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CEF" w:rsidRPr="00727A22" w:rsidRDefault="00356CEF" w:rsidP="00727A22">
      <w:pPr>
        <w:spacing w:after="0" w:line="271" w:lineRule="auto"/>
        <w:ind w:firstLine="720"/>
        <w:jc w:val="both"/>
        <w:rPr>
          <w:rFonts w:cs="Arial"/>
          <w:b/>
        </w:rPr>
      </w:pPr>
      <w:bookmarkStart w:id="0" w:name="_GoBack"/>
      <w:bookmarkEnd w:id="0"/>
      <w:r w:rsidRPr="00727A22">
        <w:rPr>
          <w:rFonts w:cs="Arial"/>
          <w:b/>
        </w:rPr>
        <w:t>ΒΟΥΛΗ ΤΩΝ ΕΛΛΗΝΩΝ</w:t>
      </w:r>
    </w:p>
    <w:p w:rsidR="00356CEF" w:rsidRPr="00727A22" w:rsidRDefault="00356CEF" w:rsidP="00727A22">
      <w:pPr>
        <w:spacing w:after="0" w:line="271" w:lineRule="auto"/>
        <w:ind w:firstLine="720"/>
        <w:jc w:val="both"/>
        <w:rPr>
          <w:rFonts w:cs="Arial"/>
          <w:b/>
        </w:rPr>
      </w:pPr>
      <w:r w:rsidRPr="00727A22">
        <w:rPr>
          <w:rFonts w:cs="Arial"/>
          <w:b/>
        </w:rPr>
        <w:t>Θ΄ ΑΝΑΘΕΩΡΗΤΙΚΗ ΒΟΥΛΗ</w:t>
      </w:r>
    </w:p>
    <w:p w:rsidR="00356CEF" w:rsidRPr="00727A22" w:rsidRDefault="00356CEF" w:rsidP="00727A22">
      <w:pPr>
        <w:spacing w:after="0" w:line="271" w:lineRule="auto"/>
        <w:ind w:firstLine="720"/>
        <w:jc w:val="both"/>
        <w:rPr>
          <w:rFonts w:cs="Arial"/>
          <w:b/>
        </w:rPr>
      </w:pPr>
      <w:r w:rsidRPr="00727A22">
        <w:rPr>
          <w:rFonts w:cs="Arial"/>
          <w:b/>
        </w:rPr>
        <w:t xml:space="preserve">ΠΕΡΙΟΔΟΣ ΙΗ΄- ΣΥΝΟΔΟΣ Α΄ </w:t>
      </w:r>
    </w:p>
    <w:p w:rsidR="00356CEF" w:rsidRPr="00727A22" w:rsidRDefault="00356CEF" w:rsidP="00727A22">
      <w:pPr>
        <w:spacing w:after="0" w:line="271" w:lineRule="auto"/>
        <w:ind w:firstLine="720"/>
        <w:jc w:val="both"/>
        <w:rPr>
          <w:rFonts w:cs="Arial"/>
          <w:b/>
        </w:rPr>
      </w:pPr>
      <w:r w:rsidRPr="00727A22">
        <w:rPr>
          <w:rFonts w:cs="Arial"/>
          <w:b/>
        </w:rPr>
        <w:t>ΔΙΑΡΚΗΣ ΕΠΙΤΡΟΠΗ ΕΘΝΙΚΗΣ ΑΜΥΝΑΣ ΚΑΙ ΕΞΩΤΕΡΙΚΩΝ ΥΠΟΘΕΣΕΩΝ</w:t>
      </w:r>
    </w:p>
    <w:p w:rsidR="00356CEF" w:rsidRDefault="00356CEF" w:rsidP="00727A22">
      <w:pPr>
        <w:spacing w:after="0" w:line="271" w:lineRule="auto"/>
        <w:ind w:firstLine="720"/>
        <w:jc w:val="both"/>
        <w:rPr>
          <w:rFonts w:cs="Arial"/>
          <w:b/>
        </w:rPr>
      </w:pPr>
    </w:p>
    <w:p w:rsidR="00FB7952" w:rsidRPr="00727A22" w:rsidRDefault="00FB7952" w:rsidP="00727A22">
      <w:pPr>
        <w:spacing w:after="0" w:line="271" w:lineRule="auto"/>
        <w:ind w:firstLine="720"/>
        <w:jc w:val="both"/>
        <w:rPr>
          <w:rFonts w:cs="Arial"/>
          <w:b/>
        </w:rPr>
      </w:pPr>
    </w:p>
    <w:p w:rsidR="00356CEF" w:rsidRPr="00727A22" w:rsidRDefault="00356CEF" w:rsidP="00480696">
      <w:pPr>
        <w:spacing w:after="0" w:line="271" w:lineRule="auto"/>
        <w:ind w:firstLine="720"/>
        <w:jc w:val="center"/>
        <w:rPr>
          <w:rFonts w:cs="Arial"/>
          <w:b/>
        </w:rPr>
      </w:pPr>
      <w:r w:rsidRPr="00727A22">
        <w:rPr>
          <w:rFonts w:cs="Arial"/>
          <w:b/>
        </w:rPr>
        <w:t>Π Ρ Α Κ Τ Ι Κ Ο</w:t>
      </w:r>
    </w:p>
    <w:p w:rsidR="00356CEF" w:rsidRDefault="00356CEF" w:rsidP="00480696">
      <w:pPr>
        <w:spacing w:after="0" w:line="271" w:lineRule="auto"/>
        <w:ind w:firstLine="720"/>
        <w:jc w:val="center"/>
        <w:rPr>
          <w:rFonts w:cs="Arial"/>
          <w:b/>
        </w:rPr>
      </w:pPr>
      <w:r w:rsidRPr="00727A22">
        <w:rPr>
          <w:rFonts w:cs="Arial"/>
          <w:b/>
        </w:rPr>
        <w:t>(Άρθρο 40 παρ. 1 Κ.τ.Β.)</w:t>
      </w:r>
    </w:p>
    <w:p w:rsidR="00FB7952" w:rsidRPr="00727A22" w:rsidRDefault="00FB7952" w:rsidP="00480696">
      <w:pPr>
        <w:spacing w:after="0" w:line="271" w:lineRule="auto"/>
        <w:ind w:firstLine="720"/>
        <w:jc w:val="center"/>
        <w:rPr>
          <w:rFonts w:cs="Arial"/>
          <w:b/>
        </w:rPr>
      </w:pPr>
    </w:p>
    <w:p w:rsidR="00356CEF" w:rsidRPr="00727A22" w:rsidRDefault="00356CEF" w:rsidP="00727A22">
      <w:pPr>
        <w:spacing w:after="0" w:line="271" w:lineRule="auto"/>
        <w:ind w:firstLine="720"/>
        <w:jc w:val="both"/>
      </w:pPr>
      <w:r w:rsidRPr="00727A22">
        <w:rPr>
          <w:rFonts w:cs="Arial"/>
        </w:rPr>
        <w:t>Στην Αθήνα σήμερα, 9 Δεκεμβρίου 2019, ημέρα Δευτέρα και ώρα 18.50΄, στην Αίθουσα</w:t>
      </w:r>
      <w:r w:rsidRPr="00727A22">
        <w:rPr>
          <w:rFonts w:cs="Arial"/>
          <w:b/>
          <w:bCs/>
        </w:rPr>
        <w:t xml:space="preserve"> </w:t>
      </w:r>
      <w:r w:rsidRPr="00727A22">
        <w:rPr>
          <w:rFonts w:cs="Arial"/>
          <w:bCs/>
        </w:rPr>
        <w:t>«Προέδρου Αθανασίου Κωνστ. Τσαλδάρη» (223)</w:t>
      </w:r>
      <w:r w:rsidRPr="00727A22">
        <w:rPr>
          <w:rFonts w:cs="Arial"/>
          <w:b/>
          <w:bCs/>
        </w:rPr>
        <w:t xml:space="preserve"> </w:t>
      </w:r>
      <w:r w:rsidRPr="00727A22">
        <w:rPr>
          <w:rFonts w:cs="Arial"/>
        </w:rPr>
        <w:t>του Μεγάρου της Βουλής, συνήλθε σε  συνεδρίαση η Διαρκής Επιτροπή Εθνικής Άμυνας και Εξωτερικών Υποθέσεων υπό την προεδρία του Προέδρου αυτής κυρίου Κωνσταντίνου Γκιουλέκα, με θέμα ημερήσιας διάταξης τη συνέχιση της επεξεργασίας και εξέτασης του σχεδίου νόμου του Υπουργείου Εθνικής Άμυνας «Ρυθμίσεις θεμάτων του Υπουργείου Εθνικής Άμυνας».</w:t>
      </w:r>
      <w:r w:rsidRPr="00727A22">
        <w:t> (3</w:t>
      </w:r>
      <w:r w:rsidRPr="00727A22">
        <w:rPr>
          <w:vertAlign w:val="superscript"/>
        </w:rPr>
        <w:t>η</w:t>
      </w:r>
      <w:r w:rsidRPr="00727A22">
        <w:t xml:space="preserve"> συνεδρίαση)</w:t>
      </w:r>
    </w:p>
    <w:p w:rsidR="00356CEF" w:rsidRPr="00727A22" w:rsidRDefault="00356CEF" w:rsidP="00727A22">
      <w:pPr>
        <w:spacing w:after="0" w:line="271" w:lineRule="auto"/>
        <w:ind w:firstLine="720"/>
        <w:jc w:val="both"/>
        <w:rPr>
          <w:rFonts w:cs="Arial"/>
        </w:rPr>
      </w:pPr>
      <w:r w:rsidRPr="00727A22">
        <w:rPr>
          <w:rFonts w:cs="Arial"/>
        </w:rPr>
        <w:t>Στη συνεδρίαση παρέστησαν ο Υπουργός Εθνικής Άμυνας, κ. Νικόλαος Παναγιωτόπουλος, καθώς και αρμόδιοι υπηρεσιακοί παράγοντες.</w:t>
      </w:r>
    </w:p>
    <w:p w:rsidR="00356CEF" w:rsidRPr="00727A22" w:rsidRDefault="00356CEF" w:rsidP="00727A22">
      <w:pPr>
        <w:spacing w:after="0" w:line="271" w:lineRule="auto"/>
        <w:ind w:firstLine="720"/>
        <w:jc w:val="both"/>
        <w:rPr>
          <w:rFonts w:cs="Arial"/>
        </w:rPr>
      </w:pPr>
      <w:r w:rsidRPr="00727A22">
        <w:rPr>
          <w:rFonts w:cs="Arial"/>
        </w:rPr>
        <w:t>  Επίσης, στη συνεδρίαση παρέστησαν ο Αρχηγός ΓΕΕΘΑ, κ. Χρήστος Χριστοδούλου, Πτέραρχος και ο Γενικός Διευθυντής της Γενικής Διεύθυνσης Αμυντικών Εξοπλισμών και Επενδύσεων (ΓΔΑΕΕ),  κ.  Θεόδωρος Λάγιος.</w:t>
      </w:r>
    </w:p>
    <w:p w:rsidR="00356CEF" w:rsidRPr="00727A22" w:rsidRDefault="00356CEF" w:rsidP="00727A22">
      <w:pPr>
        <w:spacing w:after="0" w:line="271" w:lineRule="auto"/>
        <w:ind w:firstLine="720"/>
        <w:jc w:val="both"/>
        <w:rPr>
          <w:rFonts w:cs="Arial"/>
        </w:rPr>
      </w:pPr>
      <w:r w:rsidRPr="00727A22">
        <w:rPr>
          <w:rFonts w:cs="Arial"/>
          <w:lang w:val="en-US"/>
        </w:rPr>
        <w:t>O</w:t>
      </w:r>
      <w:r w:rsidRPr="00727A22">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9E6C33" w:rsidRPr="00727A22">
        <w:rPr>
          <w:rFonts w:cs="Arial"/>
        </w:rPr>
        <w:t xml:space="preserve"> </w:t>
      </w:r>
      <w:r w:rsidRPr="00727A22">
        <w:rPr>
          <w:rFonts w:cs="Arial"/>
        </w:rPr>
        <w:t xml:space="preserve"> Παρόντες ήταν οι κ.κ. Βουλευτές</w:t>
      </w:r>
      <w:r w:rsidR="009E6C33" w:rsidRPr="00727A22">
        <w:rPr>
          <w:rFonts w:cs="Arial"/>
        </w:rPr>
        <w:t xml:space="preserve"> Αναστασιάδης Σάββας, Βαγιωνάς Γεώργιος, Βασιλειάδης Βασίλειος, </w:t>
      </w:r>
      <w:proofErr w:type="spellStart"/>
      <w:r w:rsidR="009E6C33" w:rsidRPr="00727A22">
        <w:rPr>
          <w:rFonts w:cs="Arial"/>
        </w:rPr>
        <w:t>Σκόνδρα</w:t>
      </w:r>
      <w:proofErr w:type="spellEnd"/>
      <w:r w:rsidR="009E6C33" w:rsidRPr="00727A22">
        <w:rPr>
          <w:rFonts w:cs="Arial"/>
        </w:rPr>
        <w:t xml:space="preserve"> Ασημίνα, Γκίκας Στέφανος, Γκιουλέκας Κωνσταντίνος, Δαβάκης Αθανάσιος, Δερμεντζόπουλος Χρήστος, Καββαδάς Αθανάσιος, </w:t>
      </w:r>
      <w:proofErr w:type="spellStart"/>
      <w:r w:rsidR="009E6C33" w:rsidRPr="00727A22">
        <w:rPr>
          <w:rFonts w:cs="Arial"/>
        </w:rPr>
        <w:t>Μπαράλιακος</w:t>
      </w:r>
      <w:proofErr w:type="spellEnd"/>
      <w:r w:rsidR="009E6C33" w:rsidRPr="00727A22">
        <w:rPr>
          <w:rFonts w:cs="Arial"/>
        </w:rPr>
        <w:t xml:space="preserve"> Ξενοφών, Κεδίκογλου Συμεών (Σίμος), Κουτσούμπας Ανδρέας, Λαζαρίδης Μακάριος, Λαμπρόπουλος Ιωάννης, </w:t>
      </w:r>
      <w:proofErr w:type="spellStart"/>
      <w:r w:rsidR="009E6C33" w:rsidRPr="00727A22">
        <w:rPr>
          <w:rFonts w:cs="Arial"/>
        </w:rPr>
        <w:t>Λιούτας</w:t>
      </w:r>
      <w:proofErr w:type="spellEnd"/>
      <w:r w:rsidR="009E6C33" w:rsidRPr="00727A22">
        <w:rPr>
          <w:rFonts w:cs="Arial"/>
        </w:rPr>
        <w:t xml:space="preserve"> Αθανάσιος, Κατσανιώτης Ανδρέας, Παπαδόπουλος Μιχαήλ (Μιχάλης), Κέλλας Χρήστος, Σενετάκης Μάξιμος, Στυλιανίδης Ευριπίδης, (Άγγελος), </w:t>
      </w:r>
      <w:proofErr w:type="spellStart"/>
      <w:r w:rsidR="009E6C33" w:rsidRPr="00727A22">
        <w:rPr>
          <w:rFonts w:cs="Arial"/>
        </w:rPr>
        <w:t>Δούνια</w:t>
      </w:r>
      <w:proofErr w:type="spellEnd"/>
      <w:r w:rsidR="009E6C33" w:rsidRPr="00727A22">
        <w:rPr>
          <w:rFonts w:cs="Arial"/>
        </w:rPr>
        <w:t xml:space="preserve"> Παν</w:t>
      </w:r>
      <w:r w:rsidR="00882BA3" w:rsidRPr="00727A22">
        <w:rPr>
          <w:rFonts w:cs="Arial"/>
        </w:rPr>
        <w:t>α</w:t>
      </w:r>
      <w:r w:rsidR="009E6C33" w:rsidRPr="00727A22">
        <w:rPr>
          <w:rFonts w:cs="Arial"/>
        </w:rPr>
        <w:t xml:space="preserve">γιώτα, Χατζηδάκης Διονύσιος, </w:t>
      </w:r>
      <w:r w:rsidR="009E6C33" w:rsidRPr="00727A22">
        <w:rPr>
          <w:rFonts w:cs="Arial,Bold"/>
          <w:bCs/>
        </w:rPr>
        <w:t xml:space="preserve">Αθανασίου Αθανάσιος (Νάσος), Αμανατίδης Ιωάννης, Αναγνωστοπούλου Αθανασία (Σία), Αυγέρη Δώρα, Δρίτσας Θεόδωρος, Ηγουμενίδης Νικόλαος,  Τελιγιορίδου Ολυμπία, Ζαχαριάδης Κωνσταντίνος, Χαρίτου Δημήτριος (Τάκης), </w:t>
      </w:r>
      <w:r w:rsidR="009E6C33" w:rsidRPr="00727A22">
        <w:rPr>
          <w:rFonts w:cs="Arial"/>
        </w:rPr>
        <w:t>Αχμέτ Ιλχάν, Κεγκέρογλου Βασίλειος, Πουλάς Ανδρέας, Δελής Γιάννης, Παπαναστάσης Νικόλαος, Παφίλης Αθανάσιος, Μυλωνάκης Αντώνιος, Χήτας Κωνσταντίνος, Γρηγοριάδης Κλέων και Σακοράφα Σοφία.</w:t>
      </w:r>
      <w:r w:rsidRPr="00727A22">
        <w:rPr>
          <w:rFonts w:cs="Arial"/>
        </w:rPr>
        <w:t xml:space="preserve"> </w:t>
      </w:r>
    </w:p>
    <w:p w:rsidR="00356CEF" w:rsidRPr="00727A22" w:rsidRDefault="00356CEF" w:rsidP="00727A22">
      <w:pPr>
        <w:spacing w:after="0" w:line="271" w:lineRule="auto"/>
        <w:ind w:firstLine="720"/>
        <w:jc w:val="both"/>
        <w:rPr>
          <w:rFonts w:cs="Arial"/>
        </w:rPr>
      </w:pPr>
      <w:r w:rsidRPr="00727A22">
        <w:rPr>
          <w:rFonts w:cs="Arial"/>
          <w:b/>
        </w:rPr>
        <w:t>ΚΩΝΣΤΑΝΤΙΝΟΣ ΓΚΙΟΥΛΕΚΑΣ (Πρόεδρος της Επιτροπής):</w:t>
      </w:r>
      <w:r w:rsidRPr="00727A22">
        <w:rPr>
          <w:rFonts w:cs="Arial"/>
        </w:rPr>
        <w:t xml:space="preserve"> Ξεκινάει η τρίτη συνεδρίαση, η επί των άρθρων, αφού, προηγουμένως, ψηφίσουμε επί της αρχής.</w:t>
      </w:r>
      <w:r w:rsidR="00337BB6" w:rsidRPr="00727A22">
        <w:rPr>
          <w:rFonts w:cs="Arial"/>
        </w:rPr>
        <w:t xml:space="preserve"> </w:t>
      </w:r>
      <w:r w:rsidRPr="00727A22">
        <w:rPr>
          <w:rFonts w:cs="Arial"/>
        </w:rPr>
        <w:t>Σας θυμίζω, ότι, η δεύτερη ανάγνωση θα πραγματοποιηθεί την Τετάρτη 11 Δεκεμβρίου στις 12.00΄ και την Παρασκευή, 13 Δεκεμβρίου, πηγαίνει το νομοσχέδιο στην Ολομέλεια.</w:t>
      </w:r>
    </w:p>
    <w:p w:rsidR="00356CEF" w:rsidRPr="00727A22" w:rsidRDefault="00356CEF" w:rsidP="00727A22">
      <w:pPr>
        <w:spacing w:after="0" w:line="271" w:lineRule="auto"/>
        <w:ind w:firstLine="720"/>
        <w:jc w:val="both"/>
        <w:rPr>
          <w:rFonts w:cs="Arial"/>
        </w:rPr>
      </w:pPr>
      <w:r w:rsidRPr="00727A22">
        <w:rPr>
          <w:rFonts w:cs="Arial"/>
        </w:rPr>
        <w:t>Καταρχήν, να ψηφίσουμε επί της αρχής το νομοσχέδιο.</w:t>
      </w:r>
    </w:p>
    <w:p w:rsidR="00356CEF" w:rsidRPr="00727A22" w:rsidRDefault="00356CEF" w:rsidP="00727A22">
      <w:pPr>
        <w:spacing w:after="0" w:line="271" w:lineRule="auto"/>
        <w:ind w:firstLine="720"/>
        <w:jc w:val="both"/>
        <w:rPr>
          <w:rFonts w:cs="Arial"/>
        </w:rPr>
      </w:pPr>
      <w:r w:rsidRPr="00727A22">
        <w:rPr>
          <w:rFonts w:cs="Arial"/>
        </w:rPr>
        <w:t>Το λόγο έχει ο Εισηγητής της Πλειοψηφίας, κ. Μακάριος Λαζαρίδης.</w:t>
      </w:r>
    </w:p>
    <w:p w:rsidR="00356CEF" w:rsidRPr="00727A22" w:rsidRDefault="00356CEF" w:rsidP="00727A22">
      <w:pPr>
        <w:spacing w:after="0" w:line="271" w:lineRule="auto"/>
        <w:ind w:firstLine="720"/>
        <w:jc w:val="both"/>
        <w:rPr>
          <w:rFonts w:cs="Arial"/>
          <w:iCs/>
        </w:rPr>
      </w:pPr>
      <w:r w:rsidRPr="00727A22">
        <w:rPr>
          <w:rFonts w:cs="Arial"/>
          <w:b/>
        </w:rPr>
        <w:t xml:space="preserve">ΜΑΚΑΡΙΟΣ ΛΑΖΑΡΙΔΗΣ (Εισηγητής της </w:t>
      </w:r>
      <w:r w:rsidRPr="00727A22">
        <w:rPr>
          <w:rFonts w:cs="Arial"/>
          <w:b/>
          <w:iCs/>
        </w:rPr>
        <w:t>Πλειοψηφίας):</w:t>
      </w:r>
      <w:r w:rsidRPr="00727A22">
        <w:rPr>
          <w:rFonts w:cs="Arial"/>
          <w:iCs/>
        </w:rPr>
        <w:t xml:space="preserve"> Ναι.</w:t>
      </w:r>
    </w:p>
    <w:p w:rsidR="00356CEF" w:rsidRPr="00727A22" w:rsidRDefault="00356CEF" w:rsidP="00727A22">
      <w:pPr>
        <w:spacing w:after="0" w:line="271" w:lineRule="auto"/>
        <w:ind w:firstLine="720"/>
        <w:jc w:val="both"/>
        <w:rPr>
          <w:rFonts w:cs="Arial"/>
          <w:iCs/>
        </w:rPr>
      </w:pPr>
      <w:r w:rsidRPr="00727A22">
        <w:rPr>
          <w:rFonts w:cs="Arial"/>
          <w:b/>
          <w:iCs/>
        </w:rPr>
        <w:t>ΚΩΝΣΤΑΝΤΙΝΟΣ ΓΚΙΟΥΛΕΚΑΣ</w:t>
      </w:r>
      <w:r w:rsidRPr="00727A22">
        <w:rPr>
          <w:rFonts w:cs="Arial"/>
          <w:iCs/>
        </w:rPr>
        <w:t xml:space="preserve"> </w:t>
      </w:r>
      <w:r w:rsidRPr="00727A22">
        <w:rPr>
          <w:rFonts w:cs="Arial"/>
          <w:b/>
          <w:iCs/>
        </w:rPr>
        <w:t>(Πρόεδρος της Επιτροπής):</w:t>
      </w:r>
      <w:r w:rsidRPr="00727A22">
        <w:rPr>
          <w:rFonts w:cs="Arial"/>
          <w:iCs/>
        </w:rPr>
        <w:t xml:space="preserve"> Το λόγο έχει ο Εισηγητής της Μειοψηφίας, κ. Θεόδωρος Δρίτσας.</w:t>
      </w:r>
    </w:p>
    <w:p w:rsidR="00356CEF" w:rsidRPr="00727A22" w:rsidRDefault="00356CEF" w:rsidP="00727A22">
      <w:pPr>
        <w:spacing w:after="0" w:line="271" w:lineRule="auto"/>
        <w:ind w:firstLine="720"/>
        <w:jc w:val="both"/>
        <w:rPr>
          <w:rFonts w:cs="Arial"/>
          <w:iCs/>
        </w:rPr>
      </w:pPr>
      <w:r w:rsidRPr="00727A22">
        <w:rPr>
          <w:rFonts w:cs="Arial"/>
          <w:b/>
          <w:iCs/>
        </w:rPr>
        <w:t>ΘΕΟΔΩΡΟΣ ΔΡΙΤΣΑΣ (Εισηγητής της Μειοψηφίας):</w:t>
      </w:r>
      <w:r w:rsidRPr="00727A22">
        <w:rPr>
          <w:rFonts w:cs="Arial"/>
          <w:iCs/>
        </w:rPr>
        <w:t xml:space="preserve"> Υπέρ.</w:t>
      </w:r>
    </w:p>
    <w:p w:rsidR="00356CEF" w:rsidRPr="00727A22" w:rsidRDefault="00356CEF" w:rsidP="00727A22">
      <w:pPr>
        <w:spacing w:after="0" w:line="271" w:lineRule="auto"/>
        <w:ind w:firstLine="720"/>
        <w:jc w:val="both"/>
        <w:rPr>
          <w:rFonts w:cs="Arial"/>
        </w:rPr>
      </w:pPr>
      <w:r w:rsidRPr="00727A22">
        <w:rPr>
          <w:rFonts w:cs="Arial"/>
          <w:b/>
          <w:iCs/>
        </w:rPr>
        <w:t>ΚΩΝΣΤΑΝΤΙΝΟΣ ΓΚΙΟΥΛΕΚΑΣ (Πρόεδρος της Επιτροπής):</w:t>
      </w:r>
      <w:r w:rsidRPr="00727A22">
        <w:rPr>
          <w:rFonts w:cs="Arial"/>
          <w:iCs/>
        </w:rPr>
        <w:t xml:space="preserve"> Το λόγο έχει ο Ειδικός Αγορητής του Κινήματος Αλλαγής, κ. Βασίλειος Κεγκέρογλου.</w:t>
      </w:r>
    </w:p>
    <w:p w:rsidR="00356CEF" w:rsidRPr="00727A22" w:rsidRDefault="00356CEF" w:rsidP="00727A22">
      <w:pPr>
        <w:spacing w:after="0" w:line="271" w:lineRule="auto"/>
        <w:ind w:firstLine="720"/>
        <w:jc w:val="both"/>
        <w:rPr>
          <w:rFonts w:cs="Arial"/>
          <w:iCs/>
        </w:rPr>
      </w:pPr>
      <w:r w:rsidRPr="00727A22">
        <w:rPr>
          <w:rFonts w:cs="Arial"/>
          <w:b/>
          <w:iCs/>
        </w:rPr>
        <w:lastRenderedPageBreak/>
        <w:t>ΒΑΣΙΛΕΙΟΣ ΚΕΓΚΕΡΟΓΛΟΥ (Ειδικός Αγορητής του Κινήματος Αλλαγής):</w:t>
      </w:r>
      <w:r w:rsidRPr="00727A22">
        <w:rPr>
          <w:rFonts w:cs="Arial"/>
          <w:iCs/>
        </w:rPr>
        <w:t xml:space="preserve"> Ναι.</w:t>
      </w:r>
    </w:p>
    <w:p w:rsidR="00356CEF" w:rsidRPr="00727A22" w:rsidRDefault="00356CEF" w:rsidP="00727A22">
      <w:pPr>
        <w:spacing w:after="0" w:line="271" w:lineRule="auto"/>
        <w:ind w:firstLine="720"/>
        <w:jc w:val="both"/>
        <w:rPr>
          <w:rFonts w:cs="Arial"/>
          <w:iCs/>
        </w:rPr>
      </w:pPr>
      <w:r w:rsidRPr="00727A22">
        <w:rPr>
          <w:rFonts w:cs="Arial"/>
          <w:b/>
          <w:iCs/>
        </w:rPr>
        <w:t>ΚΩΝΣΤΑΝΤΙΝΟΣ ΓΚΙΟΥΛΕΚΑΣ (Πρόεδρος της Επιτροπής):</w:t>
      </w:r>
      <w:r w:rsidRPr="00727A22">
        <w:rPr>
          <w:rFonts w:cs="Arial"/>
          <w:iCs/>
        </w:rPr>
        <w:t xml:space="preserve"> Το λόγο έχει ο Ειδικός Αγορητής του Κ.Κ.Ε., κ. Νικόλαος Παπαναστάσης.</w:t>
      </w:r>
    </w:p>
    <w:p w:rsidR="00356CEF" w:rsidRPr="00727A22" w:rsidRDefault="00356CEF" w:rsidP="00727A22">
      <w:pPr>
        <w:spacing w:after="0" w:line="271" w:lineRule="auto"/>
        <w:ind w:firstLine="720"/>
        <w:jc w:val="both"/>
        <w:rPr>
          <w:rFonts w:cs="Arial"/>
          <w:iCs/>
        </w:rPr>
      </w:pPr>
      <w:r w:rsidRPr="00727A22">
        <w:rPr>
          <w:rFonts w:cs="Arial"/>
          <w:b/>
          <w:iCs/>
        </w:rPr>
        <w:t>ΝΙΚΟΛΑΟΣ ΠΑΠΑΝΑΣΤΑΣΗΣ (Ειδικός Αγορητής του Κ.Κ.Ε.):</w:t>
      </w:r>
      <w:r w:rsidRPr="00727A22">
        <w:rPr>
          <w:rFonts w:cs="Arial"/>
          <w:iCs/>
        </w:rPr>
        <w:t xml:space="preserve"> Κύριε Πρόεδρε, εμείς επιφυλασσόμαστε στην κατ’ άρθρον συζήτηση να τοποθετηθούμε σε κάθε ένα ξεχωριστά, γιατί δεν είναι ίδια η θέση μας, αλλά ποικίλει στα διάφορα άρθρα.</w:t>
      </w:r>
      <w:r w:rsidR="00684A9E" w:rsidRPr="00727A22">
        <w:rPr>
          <w:rFonts w:cs="Arial"/>
          <w:iCs/>
        </w:rPr>
        <w:t xml:space="preserve"> </w:t>
      </w:r>
      <w:r w:rsidRPr="00727A22">
        <w:rPr>
          <w:rFonts w:cs="Arial"/>
          <w:iCs/>
        </w:rPr>
        <w:t>Επί της αρχής, επιφυλασσόμαστε.</w:t>
      </w:r>
    </w:p>
    <w:p w:rsidR="00356CEF" w:rsidRPr="00727A22" w:rsidRDefault="00356CEF" w:rsidP="00727A22">
      <w:pPr>
        <w:spacing w:after="0" w:line="271" w:lineRule="auto"/>
        <w:ind w:firstLine="720"/>
        <w:jc w:val="both"/>
        <w:rPr>
          <w:rFonts w:cs="Arial"/>
          <w:iCs/>
        </w:rPr>
      </w:pPr>
      <w:r w:rsidRPr="00727A22">
        <w:rPr>
          <w:rFonts w:cs="Arial"/>
          <w:b/>
          <w:iCs/>
        </w:rPr>
        <w:t>ΚΩΝΣΤΑΝΤΙΝΟΣ ΓΚΙΟΥΛΕΚΑΣ (Πρόεδρος της Επιτροπής):</w:t>
      </w:r>
      <w:r w:rsidRPr="00727A22">
        <w:rPr>
          <w:rFonts w:cs="Arial"/>
          <w:iCs/>
        </w:rPr>
        <w:t xml:space="preserve"> Το λόγο έχει ο Ειδικός Αγορητής της Ελληνικής Λύσης, κ. Αντώνης Μυλωνάκης.</w:t>
      </w:r>
    </w:p>
    <w:p w:rsidR="00356CEF" w:rsidRPr="00727A22" w:rsidRDefault="00356CEF" w:rsidP="00727A22">
      <w:pPr>
        <w:spacing w:after="0" w:line="271" w:lineRule="auto"/>
        <w:ind w:firstLine="720"/>
        <w:jc w:val="both"/>
        <w:rPr>
          <w:rFonts w:cs="Arial"/>
          <w:iCs/>
        </w:rPr>
      </w:pPr>
      <w:r w:rsidRPr="00727A22">
        <w:rPr>
          <w:rFonts w:cs="Arial"/>
          <w:b/>
          <w:iCs/>
        </w:rPr>
        <w:t>ΑΝΤΩΝΙΟΣ ΜΥΛΩΝΑΚΗΣ (Ειδικός Αγορητής της Ελληνικής Λύσης -ΚΥΡΙΑΚΟΣ ΒΕΛΟΠΟΥΛΟΣ):</w:t>
      </w:r>
      <w:r w:rsidRPr="00727A22">
        <w:rPr>
          <w:rFonts w:cs="Arial"/>
          <w:iCs/>
        </w:rPr>
        <w:t xml:space="preserve"> Ναι.</w:t>
      </w:r>
    </w:p>
    <w:p w:rsidR="00356CEF" w:rsidRPr="00727A22" w:rsidRDefault="00356CEF" w:rsidP="00727A22">
      <w:pPr>
        <w:spacing w:after="0" w:line="271" w:lineRule="auto"/>
        <w:ind w:firstLine="720"/>
        <w:jc w:val="both"/>
        <w:rPr>
          <w:rFonts w:cs="Arial"/>
          <w:iCs/>
        </w:rPr>
      </w:pPr>
      <w:r w:rsidRPr="00727A22">
        <w:rPr>
          <w:rFonts w:cs="Arial"/>
          <w:b/>
          <w:iCs/>
        </w:rPr>
        <w:t>ΚΩΝΣΤΑΝΤΙΝΟΣ ΓΚΙΟΥΛΕΚΑΣ (Πρόεδρος της Επιτροπής):</w:t>
      </w:r>
      <w:r w:rsidRPr="00727A22">
        <w:rPr>
          <w:rFonts w:cs="Arial"/>
          <w:iCs/>
        </w:rPr>
        <w:t xml:space="preserve"> Το λόγο έχει η Ειδική Αγορήτρια του ΜέΡΑ25, κυρία Σόφια Σακοράφα.</w:t>
      </w:r>
    </w:p>
    <w:p w:rsidR="00356CEF" w:rsidRPr="00727A22" w:rsidRDefault="00356CEF" w:rsidP="00727A22">
      <w:pPr>
        <w:spacing w:after="0" w:line="271" w:lineRule="auto"/>
        <w:ind w:firstLine="720"/>
        <w:jc w:val="both"/>
        <w:rPr>
          <w:rFonts w:cs="Arial"/>
          <w:iCs/>
        </w:rPr>
      </w:pPr>
    </w:p>
    <w:p w:rsidR="00356CEF" w:rsidRPr="00727A22" w:rsidRDefault="00356CEF" w:rsidP="00727A22">
      <w:pPr>
        <w:spacing w:after="0" w:line="271" w:lineRule="auto"/>
        <w:ind w:firstLine="720"/>
        <w:jc w:val="both"/>
        <w:rPr>
          <w:rFonts w:cs="Arial"/>
          <w:iCs/>
        </w:rPr>
      </w:pPr>
      <w:r w:rsidRPr="00727A22">
        <w:rPr>
          <w:rFonts w:cs="Arial"/>
          <w:b/>
          <w:iCs/>
        </w:rPr>
        <w:t>ΣΟΦΙΑ ΣΑΚΟΡΑΦΑ (Ειδική Αγορήτρια του ΜέΡΑ25):</w:t>
      </w:r>
      <w:r w:rsidRPr="00727A22">
        <w:rPr>
          <w:rFonts w:cs="Arial"/>
          <w:iCs/>
        </w:rPr>
        <w:t xml:space="preserve"> Επιφυλασσόμαστε για την Ολομέλεια.</w:t>
      </w:r>
    </w:p>
    <w:p w:rsidR="00356CEF" w:rsidRPr="00727A22" w:rsidRDefault="00356CEF" w:rsidP="00727A22">
      <w:pPr>
        <w:spacing w:after="0" w:line="271" w:lineRule="auto"/>
        <w:ind w:firstLine="720"/>
        <w:jc w:val="both"/>
        <w:rPr>
          <w:rFonts w:cs="Arial"/>
          <w:iCs/>
        </w:rPr>
      </w:pPr>
      <w:r w:rsidRPr="00727A22">
        <w:rPr>
          <w:rFonts w:cs="Arial"/>
          <w:b/>
          <w:iCs/>
        </w:rPr>
        <w:t>ΚΩΝΣΤΑΝΤΙΝΟΣ ΓΚΙΟΥΛΕΚΑΣ (Πρόεδρος της Επιτροπής):</w:t>
      </w:r>
      <w:r w:rsidRPr="00727A22">
        <w:rPr>
          <w:rFonts w:cs="Arial"/>
          <w:iCs/>
        </w:rPr>
        <w:t xml:space="preserve"> Ολοκληρώσαμε, λοιπόν τον κύκλο.</w:t>
      </w:r>
    </w:p>
    <w:p w:rsidR="00356CEF" w:rsidRPr="00727A22" w:rsidRDefault="00356CEF" w:rsidP="00727A22">
      <w:pPr>
        <w:spacing w:after="0" w:line="271" w:lineRule="auto"/>
        <w:ind w:firstLine="720"/>
        <w:jc w:val="both"/>
        <w:rPr>
          <w:rFonts w:cs="Arial"/>
          <w:iCs/>
        </w:rPr>
      </w:pPr>
      <w:r w:rsidRPr="00727A22">
        <w:rPr>
          <w:rFonts w:cs="Arial"/>
          <w:iCs/>
        </w:rPr>
        <w:t>Το λόγο έχει ο Υπουργός Εθνικής Άμυνας, κ. Νικόλαος Παναγιωτόπουλος.</w:t>
      </w:r>
    </w:p>
    <w:p w:rsidR="00356CEF" w:rsidRPr="00727A22" w:rsidRDefault="00356CEF" w:rsidP="00727A22">
      <w:pPr>
        <w:spacing w:after="0" w:line="271" w:lineRule="auto"/>
        <w:ind w:firstLine="720"/>
        <w:jc w:val="both"/>
        <w:rPr>
          <w:rFonts w:cs="Arial"/>
          <w:iCs/>
        </w:rPr>
      </w:pPr>
      <w:r w:rsidRPr="00727A22">
        <w:rPr>
          <w:rFonts w:cs="Arial"/>
          <w:b/>
          <w:iCs/>
        </w:rPr>
        <w:t>ΝΙΚΟΛΑΟΣ ΠΑΝΑΓΙΩΤΟΠΟΥΛΟΣ (Υπουργός Εθνικής Άμυνας):</w:t>
      </w:r>
      <w:r w:rsidRPr="00727A22">
        <w:rPr>
          <w:rFonts w:cs="Arial"/>
          <w:iCs/>
        </w:rPr>
        <w:t xml:space="preserve"> Κύριε Πρόεδρε, επί της διαδικασίας και για την οικονομία του χρόνου και της διαδικασίας, απλά θα ήθελα να δηλώσω, ότι, κύριε Πρόεδρε, δεν θα κάνω εγώ τοποθέτηση σήμερα. Οι Εισηγητές, έτσι κι αλλιώς θα αναπτύξουν ο καθένας</w:t>
      </w:r>
      <w:r w:rsidR="001D3A5B" w:rsidRPr="00727A22">
        <w:rPr>
          <w:rFonts w:cs="Arial"/>
          <w:iCs/>
        </w:rPr>
        <w:t>,</w:t>
      </w:r>
      <w:r w:rsidRPr="00727A22">
        <w:rPr>
          <w:rFonts w:cs="Arial"/>
          <w:iCs/>
        </w:rPr>
        <w:t xml:space="preserve"> για λογαριασμό του κόμματος του το νομοσχέδιο και τα επιμέρους επιχειρήματα.</w:t>
      </w:r>
    </w:p>
    <w:p w:rsidR="00356CEF" w:rsidRPr="00727A22" w:rsidRDefault="00356CEF" w:rsidP="00727A22">
      <w:pPr>
        <w:spacing w:after="0" w:line="271" w:lineRule="auto"/>
        <w:ind w:firstLine="720"/>
        <w:jc w:val="both"/>
        <w:rPr>
          <w:rFonts w:cs="Arial"/>
          <w:iCs/>
        </w:rPr>
      </w:pPr>
      <w:r w:rsidRPr="00727A22">
        <w:rPr>
          <w:rFonts w:cs="Arial"/>
          <w:iCs/>
        </w:rPr>
        <w:t xml:space="preserve">Αν δεν κάνω λάθος η β΄ ανάγνωση θα διεξαχθεί την Τετάρτη στις 12.00΄. Εκεί θα κάνω μια συνολική τοποθέτηση για να καλύψω και τα ζητήματα τα ειδικά. Αν δεν έχουν αντίρρηση οι συνάδελφοι να το πάμε έτσι, γιατί είμαστε εδώ πολλές ώρες. </w:t>
      </w:r>
    </w:p>
    <w:p w:rsidR="00356CEF" w:rsidRPr="00727A22" w:rsidRDefault="00356CEF" w:rsidP="00727A22">
      <w:pPr>
        <w:spacing w:after="0" w:line="271" w:lineRule="auto"/>
        <w:ind w:firstLine="720"/>
        <w:jc w:val="both"/>
        <w:rPr>
          <w:rFonts w:cs="Arial"/>
          <w:iCs/>
        </w:rPr>
      </w:pPr>
      <w:r w:rsidRPr="00727A22">
        <w:rPr>
          <w:rFonts w:cs="Arial"/>
          <w:b/>
          <w:iCs/>
        </w:rPr>
        <w:t>ΚΩΝΣΤΑΝΤΙΝΟΣ ΓΚΙΟΥΛΕΚΑΣ (Πρόεδρος της Επιτροπής):</w:t>
      </w:r>
      <w:r w:rsidRPr="00727A22">
        <w:rPr>
          <w:rFonts w:cs="Arial"/>
          <w:iCs/>
        </w:rPr>
        <w:t xml:space="preserve"> Το λόγο έχει ο κ. Δρίτσας, Εισηγητής της Μειοψηφίας.</w:t>
      </w:r>
    </w:p>
    <w:p w:rsidR="00356CEF" w:rsidRPr="00727A22" w:rsidRDefault="00356CEF" w:rsidP="00727A22">
      <w:pPr>
        <w:spacing w:after="0" w:line="271" w:lineRule="auto"/>
        <w:ind w:firstLine="720"/>
        <w:jc w:val="both"/>
        <w:rPr>
          <w:rFonts w:cs="Arial"/>
          <w:iCs/>
        </w:rPr>
      </w:pPr>
      <w:r w:rsidRPr="00727A22">
        <w:rPr>
          <w:rFonts w:cs="Arial"/>
          <w:b/>
          <w:iCs/>
        </w:rPr>
        <w:t>ΘΕΟΔΩΡΟΣ ΔΡΙΤΣΑΣ (Εισηγητής της Μειοψηφίας):</w:t>
      </w:r>
      <w:r w:rsidRPr="00727A22">
        <w:rPr>
          <w:rFonts w:cs="Arial"/>
          <w:iCs/>
        </w:rPr>
        <w:t xml:space="preserve"> Και εγώ, κύριε Πρόεδρε, θα κάνω σύντομη τοποθέτηση, σήμερα και θα επιφυλαχθώ για αναλυτικότερη στην δεύτερη ανάγνωση.</w:t>
      </w:r>
    </w:p>
    <w:p w:rsidR="00356CEF" w:rsidRPr="00727A22" w:rsidRDefault="00356CEF" w:rsidP="00727A22">
      <w:pPr>
        <w:spacing w:after="0" w:line="271" w:lineRule="auto"/>
        <w:ind w:firstLine="720"/>
        <w:jc w:val="both"/>
        <w:rPr>
          <w:rFonts w:cs="Arial"/>
        </w:rPr>
      </w:pPr>
      <w:r w:rsidRPr="00727A22">
        <w:rPr>
          <w:rFonts w:cs="Arial"/>
          <w:b/>
          <w:iCs/>
        </w:rPr>
        <w:t>ΚΩΝΣΤΑΝΤΙΝΟΣ ΓΚΙΟΥΛΕΚΑΣ (Πρόεδρος της Επιτροπής):</w:t>
      </w:r>
      <w:r w:rsidRPr="00727A22">
        <w:rPr>
          <w:rFonts w:cs="Arial"/>
          <w:iCs/>
        </w:rPr>
        <w:t xml:space="preserve"> </w:t>
      </w:r>
      <w:r w:rsidRPr="00727A22">
        <w:rPr>
          <w:rFonts w:cs="Arial"/>
        </w:rPr>
        <w:t>Το λόγο έχει από την πλευρά της Πλειοψηφίας, ο κ. Λαζαρίδης.</w:t>
      </w:r>
    </w:p>
    <w:p w:rsidR="00356CEF" w:rsidRPr="00727A22" w:rsidRDefault="00356CEF" w:rsidP="00727A22">
      <w:pPr>
        <w:spacing w:after="0" w:line="271" w:lineRule="auto"/>
        <w:ind w:firstLine="720"/>
        <w:jc w:val="both"/>
        <w:rPr>
          <w:rFonts w:cs="Arial"/>
        </w:rPr>
      </w:pPr>
      <w:r w:rsidRPr="00727A22">
        <w:rPr>
          <w:rFonts w:cs="Arial"/>
          <w:b/>
        </w:rPr>
        <w:t xml:space="preserve">ΜΑΚΑΡΙΟΣ ΛΑΖΑΡΙΔΗΣ (Εισηγητής της </w:t>
      </w:r>
      <w:r w:rsidRPr="00727A22">
        <w:rPr>
          <w:rFonts w:cs="Arial"/>
          <w:b/>
          <w:iCs/>
        </w:rPr>
        <w:t>Πλειοψηφίας):</w:t>
      </w:r>
      <w:r w:rsidRPr="00727A22">
        <w:rPr>
          <w:rFonts w:cs="Arial"/>
          <w:iCs/>
        </w:rPr>
        <w:t xml:space="preserve"> Εγώ θα κάνω το αντίστροφο, κύριε Πρόεδρε. Θα τοποθετηθώ σήμερα και δεν θα τοποθετηθώ στην δεύτερη ανάγνωση.</w:t>
      </w:r>
      <w:r w:rsidR="001D3A5B" w:rsidRPr="00727A22">
        <w:rPr>
          <w:rFonts w:cs="Arial"/>
          <w:iCs/>
        </w:rPr>
        <w:t xml:space="preserve"> </w:t>
      </w:r>
      <w:r w:rsidRPr="00727A22">
        <w:rPr>
          <w:rFonts w:cs="Arial"/>
        </w:rPr>
        <w:t>Κύριε Πρόεδρε, κύριε Υπουργέ, κυρίες και κύριοι συνάδελφοι. Θεωρώ, ότι, όλοι, βγήκαμε σήμερα σοφότεροι από την Διαρκή Επιτροπή Εξοπλιστικών Προγραμμάτων και Συμβάσεων και βεβαίως και από τη δική μας την Επιτροπή.</w:t>
      </w:r>
      <w:r w:rsidR="001D3A5B" w:rsidRPr="00727A22">
        <w:rPr>
          <w:rFonts w:cs="Arial"/>
        </w:rPr>
        <w:t xml:space="preserve"> </w:t>
      </w:r>
      <w:r w:rsidRPr="00727A22">
        <w:rPr>
          <w:rFonts w:cs="Arial"/>
        </w:rPr>
        <w:t>Νομίζω, ότι, οποιοσδήποτε ενδοιασμός, οποιαδήποτε απορία ή δεύτερη σκέψη υπήρχε, τώρα έχουν εξαφανισθεί, παρά το γεγονός, ότι, ενδεχομένως να ταλαιπωρήσαμε κάποιους σήμερα με τις πολλαπλές και συνεχείς συνεδριάσεις των Επιτροπών. Θεωρώ ότι ήταν μια θεσμικά σωστή ε</w:t>
      </w:r>
      <w:r w:rsidR="001D3A5B" w:rsidRPr="00727A22">
        <w:rPr>
          <w:rFonts w:cs="Arial"/>
        </w:rPr>
        <w:t>πιλο</w:t>
      </w:r>
      <w:r w:rsidRPr="00727A22">
        <w:rPr>
          <w:rFonts w:cs="Arial"/>
        </w:rPr>
        <w:t>γή να δούμε όλα τα ζητήματα που μας απασχολούν</w:t>
      </w:r>
      <w:r w:rsidR="001D3A5B" w:rsidRPr="00727A22">
        <w:rPr>
          <w:rFonts w:cs="Arial"/>
        </w:rPr>
        <w:t>,</w:t>
      </w:r>
      <w:r w:rsidRPr="00727A22">
        <w:rPr>
          <w:rFonts w:cs="Arial"/>
        </w:rPr>
        <w:t xml:space="preserve"> με τον τρόπο που τους αρμόζει σε μια κλειστή και σε μια ανοιχτή διαδικασία, </w:t>
      </w:r>
    </w:p>
    <w:p w:rsidR="0023564B" w:rsidRPr="00727A22" w:rsidRDefault="0023564B" w:rsidP="00727A22">
      <w:pPr>
        <w:spacing w:after="0" w:line="271" w:lineRule="auto"/>
        <w:ind w:firstLine="720"/>
        <w:jc w:val="both"/>
      </w:pPr>
    </w:p>
    <w:p w:rsidR="00356CEF" w:rsidRPr="00727A22" w:rsidRDefault="00356CEF" w:rsidP="00727A22">
      <w:pPr>
        <w:spacing w:after="0" w:line="271" w:lineRule="auto"/>
        <w:ind w:firstLine="720"/>
        <w:jc w:val="both"/>
        <w:sectPr w:rsidR="00356CEF" w:rsidRPr="00727A22" w:rsidSect="007A6ABF">
          <w:pgSz w:w="11906" w:h="16838"/>
          <w:pgMar w:top="1440" w:right="1800" w:bottom="1440" w:left="1800" w:header="708" w:footer="708" w:gutter="0"/>
          <w:cols w:space="708"/>
          <w:docGrid w:linePitch="360"/>
        </w:sectPr>
      </w:pPr>
    </w:p>
    <w:p w:rsidR="00356CEF" w:rsidRPr="00727A22" w:rsidRDefault="00356CEF" w:rsidP="00727A22">
      <w:pPr>
        <w:spacing w:after="0" w:line="271" w:lineRule="auto"/>
        <w:ind w:firstLine="720"/>
        <w:jc w:val="both"/>
      </w:pPr>
      <w:r w:rsidRPr="00727A22">
        <w:lastRenderedPageBreak/>
        <w:t>Είναι ιδιαίτερα σημαντικό να διασφαλίσουμε το δημόσιο συμφέρον, αλλά ταυτόχρονα να εξασφαλίζουμε αυστηρούς όρους διαφάνειας</w:t>
      </w:r>
      <w:r w:rsidR="001D3A5B" w:rsidRPr="00727A22">
        <w:t>,</w:t>
      </w:r>
      <w:r w:rsidRPr="00727A22">
        <w:t xml:space="preserve"> για ένα θέμα που</w:t>
      </w:r>
      <w:r w:rsidR="001D3A5B" w:rsidRPr="00727A22">
        <w:t xml:space="preserve"> όπως είχα και στην αρχική μου εισήγηση, </w:t>
      </w:r>
      <w:r w:rsidRPr="00727A22">
        <w:t xml:space="preserve"> το θεωρώ εθνικό</w:t>
      </w:r>
      <w:r w:rsidR="001D3A5B" w:rsidRPr="00727A22">
        <w:t>.</w:t>
      </w:r>
      <w:r w:rsidRPr="00727A22">
        <w:t xml:space="preserve"> </w:t>
      </w:r>
      <w:r w:rsidR="001D3A5B" w:rsidRPr="00727A22">
        <w:t>Ν</w:t>
      </w:r>
      <w:r w:rsidRPr="00727A22">
        <w:t>ομίζω ότι με τη συμβολή όλων αυτό το πετύχαμε σήμερα. Να ευχαριστήσω κι εγώ με τη σειρά μου τους φορείς</w:t>
      </w:r>
      <w:r w:rsidR="001D3A5B" w:rsidRPr="00727A22">
        <w:t>,</w:t>
      </w:r>
      <w:r w:rsidRPr="00727A22">
        <w:t xml:space="preserve"> για την παρουσία τους και την ουσιαστική συμβολή τους στη συζήτηση για το μείζον αυτό ζήτημα, της αναβάθμισης των οπλικών συστημάτων. </w:t>
      </w:r>
    </w:p>
    <w:p w:rsidR="00356CEF" w:rsidRPr="00727A22" w:rsidRDefault="00356CEF" w:rsidP="00727A22">
      <w:pPr>
        <w:spacing w:after="0" w:line="271" w:lineRule="auto"/>
        <w:ind w:firstLine="720"/>
        <w:jc w:val="both"/>
      </w:pPr>
      <w:r w:rsidRPr="00727A22">
        <w:t xml:space="preserve">Περνάω στην κατ’ άρθρον συζήτηση, κυρίες και κύριοι συνάδελφοι. Άρθρο 1. Υλοποίηση του προγράμματος εκσυγχρονισμού και αναβάθμισης των </w:t>
      </w:r>
      <w:r w:rsidRPr="00727A22">
        <w:rPr>
          <w:lang w:val="en-US"/>
        </w:rPr>
        <w:t>F</w:t>
      </w:r>
      <w:r w:rsidRPr="00727A22">
        <w:t>16. Νομίζω ότι είναι πλέον σαφές και από τη συζήτηση που είχαμε μέχρι τώρα ότι η ρύθμιση του άρθρου 1 είναι μία αναγκαιότητα</w:t>
      </w:r>
      <w:r w:rsidR="001D3A5B" w:rsidRPr="00727A22">
        <w:t>,</w:t>
      </w:r>
      <w:r w:rsidRPr="00727A22">
        <w:t xml:space="preserve"> που δεν μπορεί να αμφισβητηθεί από κανέναν. Η υλοποίηση του προγράμματος εκσυγχρονισμού και η αναβάθμιση των αεροσκαφών </w:t>
      </w:r>
      <w:r w:rsidRPr="00727A22">
        <w:rPr>
          <w:lang w:val="en-US"/>
        </w:rPr>
        <w:t>F</w:t>
      </w:r>
      <w:r w:rsidRPr="00727A22">
        <w:t>16 της Πολεμικής Αεροπορίας, όπως αυτό περιγράφεται στην υπογραφ</w:t>
      </w:r>
      <w:r w:rsidR="001D3A5B" w:rsidRPr="00727A22">
        <w:t xml:space="preserve">είσα </w:t>
      </w:r>
      <w:r w:rsidRPr="00727A22">
        <w:t>από 30 Απριλίου 2018, τροποποίηση υπ’ αριθμόν  6 της Διακρατικής Συμφωνίας με την Κυβέρνηση των ΗΠΑ και ειδικότερα</w:t>
      </w:r>
      <w:r w:rsidR="001D3A5B" w:rsidRPr="00727A22">
        <w:t>,</w:t>
      </w:r>
      <w:r w:rsidRPr="00727A22">
        <w:t xml:space="preserve"> προκειμένου να διευθετηθούν οριστικά οι υποχρεώσεις του αποκλειστικού κατασκευαστή του εν λόγου αεροσκάφους </w:t>
      </w:r>
      <w:r w:rsidRPr="00727A22">
        <w:rPr>
          <w:lang w:val="en-US"/>
        </w:rPr>
        <w:t>Lockheed</w:t>
      </w:r>
      <w:r w:rsidRPr="00727A22">
        <w:t xml:space="preserve"> </w:t>
      </w:r>
      <w:r w:rsidRPr="00727A22">
        <w:rPr>
          <w:lang w:val="en-US"/>
        </w:rPr>
        <w:t>Martin</w:t>
      </w:r>
      <w:r w:rsidRPr="00727A22">
        <w:t xml:space="preserve">. Η αποδοχή της πρότασης της </w:t>
      </w:r>
      <w:r w:rsidRPr="00727A22">
        <w:rPr>
          <w:lang w:val="en-US"/>
        </w:rPr>
        <w:t>Lockheed</w:t>
      </w:r>
      <w:r w:rsidRPr="00727A22">
        <w:t xml:space="preserve"> </w:t>
      </w:r>
      <w:r w:rsidRPr="00727A22">
        <w:rPr>
          <w:lang w:val="en-US"/>
        </w:rPr>
        <w:t>Martin</w:t>
      </w:r>
      <w:r w:rsidRPr="00727A22">
        <w:t xml:space="preserve"> εξυπηρετεί το υπέρτερο δημόσιο συμφέρον, καθώς προβλέπει την υλοποίηση του προγράμματος εκσυγχρονισμού των ανωτέρων αεροσκαφών από την </w:t>
      </w:r>
      <w:r w:rsidR="001D3A5B" w:rsidRPr="00727A22">
        <w:t xml:space="preserve">Ελληνική Αεροπορική Βιομηχανία </w:t>
      </w:r>
      <w:r w:rsidRPr="00727A22">
        <w:t xml:space="preserve">με το 70% και πλέον να υλοποιείται από την Ελληνική Αεροπορική Βιομηχανία. </w:t>
      </w:r>
    </w:p>
    <w:p w:rsidR="00356CEF" w:rsidRPr="00727A22" w:rsidRDefault="00356CEF" w:rsidP="00727A22">
      <w:pPr>
        <w:spacing w:after="0" w:line="271" w:lineRule="auto"/>
        <w:ind w:firstLine="720"/>
        <w:jc w:val="both"/>
        <w:rPr>
          <w:color w:val="000000"/>
          <w:shd w:val="clear" w:color="auto" w:fill="FFFFFF"/>
        </w:rPr>
      </w:pPr>
      <w:r w:rsidRPr="00727A22">
        <w:t xml:space="preserve">Άρθρο 2. Έγκριση τριών σχεδίων συμφωνιών πλαίσιο εν συνεχεία υποστήριξης </w:t>
      </w:r>
      <w:r w:rsidR="001D3A5B" w:rsidRPr="00727A22">
        <w:t xml:space="preserve">των </w:t>
      </w:r>
      <w:r w:rsidRPr="00727A22">
        <w:t xml:space="preserve">αεροσκαφών τύπου Mirage 2000 και </w:t>
      </w:r>
      <w:r w:rsidRPr="00727A22">
        <w:rPr>
          <w:lang w:val="en-US"/>
        </w:rPr>
        <w:t>Mirage</w:t>
      </w:r>
      <w:r w:rsidRPr="00727A22">
        <w:t xml:space="preserve"> 2000-5 νομίζω ότι όλους μας βρίσκει σύμφωνους</w:t>
      </w:r>
      <w:r w:rsidR="00634855" w:rsidRPr="00727A22">
        <w:t xml:space="preserve"> το γεγονός </w:t>
      </w:r>
      <w:r w:rsidRPr="00727A22">
        <w:t xml:space="preserve"> ότι τα μαχητικά αεροσκάφη </w:t>
      </w:r>
      <w:r w:rsidRPr="00727A22">
        <w:rPr>
          <w:lang w:val="en-US"/>
        </w:rPr>
        <w:t>Mirage</w:t>
      </w:r>
      <w:r w:rsidR="00634855" w:rsidRPr="00727A22">
        <w:t>,</w:t>
      </w:r>
      <w:r w:rsidRPr="00727A22">
        <w:t xml:space="preserve"> αποτελούν ένα σημαντικό συγκριτικό πλεονέκτημα της Ελληνικής Πολεμικής Αεροπορίας. Για το λόγο αυτό η προτεινόμενη στο άρθρο 2 έγκριση των τριών σχεδίων συμφωνιών πλαίσιο για την εν συνεχεία υποστήριξη των μαχητικών, οι </w:t>
      </w:r>
      <w:r w:rsidRPr="00727A22">
        <w:rPr>
          <w:lang w:val="en-US"/>
        </w:rPr>
        <w:t>follow</w:t>
      </w:r>
      <w:r w:rsidRPr="00727A22">
        <w:t xml:space="preserve"> </w:t>
      </w:r>
      <w:r w:rsidRPr="00727A22">
        <w:rPr>
          <w:lang w:val="en-US"/>
        </w:rPr>
        <w:t>on</w:t>
      </w:r>
      <w:r w:rsidRPr="00727A22">
        <w:t xml:space="preserve"> </w:t>
      </w:r>
      <w:r w:rsidRPr="00727A22">
        <w:rPr>
          <w:lang w:val="en-US"/>
        </w:rPr>
        <w:t>support</w:t>
      </w:r>
      <w:r w:rsidRPr="00727A22">
        <w:t xml:space="preserve"> και για την υλοποίηση του υποπρογράμματος</w:t>
      </w:r>
      <w:r w:rsidR="00634855" w:rsidRPr="00727A22">
        <w:t>,</w:t>
      </w:r>
      <w:r w:rsidRPr="00727A22">
        <w:t xml:space="preserve"> για τα μαχητικά μεταξύ της Γενικής Διεύθυνσης Αμυντικών Εξοπλισμών και Επενδύσεων του Υπουργείου Εθνικής Άμυνας και των τριών κατασκευαστριών εταιρειών, της </w:t>
      </w:r>
      <w:r w:rsidRPr="00727A22">
        <w:rPr>
          <w:color w:val="000000"/>
          <w:shd w:val="clear" w:color="auto" w:fill="FFFFFF"/>
        </w:rPr>
        <w:t>DASSAULT AVIATION, THALES DMS FRANCE και SAFRAN AIRCRAFT ENGINES, καθίσταται αναγκαία για την εξασφάλιση της εν συνεχεία υποστήριξης των αεροσκαφών του συγκεκριμένου τύπου για τα επόμενα 7 χρόνια</w:t>
      </w:r>
      <w:r w:rsidR="00634855" w:rsidRPr="00727A22">
        <w:rPr>
          <w:color w:val="000000"/>
          <w:shd w:val="clear" w:color="auto" w:fill="FFFFFF"/>
        </w:rPr>
        <w:t>,</w:t>
      </w:r>
      <w:r w:rsidRPr="00727A22">
        <w:rPr>
          <w:color w:val="000000"/>
          <w:shd w:val="clear" w:color="auto" w:fill="FFFFFF"/>
        </w:rPr>
        <w:t xml:space="preserve"> όσον αφορά στο δομικό, στα ηλεκτρονικά τους συστήματα και στον κινητήρα τους.</w:t>
      </w:r>
    </w:p>
    <w:p w:rsidR="00356CEF" w:rsidRPr="00727A22" w:rsidRDefault="00356CEF" w:rsidP="00727A22">
      <w:pPr>
        <w:spacing w:after="0" w:line="271" w:lineRule="auto"/>
        <w:ind w:firstLine="720"/>
        <w:jc w:val="both"/>
        <w:rPr>
          <w:color w:val="000000"/>
          <w:shd w:val="clear" w:color="auto" w:fill="FFFFFF"/>
        </w:rPr>
      </w:pPr>
      <w:r w:rsidRPr="00727A22">
        <w:rPr>
          <w:color w:val="000000"/>
          <w:shd w:val="clear" w:color="auto" w:fill="FFFFFF"/>
        </w:rPr>
        <w:t xml:space="preserve">Θεωρώ ότι συνολικά τα άρθρα 1 και 2, η ανάθεση υποκατασκευαστικού έργου σε φορείς της </w:t>
      </w:r>
      <w:r w:rsidR="00634855" w:rsidRPr="00727A22">
        <w:t>Ελληνικής Αμυντικής Βιομηχανίας,</w:t>
      </w:r>
      <w:r w:rsidR="00634855" w:rsidRPr="00727A22">
        <w:rPr>
          <w:color w:val="000000"/>
          <w:shd w:val="clear" w:color="auto" w:fill="FFFFFF"/>
        </w:rPr>
        <w:t xml:space="preserve"> </w:t>
      </w:r>
      <w:r w:rsidRPr="00727A22">
        <w:rPr>
          <w:color w:val="000000"/>
          <w:shd w:val="clear" w:color="auto" w:fill="FFFFFF"/>
        </w:rPr>
        <w:t>για την υλοποίηση των προγραμμάτων, θα ανοίξει τον δρόμο για την οικονομική και επαγγελματική ανάκαμψη και εξυγίανση των εταιρειών</w:t>
      </w:r>
      <w:r w:rsidR="00634855" w:rsidRPr="00727A22">
        <w:rPr>
          <w:color w:val="000000"/>
          <w:shd w:val="clear" w:color="auto" w:fill="FFFFFF"/>
        </w:rPr>
        <w:t>,</w:t>
      </w:r>
      <w:r w:rsidRPr="00727A22">
        <w:rPr>
          <w:color w:val="000000"/>
          <w:shd w:val="clear" w:color="auto" w:fill="FFFFFF"/>
        </w:rPr>
        <w:t xml:space="preserve"> που δραστηριοποιούνται στον τομέα της άμυνας και θα συμβάλει στ</w:t>
      </w:r>
      <w:r w:rsidR="00634855" w:rsidRPr="00727A22">
        <w:rPr>
          <w:color w:val="000000"/>
          <w:shd w:val="clear" w:color="auto" w:fill="FFFFFF"/>
        </w:rPr>
        <w:t>η</w:t>
      </w:r>
      <w:r w:rsidRPr="00727A22">
        <w:rPr>
          <w:color w:val="000000"/>
          <w:shd w:val="clear" w:color="auto" w:fill="FFFFFF"/>
        </w:rPr>
        <w:t>ς ζωτικής σημασίας βιομηχανική τους ανταγωνιστικότητα και κατ’ επέκταση την τόνωση της εθνικής οικονομίας.</w:t>
      </w:r>
    </w:p>
    <w:p w:rsidR="00356CEF" w:rsidRPr="00727A22" w:rsidRDefault="00356CEF" w:rsidP="00727A22">
      <w:pPr>
        <w:spacing w:after="0" w:line="271" w:lineRule="auto"/>
        <w:ind w:firstLine="720"/>
        <w:jc w:val="both"/>
        <w:rPr>
          <w:color w:val="000000"/>
          <w:shd w:val="clear" w:color="auto" w:fill="FFFFFF"/>
        </w:rPr>
      </w:pPr>
      <w:r w:rsidRPr="00727A22">
        <w:rPr>
          <w:color w:val="000000"/>
          <w:shd w:val="clear" w:color="auto" w:fill="FFFFFF"/>
        </w:rPr>
        <w:t xml:space="preserve">Το άρθρο 3. Η κύρωση </w:t>
      </w:r>
      <w:r w:rsidR="00634855" w:rsidRPr="00727A22">
        <w:rPr>
          <w:color w:val="000000"/>
          <w:shd w:val="clear" w:color="auto" w:fill="FFFFFF"/>
        </w:rPr>
        <w:t xml:space="preserve"> του σχεδίου </w:t>
      </w:r>
      <w:r w:rsidRPr="00727A22">
        <w:rPr>
          <w:color w:val="000000"/>
          <w:shd w:val="clear" w:color="auto" w:fill="FFFFFF"/>
        </w:rPr>
        <w:t xml:space="preserve">συμφωνίας διευθέτησης διαφοράς μεταξύ της Ελληνικής Δημοκρατίας της </w:t>
      </w:r>
      <w:r w:rsidRPr="00727A22">
        <w:rPr>
          <w:color w:val="000000"/>
          <w:shd w:val="clear" w:color="auto" w:fill="FFFFFF"/>
          <w:lang w:val="en-US"/>
        </w:rPr>
        <w:t>ThyssenKrupp</w:t>
      </w:r>
      <w:r w:rsidRPr="00727A22">
        <w:rPr>
          <w:color w:val="000000"/>
          <w:shd w:val="clear" w:color="auto" w:fill="FFFFFF"/>
        </w:rPr>
        <w:t xml:space="preserve"> </w:t>
      </w:r>
      <w:r w:rsidRPr="00727A22">
        <w:rPr>
          <w:color w:val="000000"/>
          <w:shd w:val="clear" w:color="auto" w:fill="FFFFFF"/>
          <w:lang w:val="en-US"/>
        </w:rPr>
        <w:t>Marine</w:t>
      </w:r>
      <w:r w:rsidRPr="00727A22">
        <w:rPr>
          <w:color w:val="000000"/>
          <w:shd w:val="clear" w:color="auto" w:fill="FFFFFF"/>
        </w:rPr>
        <w:t xml:space="preserve"> </w:t>
      </w:r>
      <w:r w:rsidRPr="00727A22">
        <w:rPr>
          <w:color w:val="000000"/>
          <w:shd w:val="clear" w:color="auto" w:fill="FFFFFF"/>
          <w:lang w:val="en-US"/>
        </w:rPr>
        <w:t>Systems</w:t>
      </w:r>
      <w:r w:rsidRPr="00727A22">
        <w:rPr>
          <w:color w:val="000000"/>
          <w:shd w:val="clear" w:color="auto" w:fill="FFFFFF"/>
        </w:rPr>
        <w:t xml:space="preserve"> και των </w:t>
      </w:r>
      <w:r w:rsidR="00634855" w:rsidRPr="00727A22">
        <w:rPr>
          <w:color w:val="000000"/>
          <w:shd w:val="clear" w:color="auto" w:fill="FFFFFF"/>
        </w:rPr>
        <w:t>Ε</w:t>
      </w:r>
      <w:r w:rsidRPr="00727A22">
        <w:rPr>
          <w:color w:val="000000"/>
          <w:shd w:val="clear" w:color="auto" w:fill="FFFFFF"/>
        </w:rPr>
        <w:t xml:space="preserve">λληνικών </w:t>
      </w:r>
      <w:r w:rsidR="00634855" w:rsidRPr="00727A22">
        <w:rPr>
          <w:color w:val="000000"/>
          <w:shd w:val="clear" w:color="auto" w:fill="FFFFFF"/>
        </w:rPr>
        <w:t xml:space="preserve">Ναυπηγείων. Η προτεινόμενη στο άρθρο 3,κύρωση της συμφωνίας, διευθέτησης μεταξύ της Ελληνικής Δημοκρατίας της  </w:t>
      </w:r>
      <w:r w:rsidR="00634855" w:rsidRPr="00727A22">
        <w:rPr>
          <w:color w:val="000000"/>
          <w:shd w:val="clear" w:color="auto" w:fill="FFFFFF"/>
          <w:lang w:val="en-US"/>
        </w:rPr>
        <w:t>ThyssenKrupp</w:t>
      </w:r>
      <w:r w:rsidR="00634855" w:rsidRPr="00727A22">
        <w:rPr>
          <w:color w:val="000000"/>
          <w:shd w:val="clear" w:color="auto" w:fill="FFFFFF"/>
        </w:rPr>
        <w:t xml:space="preserve"> </w:t>
      </w:r>
      <w:r w:rsidR="00634855" w:rsidRPr="00727A22">
        <w:rPr>
          <w:color w:val="000000"/>
          <w:shd w:val="clear" w:color="auto" w:fill="FFFFFF"/>
          <w:lang w:val="en-US"/>
        </w:rPr>
        <w:t>Marine</w:t>
      </w:r>
      <w:r w:rsidR="00634855" w:rsidRPr="00727A22">
        <w:rPr>
          <w:color w:val="000000"/>
          <w:shd w:val="clear" w:color="auto" w:fill="FFFFFF"/>
        </w:rPr>
        <w:t xml:space="preserve"> </w:t>
      </w:r>
      <w:r w:rsidR="00634855" w:rsidRPr="00727A22">
        <w:rPr>
          <w:color w:val="000000"/>
          <w:shd w:val="clear" w:color="auto" w:fill="FFFFFF"/>
          <w:lang w:val="en-US"/>
        </w:rPr>
        <w:t>Systems</w:t>
      </w:r>
      <w:r w:rsidR="00634855" w:rsidRPr="00727A22">
        <w:rPr>
          <w:color w:val="000000"/>
          <w:shd w:val="clear" w:color="auto" w:fill="FFFFFF"/>
        </w:rPr>
        <w:t xml:space="preserve"> και των Ελληνικών Ναυπηγείων,</w:t>
      </w:r>
      <w:r w:rsidRPr="00727A22">
        <w:rPr>
          <w:color w:val="000000"/>
          <w:shd w:val="clear" w:color="auto" w:fill="FFFFFF"/>
        </w:rPr>
        <w:t xml:space="preserve"> διευθετεί οριστικά το ζήτημα των επιπλέον υλικών, </w:t>
      </w:r>
      <w:r w:rsidRPr="00727A22">
        <w:rPr>
          <w:color w:val="000000"/>
          <w:shd w:val="clear" w:color="auto" w:fill="FFFFFF"/>
          <w:lang w:val="en-US"/>
        </w:rPr>
        <w:t>excess</w:t>
      </w:r>
      <w:r w:rsidRPr="00727A22">
        <w:rPr>
          <w:color w:val="000000"/>
          <w:shd w:val="clear" w:color="auto" w:fill="FFFFFF"/>
        </w:rPr>
        <w:t xml:space="preserve"> </w:t>
      </w:r>
      <w:r w:rsidRPr="00727A22">
        <w:rPr>
          <w:color w:val="000000"/>
          <w:shd w:val="clear" w:color="auto" w:fill="FFFFFF"/>
          <w:lang w:val="en-US"/>
        </w:rPr>
        <w:t>materials</w:t>
      </w:r>
      <w:r w:rsidRPr="00727A22">
        <w:rPr>
          <w:color w:val="000000"/>
          <w:shd w:val="clear" w:color="auto" w:fill="FFFFFF"/>
        </w:rPr>
        <w:t xml:space="preserve">, το οποίο σε εκκρεμότητα που ανέκυψε  κατά την εκτέλεση του προγράμματος αναβάθμισης των υποβρυχίων του Πολεμικού Ναυτικού </w:t>
      </w:r>
      <w:r w:rsidR="00D300B3" w:rsidRPr="00727A22">
        <w:rPr>
          <w:color w:val="000000"/>
          <w:shd w:val="clear" w:color="auto" w:fill="FFFFFF"/>
        </w:rPr>
        <w:t>ΠΟΣΕΙΔΩΝ</w:t>
      </w:r>
      <w:r w:rsidRPr="00727A22">
        <w:rPr>
          <w:color w:val="000000"/>
          <w:shd w:val="clear" w:color="auto" w:fill="FFFFFF"/>
        </w:rPr>
        <w:t xml:space="preserve"> 2, καθώς και λοιπών υλικών</w:t>
      </w:r>
      <w:r w:rsidR="00634855" w:rsidRPr="00727A22">
        <w:rPr>
          <w:color w:val="000000"/>
          <w:shd w:val="clear" w:color="auto" w:fill="FFFFFF"/>
        </w:rPr>
        <w:t>,</w:t>
      </w:r>
      <w:r w:rsidRPr="00727A22">
        <w:rPr>
          <w:color w:val="000000"/>
          <w:shd w:val="clear" w:color="auto" w:fill="FFFFFF"/>
        </w:rPr>
        <w:t xml:space="preserve"> που είναι απαραίτητα για την διενέργεια παρόντων ή μελλοντικών εργασιών συντήρησης στα υποβρύχια του Πολεμικού Ναυτικού. </w:t>
      </w:r>
    </w:p>
    <w:p w:rsidR="00356CEF" w:rsidRPr="00727A22" w:rsidRDefault="00356CEF" w:rsidP="00727A22">
      <w:pPr>
        <w:spacing w:after="0" w:line="271" w:lineRule="auto"/>
        <w:ind w:firstLine="720"/>
        <w:jc w:val="both"/>
        <w:rPr>
          <w:color w:val="000000"/>
          <w:shd w:val="clear" w:color="auto" w:fill="FFFFFF"/>
        </w:rPr>
      </w:pPr>
      <w:r w:rsidRPr="00727A22">
        <w:rPr>
          <w:color w:val="000000"/>
          <w:shd w:val="clear" w:color="auto" w:fill="FFFFFF"/>
        </w:rPr>
        <w:lastRenderedPageBreak/>
        <w:t>Η κύρωση και η υπογραφή της Συμφωνίας διευθέτησης είναι αναγκαία</w:t>
      </w:r>
      <w:r w:rsidR="00634855" w:rsidRPr="00727A22">
        <w:rPr>
          <w:color w:val="000000"/>
          <w:shd w:val="clear" w:color="auto" w:fill="FFFFFF"/>
        </w:rPr>
        <w:t>,</w:t>
      </w:r>
      <w:r w:rsidRPr="00727A22">
        <w:rPr>
          <w:color w:val="000000"/>
          <w:shd w:val="clear" w:color="auto" w:fill="FFFFFF"/>
        </w:rPr>
        <w:t xml:space="preserve"> προκειμένου να κλείσουν οριστικά χρονοβόρες και κοστοβόρες δικαστικές διενέξεις</w:t>
      </w:r>
      <w:r w:rsidR="00634855" w:rsidRPr="00727A22">
        <w:rPr>
          <w:color w:val="000000"/>
          <w:shd w:val="clear" w:color="auto" w:fill="FFFFFF"/>
        </w:rPr>
        <w:t>,</w:t>
      </w:r>
      <w:r w:rsidRPr="00727A22">
        <w:rPr>
          <w:color w:val="000000"/>
          <w:shd w:val="clear" w:color="auto" w:fill="FFFFFF"/>
        </w:rPr>
        <w:t xml:space="preserve"> σχετικά με το θέμα των επιπλέον υλικών. Από τη συγκεκριμένη Συμφωνία, κυρίες και κύριοι συνάδελφοι, το ελληνικό δημόσιο</w:t>
      </w:r>
      <w:r w:rsidR="00634855" w:rsidRPr="00727A22">
        <w:rPr>
          <w:color w:val="000000"/>
          <w:shd w:val="clear" w:color="auto" w:fill="FFFFFF"/>
        </w:rPr>
        <w:t>,</w:t>
      </w:r>
      <w:r w:rsidRPr="00727A22">
        <w:rPr>
          <w:color w:val="000000"/>
          <w:shd w:val="clear" w:color="auto" w:fill="FFFFFF"/>
        </w:rPr>
        <w:t xml:space="preserve"> ωφελείται συνολικά περίπου 20.000.000 ευρώ. </w:t>
      </w:r>
    </w:p>
    <w:p w:rsidR="00356CEF" w:rsidRPr="00727A22" w:rsidRDefault="00356CEF" w:rsidP="00727A22">
      <w:pPr>
        <w:spacing w:after="0" w:line="271" w:lineRule="auto"/>
        <w:ind w:firstLine="720"/>
        <w:jc w:val="both"/>
        <w:rPr>
          <w:color w:val="000000"/>
          <w:shd w:val="clear" w:color="auto" w:fill="FFFFFF"/>
        </w:rPr>
      </w:pPr>
      <w:r w:rsidRPr="00727A22">
        <w:rPr>
          <w:color w:val="000000"/>
          <w:shd w:val="clear" w:color="auto" w:fill="FFFFFF"/>
        </w:rPr>
        <w:t xml:space="preserve">Το άρθρο 4, </w:t>
      </w:r>
      <w:r w:rsidR="00634855" w:rsidRPr="00727A22">
        <w:rPr>
          <w:color w:val="000000"/>
          <w:shd w:val="clear" w:color="auto" w:fill="FFFFFF"/>
        </w:rPr>
        <w:t>τροποποίηση</w:t>
      </w:r>
      <w:r w:rsidRPr="00727A22">
        <w:rPr>
          <w:color w:val="000000"/>
          <w:shd w:val="clear" w:color="auto" w:fill="FFFFFF"/>
        </w:rPr>
        <w:t xml:space="preserve"> του άρθρου 25 του νόμου 4494/2017, η προτεινόμενη ρύθμιση</w:t>
      </w:r>
      <w:r w:rsidR="00634855" w:rsidRPr="00727A22">
        <w:rPr>
          <w:color w:val="000000"/>
          <w:shd w:val="clear" w:color="auto" w:fill="FFFFFF"/>
        </w:rPr>
        <w:t>,</w:t>
      </w:r>
      <w:r w:rsidRPr="00727A22">
        <w:rPr>
          <w:color w:val="000000"/>
          <w:shd w:val="clear" w:color="auto" w:fill="FFFFFF"/>
        </w:rPr>
        <w:t xml:space="preserve"> απαντά στην επείγουσα ανάγκη να καταστεί δυνατή η πληρωμή απλήρωτων και ληξιπρόθεσμων οφειλών των στρατιωτικών νοσοκομείων και του ΝΙΜΙΤΣ</w:t>
      </w:r>
      <w:r w:rsidR="00634855" w:rsidRPr="00727A22">
        <w:rPr>
          <w:color w:val="000000"/>
          <w:shd w:val="clear" w:color="auto" w:fill="FFFFFF"/>
        </w:rPr>
        <w:t>,</w:t>
      </w:r>
      <w:r w:rsidRPr="00727A22">
        <w:rPr>
          <w:color w:val="000000"/>
          <w:shd w:val="clear" w:color="auto" w:fill="FFFFFF"/>
        </w:rPr>
        <w:t xml:space="preserve"> για δαπάνες που πραγματοποιήθηκαν κατά το χρονικό διάστημα από 1 Σεπτεμβρίου 2018 έως την έναρξη ισχύος του σχεδίου νόμου και αφορούν σε προμήθεια υλικών αγαθών και παροχή υπηρεσιών. </w:t>
      </w:r>
    </w:p>
    <w:p w:rsidR="00356CEF" w:rsidRPr="00727A22" w:rsidRDefault="00356CEF" w:rsidP="00727A22">
      <w:pPr>
        <w:spacing w:after="0" w:line="271" w:lineRule="auto"/>
        <w:ind w:firstLine="720"/>
        <w:jc w:val="both"/>
      </w:pPr>
      <w:r w:rsidRPr="00727A22">
        <w:rPr>
          <w:color w:val="000000"/>
          <w:shd w:val="clear" w:color="auto" w:fill="FFFFFF"/>
        </w:rPr>
        <w:t>Στο άρθρο 5, στα ζητήματα σταδιοδρομίας, οι διατάξεις σταδιοδρομικής φύσης που περιλαμβάνονται στο σχέδιο νόμου,</w:t>
      </w:r>
      <w:r w:rsidR="00C82367" w:rsidRPr="00727A22">
        <w:rPr>
          <w:color w:val="000000"/>
          <w:shd w:val="clear" w:color="auto" w:fill="FFFFFF"/>
        </w:rPr>
        <w:t xml:space="preserve"> ακούσαμε και του εκπροσώπους στελεχών των Ενόπλων Δυνάμεων, </w:t>
      </w:r>
      <w:r w:rsidRPr="00727A22">
        <w:rPr>
          <w:color w:val="000000"/>
          <w:shd w:val="clear" w:color="auto" w:fill="FFFFFF"/>
        </w:rPr>
        <w:t xml:space="preserve"> ισχυροποιούν την αξιοκρατία και την δικαιοσύνη</w:t>
      </w:r>
      <w:r w:rsidR="00C82367" w:rsidRPr="00727A22">
        <w:rPr>
          <w:color w:val="000000"/>
          <w:shd w:val="clear" w:color="auto" w:fill="FFFFFF"/>
        </w:rPr>
        <w:t>,</w:t>
      </w:r>
      <w:r w:rsidRPr="00727A22">
        <w:rPr>
          <w:color w:val="000000"/>
          <w:shd w:val="clear" w:color="auto" w:fill="FFFFFF"/>
        </w:rPr>
        <w:t xml:space="preserve"> καθιστώντας την εφαρμογή των οικείων νομοθετικών προβλέψεων</w:t>
      </w:r>
      <w:r w:rsidR="00C82367" w:rsidRPr="00727A22">
        <w:rPr>
          <w:color w:val="000000"/>
          <w:shd w:val="clear" w:color="auto" w:fill="FFFFFF"/>
        </w:rPr>
        <w:t>,</w:t>
      </w:r>
      <w:r w:rsidRPr="00727A22">
        <w:rPr>
          <w:color w:val="000000"/>
          <w:shd w:val="clear" w:color="auto" w:fill="FFFFFF"/>
        </w:rPr>
        <w:t xml:space="preserve"> ουσιωδώς εναρμονισμένη με τις αρχές ασφάλειας δικαίου και της αναλογικότητας. Σημαντική βελτίωση που απορρέει από την αξιολογούμενη ρύθμιση</w:t>
      </w:r>
      <w:r w:rsidR="00C82367" w:rsidRPr="00727A22">
        <w:rPr>
          <w:color w:val="000000"/>
          <w:shd w:val="clear" w:color="auto" w:fill="FFFFFF"/>
        </w:rPr>
        <w:t>,</w:t>
      </w:r>
      <w:r w:rsidRPr="00727A22">
        <w:rPr>
          <w:color w:val="000000"/>
          <w:shd w:val="clear" w:color="auto" w:fill="FFFFFF"/>
        </w:rPr>
        <w:t xml:space="preserve"> συνιστά η θέσπιση διατάξεων και διαδικασιών</w:t>
      </w:r>
      <w:r w:rsidR="00C82367" w:rsidRPr="00727A22">
        <w:rPr>
          <w:color w:val="000000"/>
          <w:shd w:val="clear" w:color="auto" w:fill="FFFFFF"/>
        </w:rPr>
        <w:t>,</w:t>
      </w:r>
      <w:r w:rsidRPr="00727A22">
        <w:rPr>
          <w:color w:val="000000"/>
          <w:shd w:val="clear" w:color="auto" w:fill="FFFFFF"/>
        </w:rPr>
        <w:t xml:space="preserve"> που προάγουν την διαφάνεια και την αμεροληψία κατά την επιλογή προϊσταμένων του Υπουργείου Εθνικής Άμυνας. </w:t>
      </w:r>
    </w:p>
    <w:p w:rsidR="00356CEF" w:rsidRPr="00727A22" w:rsidRDefault="00356CEF" w:rsidP="00727A22">
      <w:pPr>
        <w:spacing w:after="0" w:line="271" w:lineRule="auto"/>
        <w:ind w:firstLine="720"/>
        <w:jc w:val="both"/>
      </w:pPr>
      <w:r w:rsidRPr="00727A22">
        <w:tab/>
      </w:r>
    </w:p>
    <w:p w:rsidR="00356CEF" w:rsidRPr="00727A22" w:rsidRDefault="00356CEF" w:rsidP="00727A22">
      <w:pPr>
        <w:spacing w:after="0" w:line="271" w:lineRule="auto"/>
        <w:ind w:firstLine="720"/>
        <w:jc w:val="both"/>
      </w:pPr>
      <w:r w:rsidRPr="00727A22">
        <w:t xml:space="preserve">Στις ρυθμίσεις πολιτικού προσωπικού του Υπουργείου Εθνικής Άμυνας, με το άρθρο 6 διασφαλίζεται η αμεροληψία στην κρίση του συμβουλίου επιλογής των προϊσταμένων του Υπουργείου Εθνικής Άμυνας. </w:t>
      </w:r>
    </w:p>
    <w:p w:rsidR="00356CEF" w:rsidRPr="00727A22" w:rsidRDefault="00356CEF" w:rsidP="00727A22">
      <w:pPr>
        <w:spacing w:after="0" w:line="271" w:lineRule="auto"/>
        <w:ind w:firstLine="720"/>
        <w:jc w:val="both"/>
      </w:pPr>
      <w:r w:rsidRPr="00727A22">
        <w:t>Το άρθρο 7, η τροποποίηση διατάξεων του ν. 4446/2016, για την εξασφάλιση της βιωσιμότητας των Ελληνικών Αμυντικών Συστημάτων, στην οποία συμβάλλουν καθοριστικά η χορήγηση αποδεικτικών φορολογικής και ασφαλιστικής ενημερότητας, η δυνατότητα είσπραξης χρημάτων από το ελληνικό δημόσιο, καθώς και η αναστολή μέτρων αναγκαστικής και διοικητικής εκτέλεσης σε βάρος της κινητής και ακίνητης περιουσίας της.</w:t>
      </w:r>
    </w:p>
    <w:p w:rsidR="00356CEF" w:rsidRPr="00727A22" w:rsidRDefault="00356CEF" w:rsidP="00727A22">
      <w:pPr>
        <w:spacing w:after="0" w:line="271" w:lineRule="auto"/>
        <w:ind w:firstLine="720"/>
        <w:jc w:val="both"/>
      </w:pPr>
      <w:r w:rsidRPr="00727A22">
        <w:t>Κυρίες και κύριοι συνάδελφοι, κλείνοντας, με το παρόν σχέδιο νόμου πετυχαίνουμε έναν διττό στόχο. Με τις τρεις πρώτες προτεινόμενες διατάξεις του σχεδίου νόμου που αφορούν στην επείγουσα επιχειρησιακή και υλικοτεχνική υποστήριξη της πολεμικής αεροπορίας και του πολεμικού ναυτικού, πετυχαίνουμε την πολυπόθητη, αναγκαία και επιβεβλημένη επικαιροποίηση της αποτρεπτικής ισχύος της χώρας, με τρόπο που παράλληλα εξασφαλίζεται το δημόσιο συμφέρον. Και αυτό γιατί ενισχύεται η επιχειρησιακή ετοιμότητα και η μαχητική ισχύς των εν λόγω κλάδων των Ενόπλων Δυνάμεων</w:t>
      </w:r>
      <w:r w:rsidR="001E0B98" w:rsidRPr="00727A22">
        <w:t>,</w:t>
      </w:r>
      <w:r w:rsidRPr="00727A22">
        <w:t xml:space="preserve"> για την προάσπιση της εδαφικής ακεραιότητας της χώρας, γεγονός που αναμένεται να έχει θετική επίδραση στο σύνολο της κοινωνίας, δεδομένου ότι συμβάλλει στην αναβάθμιση των παρεχόμενων υπηρεσιών εθνικής άμυνας και στην εδραίωση του αισθήματος εθνικής ασφάλειας.</w:t>
      </w:r>
    </w:p>
    <w:p w:rsidR="00356CEF" w:rsidRPr="00727A22" w:rsidRDefault="00356CEF" w:rsidP="00727A22">
      <w:pPr>
        <w:spacing w:after="0" w:line="271" w:lineRule="auto"/>
        <w:ind w:firstLine="720"/>
        <w:jc w:val="both"/>
      </w:pPr>
      <w:r w:rsidRPr="00727A22">
        <w:t>Παράλληλα η αντιμετώπιση στρεβλώσεων της υφιστάμενης νομοθεσίας και η διαμόρφωση των κατάλληλων συνθηκών για την ομαλή σταδιοδρομική εξέλιξη των εθελοντών μακράς θητείας και των ΕΠΟΠ, που προωθείται με τις προτεινόμενες ρυθμίσεις, κατοχυρώνουν θεσμικά την ισότητα και τη διαφάνεια παράγοντας την αποτελεσματικότητα της δημόσιας διοίκησης.</w:t>
      </w:r>
    </w:p>
    <w:p w:rsidR="00356CEF" w:rsidRPr="00727A22" w:rsidRDefault="00356CEF" w:rsidP="00727A22">
      <w:pPr>
        <w:spacing w:after="0" w:line="271" w:lineRule="auto"/>
        <w:ind w:firstLine="720"/>
        <w:jc w:val="both"/>
      </w:pPr>
      <w:r w:rsidRPr="00727A22">
        <w:t xml:space="preserve">Για τους λόγους αυτούς σας καλώ να ψηφίσουμε θετικά, το έχουν κάνει άλλωστε τα περισσότερα κόμματα, το σχέδιο νόμου με τίτλο: «Ρυθμίσεις θεμάτων του Υπουργείου Εθνικής Άμυνας» και τα άρθρα του. Αν αναλογιστούμε όλοι την πολιτική και θεσμική μας ευθύνη απέναντι στην αμυντική θωράκιση της χώρας και την αναβάθμιση του αξιόμαχου των </w:t>
      </w:r>
      <w:r w:rsidR="001E0B98" w:rsidRPr="00727A22">
        <w:lastRenderedPageBreak/>
        <w:t>Ε</w:t>
      </w:r>
      <w:r w:rsidRPr="00727A22">
        <w:t xml:space="preserve">νόπλων </w:t>
      </w:r>
      <w:r w:rsidR="001E0B98" w:rsidRPr="00727A22">
        <w:t>Δ</w:t>
      </w:r>
      <w:r w:rsidRPr="00727A22">
        <w:t>υνάμεων σε αυτή την εξαιρετικά κρίσιμη συγκυρία, θεωρώ ότι αυτονόητη είναι η υποχρέωσή μας να το πράξουμε. Σας ευχαριστώ πολύ.</w:t>
      </w:r>
    </w:p>
    <w:p w:rsidR="00356CEF" w:rsidRPr="00727A22" w:rsidRDefault="00356CEF" w:rsidP="00727A22">
      <w:pPr>
        <w:spacing w:after="0" w:line="271" w:lineRule="auto"/>
        <w:ind w:firstLine="720"/>
        <w:jc w:val="both"/>
      </w:pPr>
      <w:r w:rsidRPr="00727A22">
        <w:rPr>
          <w:b/>
        </w:rPr>
        <w:t xml:space="preserve">ΚΩΝΣΤΑΝΤΙΝΟΣ ΓΚΙΟΥΛΕΚΑΣ (Πρόεδρος της Επιτροπής): </w:t>
      </w:r>
      <w:r w:rsidRPr="00727A22">
        <w:t>Σας ευχαριστούμε.</w:t>
      </w:r>
    </w:p>
    <w:p w:rsidR="00356CEF" w:rsidRPr="00727A22" w:rsidRDefault="00356CEF" w:rsidP="00727A22">
      <w:pPr>
        <w:spacing w:after="0" w:line="271" w:lineRule="auto"/>
        <w:ind w:firstLine="720"/>
        <w:jc w:val="both"/>
      </w:pPr>
      <w:r w:rsidRPr="00727A22">
        <w:t>Το λόγο έχει ο κ. Δρίτσας.</w:t>
      </w:r>
    </w:p>
    <w:p w:rsidR="00356CEF" w:rsidRPr="00727A22" w:rsidRDefault="00356CEF" w:rsidP="00727A22">
      <w:pPr>
        <w:spacing w:after="0" w:line="271" w:lineRule="auto"/>
        <w:ind w:firstLine="720"/>
        <w:jc w:val="both"/>
      </w:pPr>
      <w:r w:rsidRPr="00727A22">
        <w:rPr>
          <w:b/>
        </w:rPr>
        <w:t xml:space="preserve">ΘΕΟΔΩΡΟΣ ΔΡΙΤΣΑΣ (Εισηγητής της Μειοψηφίας): </w:t>
      </w:r>
      <w:r w:rsidRPr="00727A22">
        <w:t xml:space="preserve">Επιθυμώ και εγώ από τη μεριά μας να ευχαριστήσω, για μια ακόμη φορά, την ηγεσία των </w:t>
      </w:r>
      <w:r w:rsidR="001E0B98" w:rsidRPr="00727A22">
        <w:t>Ε</w:t>
      </w:r>
      <w:r w:rsidRPr="00727A22">
        <w:t xml:space="preserve">νόπλων </w:t>
      </w:r>
      <w:r w:rsidR="001E0B98" w:rsidRPr="00727A22">
        <w:t>Δ</w:t>
      </w:r>
      <w:r w:rsidRPr="00727A22">
        <w:t>υνάμεων, τον Αρχηγό ΓΕΕΘΑ και τους Αρχηγούς του Γενικού Επιτελείου Ναυτικού και του Γενικού Επιτελείου Αεροπορίας, όπως και τον διευθυντή της Γενικής Διεύθυνσης Εξοπλισμών, για τη συμβολή τους στην επεξεργασία του νομοσχεδίου αυτού, όπως και όλους όσοι εκλήθησαν και συνέβαλαν σε αυτή την κατεύθυνση. Νομίζω ότι ήταν θετική η συμβολή τους.</w:t>
      </w:r>
    </w:p>
    <w:p w:rsidR="00356CEF" w:rsidRPr="00727A22" w:rsidRDefault="00356CEF" w:rsidP="00727A22">
      <w:pPr>
        <w:spacing w:after="0" w:line="271" w:lineRule="auto"/>
        <w:ind w:firstLine="720"/>
        <w:jc w:val="both"/>
      </w:pPr>
      <w:r w:rsidRPr="00727A22">
        <w:t xml:space="preserve">Η θετική ψήφος επί της αρχής, αν και αυτό το νομοσχέδιο δεν διεκδικεί με την αυστηρή έννοια του όρου τίτλο επί της αρχής, αλλά η θετική ψήφος μας, όλοι καταλαβαίνουμε, έχει να κάνει με τη σοβαρή και υπεύθυνη ανάγκη να τρέξουν όσο γίνεται γρηγορότερα οι διαδικασίες αναβάθμισης των οπλικών συστημάτων που διαθέτουν οι </w:t>
      </w:r>
      <w:r w:rsidR="001E0B98" w:rsidRPr="00727A22">
        <w:t>Έ</w:t>
      </w:r>
      <w:r w:rsidRPr="00727A22">
        <w:t xml:space="preserve">νοπλες </w:t>
      </w:r>
      <w:r w:rsidR="001E0B98" w:rsidRPr="00727A22">
        <w:t>Δ</w:t>
      </w:r>
      <w:r w:rsidRPr="00727A22">
        <w:t xml:space="preserve">υνάμεις, για να είναι σε θέση να έχουν στην κατεύθυνση της πολυσχιδούς δράσης τους τη δυνατότητα να διαθέτουν εκείνη τη βάση που τους εξασφαλίζει να επιτελέσουν το ρόλο τους και το έργο τους. </w:t>
      </w:r>
    </w:p>
    <w:p w:rsidR="00356CEF" w:rsidRPr="00727A22" w:rsidRDefault="00356CEF" w:rsidP="00727A22">
      <w:pPr>
        <w:spacing w:after="0" w:line="271" w:lineRule="auto"/>
        <w:ind w:firstLine="720"/>
        <w:jc w:val="both"/>
      </w:pPr>
      <w:r w:rsidRPr="00727A22">
        <w:t xml:space="preserve">Δεν είναι τυχαίο, όλα σχεδόν τα ζητήματα, τα καίριας σημασίας, σε αυτά τα λίγα άρθρα του νομοσχεδίου έχουν παρελθόν και μάλιστα μεγάλο παρελθόν. Όλα αποτελούν λίγο-πολύ και επεξεργασίες και προετοιμασίες σχεδόν μέχρι την πλήρη ωρίμανση τους της προηγούμενης κυβέρνησης, της κυβέρνησης ΣΥΡΙΖΑ - ΑΝΕΛ. </w:t>
      </w:r>
    </w:p>
    <w:p w:rsidR="00356CEF" w:rsidRPr="00727A22" w:rsidRDefault="00356CEF" w:rsidP="00727A22">
      <w:pPr>
        <w:spacing w:after="0" w:line="271" w:lineRule="auto"/>
        <w:ind w:firstLine="720"/>
        <w:jc w:val="both"/>
      </w:pPr>
      <w:r w:rsidRPr="00727A22">
        <w:t>Κυρίως, όμως, έχουν να κάνουν με το ότι πάνε να αντιμετωπίσουν πράγματα που δεν θα έπρεπε να έχουν προκύψει. Ως εκ τούτου θα επιφυλαχθώ για αυτές τις επισημάνσεις που είναι απολύτως αναγκαίες και άλλωστε δεν τις λέμε εμείς, τις είπαν όλοι όσοι συμμετείχαν. Πώς είναι δυνατόν να υπάρχουν συμβάσεις εξοπλιστικών προγραμμάτων, χωρίς την πρόνοια της αναβάθμισης και της υποστήριξης εν συνεχεία. Σταματώ εδώ ως προς αυτά. Θα περιμένουμε και τα έγγραφα που θα μας διανεμηθούν αύριο το πρωί αναφορικά με τα F-16 και το άρθρο 1. Μέχρι στιγμής, όμως  και οφείλω να το πω,</w:t>
      </w:r>
      <w:r w:rsidR="001E0B98" w:rsidRPr="00727A22">
        <w:t xml:space="preserve"> δεν πήραμε απάντηση, γιατί η Νέα </w:t>
      </w:r>
      <w:r w:rsidRPr="00727A22">
        <w:t>Δ</w:t>
      </w:r>
      <w:r w:rsidR="001E0B98" w:rsidRPr="00727A22">
        <w:t>ημοκρατία,</w:t>
      </w:r>
      <w:r w:rsidRPr="00727A22">
        <w:t xml:space="preserve"> θεώρησε αυτό που εισηγείται σήμερα ως σκάνδαλο τότε και το καθυστέρησε τόσο πολύ για την πορεία ολοκλήρωσης της διαδικασίας για τα F- 16.</w:t>
      </w:r>
    </w:p>
    <w:p w:rsidR="00356CEF" w:rsidRPr="00727A22" w:rsidRDefault="00356CEF" w:rsidP="00727A22">
      <w:pPr>
        <w:spacing w:after="0" w:line="271" w:lineRule="auto"/>
        <w:ind w:firstLine="720"/>
        <w:jc w:val="both"/>
      </w:pPr>
      <w:r w:rsidRPr="00727A22">
        <w:t xml:space="preserve"> Για τα Mirage δεν έχω να πω αυτή τη στιγμή τίποτε άλλο. Για τα </w:t>
      </w:r>
      <w:r w:rsidR="001E0B98" w:rsidRPr="00727A22">
        <w:t>Ε</w:t>
      </w:r>
      <w:r w:rsidRPr="00727A22">
        <w:t xml:space="preserve">λληνικά </w:t>
      </w:r>
      <w:r w:rsidR="001E0B98" w:rsidRPr="00727A22">
        <w:t>Ν</w:t>
      </w:r>
      <w:r w:rsidRPr="00727A22">
        <w:t>αυπηγεία και τα ανταλλακτικά, επίσης.</w:t>
      </w:r>
      <w:r w:rsidR="001E0B98" w:rsidRPr="00727A22">
        <w:t xml:space="preserve"> </w:t>
      </w:r>
      <w:r w:rsidRPr="00727A22">
        <w:t xml:space="preserve">Για τις </w:t>
      </w:r>
      <w:proofErr w:type="spellStart"/>
      <w:r w:rsidRPr="00727A22">
        <w:t>εξωσυμβατικές</w:t>
      </w:r>
      <w:proofErr w:type="spellEnd"/>
      <w:r w:rsidRPr="00727A22">
        <w:t xml:space="preserve"> δαπάνες των αναλώσιμων των νοσοκομείων, η ρύθμιση είναι θετική, αλλά πρέπει να δούμε τι σημαίνει για τα νοσοκομεία.</w:t>
      </w:r>
    </w:p>
    <w:p w:rsidR="00356CEF" w:rsidRPr="00727A22" w:rsidRDefault="00356CEF" w:rsidP="00727A22">
      <w:pPr>
        <w:spacing w:after="0" w:line="271" w:lineRule="auto"/>
        <w:ind w:firstLine="720"/>
        <w:jc w:val="both"/>
      </w:pPr>
      <w:r w:rsidRPr="00727A22">
        <w:t xml:space="preserve">Για τους Εθελοντές Μακράς Θητείας και τους ΕΠ.ΟΠ. </w:t>
      </w:r>
      <w:r w:rsidRPr="00727A22">
        <w:rPr>
          <w:i/>
        </w:rPr>
        <w:t>(Επαγγελματίες Οπλίτες</w:t>
      </w:r>
      <w:r w:rsidRPr="00727A22">
        <w:t>), επίσης, είναι θετική η ρύθμιση.</w:t>
      </w:r>
    </w:p>
    <w:p w:rsidR="00356CEF" w:rsidRPr="00727A22" w:rsidRDefault="00356CEF" w:rsidP="00727A22">
      <w:pPr>
        <w:spacing w:after="0" w:line="271" w:lineRule="auto"/>
        <w:ind w:firstLine="720"/>
        <w:jc w:val="both"/>
      </w:pPr>
      <w:r w:rsidRPr="00727A22">
        <w:t>Για το πολιτικό προσωπικό, έχουμε κάποιες επιφυλάξεις. Κύριε Υπουργέ, έχουμε το χρόνο, μπορείτε να το δείτε. Δεν είναι απολύτως κατανοητή η αιτιολόγηση γιατί πρέπει να αντικατασταθεί το μέλος του Συμβουλίου Επιλογής Προϊσταμένων και αντί για Διευθυντή Προσωπικού από Επιτελείο, να είναι διευθυντικό στέλεχος του Υπουργείου Εσωτερικών, οριζόμενο από τον Υπουργό Εσωτερικών. Είναι πρωτοτυπία αυτό. Δεν το έχει κανένα Υπουργείο. Και υπάρχουν λύσεις, ώστε να μην υπάρχουν ζητήματα ως προς τα εχέγγυα αμεροληψίας. Υπάρχουν λύσεις και μπορείτε να τις δείτε. Δεν χρειάζεται να πρωτοτυπήσει, εδώ, το Υπουργείο Άμυνας.</w:t>
      </w:r>
    </w:p>
    <w:p w:rsidR="00356CEF" w:rsidRPr="00727A22" w:rsidRDefault="00356CEF" w:rsidP="00727A22">
      <w:pPr>
        <w:spacing w:after="0" w:line="271" w:lineRule="auto"/>
        <w:ind w:firstLine="720"/>
        <w:jc w:val="both"/>
      </w:pPr>
      <w:r w:rsidRPr="00727A22">
        <w:t xml:space="preserve">Και από την άλλη μεριά, στη δεύτερη παράγραφο αυτής της διάταξης που δίνει θετική διέξοδο σε υπαλλήλους του Υπουργείου, όταν καταργείται ή συγχωνεύεται και πάει σε άλλο νομό η Μονάδα Υπηρεσίας τους, να μην τους στερήσουμε αυτά που προβλέπει. </w:t>
      </w:r>
      <w:r w:rsidRPr="00727A22">
        <w:lastRenderedPageBreak/>
        <w:t>Πράγματι, να προβλέπονται. Αλλά, να μην τους στερήσουμε, εναλλακτικά και παράλληλα και τα όποια δικαιώματα στον κύκλο της κινητικότητας.</w:t>
      </w:r>
      <w:r w:rsidR="002D4EF3" w:rsidRPr="00727A22">
        <w:t xml:space="preserve"> </w:t>
      </w:r>
      <w:r w:rsidRPr="00727A22">
        <w:t xml:space="preserve">Τέλος, στέκομαι μόνο σε αυτά, που μπορεί να τύχουν κάποιας περαιτέρω επεξεργασίας. </w:t>
      </w:r>
    </w:p>
    <w:p w:rsidR="00356CEF" w:rsidRPr="00727A22" w:rsidRDefault="00356CEF" w:rsidP="00727A22">
      <w:pPr>
        <w:spacing w:after="0" w:line="271" w:lineRule="auto"/>
        <w:ind w:firstLine="720"/>
        <w:jc w:val="both"/>
      </w:pPr>
      <w:r w:rsidRPr="00727A22">
        <w:t>Στο άρθρο 7, για τα Ελληνικά Αμυντικά Συστήματα. Η δεύτερη παράγραφος, που αναφέρεται στη ρύθμιση, αναφορικά με το Οικόπεδο και τη μεταφορά του και τη ρύθμιση του. Θα ήθελα μια απάντηση, εάν πρόκειται για ενιαίο Οικόπεδο ή παραμένει στην κατάτμηση σε 6 τεμάχια, που κάποτε αυτό ήταν. Να το δούμε κι αυτό.</w:t>
      </w:r>
    </w:p>
    <w:p w:rsidR="00356CEF" w:rsidRPr="00727A22" w:rsidRDefault="00356CEF" w:rsidP="00727A22">
      <w:pPr>
        <w:spacing w:after="0" w:line="271" w:lineRule="auto"/>
        <w:ind w:firstLine="720"/>
        <w:jc w:val="both"/>
      </w:pPr>
      <w:r w:rsidRPr="00727A22">
        <w:t>Και τέλος, στη διαβούλευση, υπήρχε και ένα άλλο άρθρο -το άρθρο 8-, που αναφερόταν στο Μετοχικό Ταμείο Στρατού. Τελικά, αυτό δεν συμπεριελήφθη στο νομοσχέδιο. Αν έχουμε μια εξήγηση γι' αυτό. Τουλάχιστον, να είμαστε ενήμεροι περί τίνος πρόκειται.</w:t>
      </w:r>
    </w:p>
    <w:p w:rsidR="00356CEF" w:rsidRPr="00727A22" w:rsidRDefault="00356CEF" w:rsidP="00727A22">
      <w:pPr>
        <w:spacing w:after="0" w:line="271" w:lineRule="auto"/>
        <w:ind w:firstLine="720"/>
        <w:jc w:val="both"/>
      </w:pPr>
      <w:r w:rsidRPr="00727A22">
        <w:t>Σας ευχαριστώ πολύ.</w:t>
      </w:r>
    </w:p>
    <w:p w:rsidR="00356CEF" w:rsidRPr="00727A22" w:rsidRDefault="00356CEF" w:rsidP="00727A22">
      <w:pPr>
        <w:spacing w:after="0" w:line="271" w:lineRule="auto"/>
        <w:ind w:firstLine="720"/>
        <w:jc w:val="both"/>
      </w:pPr>
      <w:r w:rsidRPr="00727A22">
        <w:rPr>
          <w:b/>
        </w:rPr>
        <w:t>ΚΩΝΣΤΑΝΤΙΝΟΣ ΓΚΙΟΥΛΕΚΑΣ (Πρόεδρος της Επιτροπής):</w:t>
      </w:r>
      <w:r w:rsidRPr="00727A22">
        <w:t xml:space="preserve"> Και εμείς ευχαριστούμε τον κύριο </w:t>
      </w:r>
      <w:proofErr w:type="spellStart"/>
      <w:r w:rsidRPr="00727A22">
        <w:t>Δρίτσα</w:t>
      </w:r>
      <w:proofErr w:type="spellEnd"/>
      <w:r w:rsidRPr="00727A22">
        <w:t>. Το λόγο έχει ο Ειδικός Αγορητής του Κινήματος Αλλαγής κ. Κεγκέρογλου.</w:t>
      </w:r>
    </w:p>
    <w:p w:rsidR="00356CEF" w:rsidRPr="00727A22" w:rsidRDefault="00356CEF" w:rsidP="00727A22">
      <w:pPr>
        <w:spacing w:after="0" w:line="271" w:lineRule="auto"/>
        <w:ind w:firstLine="720"/>
        <w:jc w:val="both"/>
      </w:pPr>
      <w:r w:rsidRPr="00727A22">
        <w:rPr>
          <w:b/>
        </w:rPr>
        <w:t>ΒΑΣΙΛΕΙΟΣ ΚΕΓΚΕΡΟΓΛΟΥ (Ειδικός Αγορητής του Κινήματος Αλλαγής):</w:t>
      </w:r>
      <w:r w:rsidRPr="00727A22">
        <w:t xml:space="preserve"> Ευχαριστώ, κύριε Πρόεδρε.</w:t>
      </w:r>
    </w:p>
    <w:p w:rsidR="00356CEF" w:rsidRPr="00727A22" w:rsidRDefault="00356CEF" w:rsidP="00727A22">
      <w:pPr>
        <w:spacing w:after="0" w:line="271" w:lineRule="auto"/>
        <w:ind w:firstLine="720"/>
        <w:jc w:val="both"/>
      </w:pPr>
      <w:r w:rsidRPr="00727A22">
        <w:t>Για μας, η εθνική συνεννόηση δεν είναι σχήμα λόγου, ούτε πολιτική κουβέντα. Είναι προϋπόθεση, για να μπορέσει η πατρίδα μας να διαμορφώσει μια ισχυρή εθνική γραμμή, στην οποία, βεβαίως, θα βρίσκουν ανταπόκριση οι ανάγκες της σύγχρονης εποχής, για να μπορέσει να πορευθεί σε ένα μεταβαλλόμενο πεδίο, - όχι μόνο σε διεθνές, αλλά και σε τοπικό επίπεδο-, με ασφάλεια και σιγουριά.</w:t>
      </w:r>
    </w:p>
    <w:p w:rsidR="00356CEF" w:rsidRPr="00727A22" w:rsidRDefault="00356CEF" w:rsidP="00727A22">
      <w:pPr>
        <w:spacing w:after="0" w:line="271" w:lineRule="auto"/>
        <w:ind w:firstLine="720"/>
        <w:jc w:val="both"/>
      </w:pPr>
      <w:r w:rsidRPr="00727A22">
        <w:t xml:space="preserve">Παράλληλα, η αμυντική ικανότητα της χώρας πρέπει συνεχώς να ενισχύεται, στο αναγκαίο επίπεδο, προκειμένου και οι όποιες πολιτικές να έχουν ανταπόκριση. Υπάρχει ένα </w:t>
      </w:r>
      <w:r w:rsidR="002D4EF3" w:rsidRPr="00727A22">
        <w:t>τεράστιο έλλειμμα, σε επίπεδο Ευρωπαϊκής Ένωσης</w:t>
      </w:r>
      <w:r w:rsidRPr="00727A22">
        <w:t>, σε σχέση με την ασφάλεια. Και αυτό, αναγκάζεται η χώρα μας, δαπανώντας μεγάλα ποσά,  να το εξασφαλίζει.</w:t>
      </w:r>
    </w:p>
    <w:p w:rsidR="00356CEF" w:rsidRPr="00727A22" w:rsidRDefault="00356CEF" w:rsidP="00727A22">
      <w:pPr>
        <w:spacing w:after="0" w:line="271" w:lineRule="auto"/>
        <w:ind w:firstLine="720"/>
        <w:jc w:val="both"/>
      </w:pPr>
      <w:r w:rsidRPr="00727A22">
        <w:t xml:space="preserve">Βεβαίως, η κρίση επέδρασσε αρνητικά, αλλά όχι μόνον. Δυστυχώς και τα ποσά, τα οποία προβλέπονταν για </w:t>
      </w:r>
      <w:r w:rsidR="002D4EF3" w:rsidRPr="00727A22">
        <w:t>Α</w:t>
      </w:r>
      <w:r w:rsidRPr="00727A22">
        <w:t xml:space="preserve">μυντικούς </w:t>
      </w:r>
      <w:r w:rsidR="002D4EF3" w:rsidRPr="00727A22">
        <w:t>Ε</w:t>
      </w:r>
      <w:r w:rsidRPr="00727A22">
        <w:t>ξοπλισμούς, δεν είχαν - πιστεύω - την αντίστοιχη απορροφητικότητα και ανταπόδοση. Διότι, αλλιώς, θα είχαμε αίτημα –πιστεύω- να δοθούν συμπληρωματικά. Κάπου, δηλαδή και αυτά, τα οποία προβλέπονταν, δεν έχουν αξιοποιηθεί διαχρονικά. Είναι ένα άλλο θέμα, όμως.</w:t>
      </w:r>
    </w:p>
    <w:p w:rsidR="00356CEF" w:rsidRPr="00727A22" w:rsidRDefault="00356CEF" w:rsidP="00727A22">
      <w:pPr>
        <w:spacing w:after="0" w:line="271" w:lineRule="auto"/>
        <w:ind w:firstLine="720"/>
        <w:jc w:val="both"/>
      </w:pPr>
      <w:r w:rsidRPr="00727A22">
        <w:t>Ερχόμαστε στο νομοσχέδιο. Το νομοσχέδιο έχει ένα ελάττωμα εξαρχής. Έχει μαζί τα μεγάλα θέματα - όπως είπα - με κάποια αναγκαία μεν, αλλά δεν έχουν καμία σχέση με το μέγεθος τουλάχιστον των τριών θεμάτων, που περιλαμβάνονται στο πρώτο, στο δεύτερο και στο τρίτο άρθρο.</w:t>
      </w:r>
    </w:p>
    <w:p w:rsidR="00356CEF" w:rsidRPr="00727A22" w:rsidRDefault="00356CEF" w:rsidP="00727A22">
      <w:pPr>
        <w:spacing w:after="0" w:line="271" w:lineRule="auto"/>
        <w:ind w:firstLine="720"/>
        <w:jc w:val="both"/>
      </w:pPr>
      <w:r w:rsidRPr="00727A22">
        <w:t xml:space="preserve">Ξεκινώ από τα επιμέρους. Φορολογική ενημερότητα για τα ΕΑΣ </w:t>
      </w:r>
      <w:r w:rsidRPr="00727A22">
        <w:rPr>
          <w:i/>
        </w:rPr>
        <w:t>(Ελληνικά Αμυντικά Συστήματα</w:t>
      </w:r>
      <w:r w:rsidRPr="00727A22">
        <w:t xml:space="preserve">). Ξέρετε, έρχεται, κατά διαστήματα,  αυτή η αναγκαία ρύθμιση. Δεν ξέρω αν η αιτιολογία στέκει ακόμη, γιατί μου έχουν εγχειρίσει ένα  αντίγραφο Συμβολαίου, ότι έχει γίνει αυτή η πράξη για την πώληση του ακινήτου. Και μήπως, έχει έρθει, από την προηγούμενη Τροπολογία, η Εισήγηση σε ότι αφορά αυτό. </w:t>
      </w:r>
    </w:p>
    <w:p w:rsidR="00356CEF" w:rsidRPr="00727A22" w:rsidRDefault="00356CEF" w:rsidP="00727A22">
      <w:pPr>
        <w:spacing w:after="0" w:line="271" w:lineRule="auto"/>
        <w:ind w:firstLine="720"/>
        <w:jc w:val="both"/>
      </w:pPr>
    </w:p>
    <w:p w:rsidR="00356CEF" w:rsidRPr="00727A22" w:rsidRDefault="00356CEF" w:rsidP="00727A22">
      <w:pPr>
        <w:spacing w:after="0" w:line="271" w:lineRule="auto"/>
        <w:ind w:firstLine="720"/>
        <w:jc w:val="both"/>
        <w:sectPr w:rsidR="00356CEF" w:rsidRPr="00727A22">
          <w:headerReference w:type="default" r:id="rId7"/>
          <w:footerReference w:type="default" r:id="rId8"/>
          <w:pgSz w:w="11906" w:h="16838"/>
          <w:pgMar w:top="1440" w:right="1800" w:bottom="1440" w:left="1800" w:header="708" w:footer="708" w:gutter="0"/>
          <w:cols w:space="708"/>
          <w:docGrid w:linePitch="360"/>
        </w:sectPr>
      </w:pPr>
    </w:p>
    <w:p w:rsidR="00356CEF" w:rsidRPr="00727A22" w:rsidRDefault="00356CEF" w:rsidP="00727A22">
      <w:pPr>
        <w:spacing w:after="0" w:line="271" w:lineRule="auto"/>
        <w:ind w:firstLine="720"/>
        <w:jc w:val="both"/>
        <w:rPr>
          <w:rFonts w:cs="Arial"/>
        </w:rPr>
      </w:pPr>
    </w:p>
    <w:p w:rsidR="00356CEF" w:rsidRPr="00727A22" w:rsidRDefault="00356CEF" w:rsidP="00727A22">
      <w:pPr>
        <w:spacing w:after="0" w:line="271" w:lineRule="auto"/>
        <w:ind w:firstLine="720"/>
        <w:jc w:val="both"/>
        <w:rPr>
          <w:rFonts w:cs="Arial"/>
        </w:rPr>
      </w:pPr>
      <w:r w:rsidRPr="00727A22">
        <w:rPr>
          <w:rFonts w:cs="Arial"/>
        </w:rPr>
        <w:t>Η λειτουργία των ΕΑΣ από μόνη της –δηλαδή, η αναγκαιότητα για τη λειτουργία της, μας οδηγεί στο να υπάρξει η δυνατότητα ασφαλιστικής και φορολογικής ενημερότητας, η  προϋπόθεση μάλλον.</w:t>
      </w:r>
      <w:r w:rsidR="00337BB6" w:rsidRPr="00727A22">
        <w:rPr>
          <w:rFonts w:cs="Arial"/>
        </w:rPr>
        <w:t xml:space="preserve"> </w:t>
      </w:r>
      <w:r w:rsidRPr="00727A22">
        <w:rPr>
          <w:rFonts w:cs="Arial"/>
        </w:rPr>
        <w:t>Δε χρειάζεται να πούμε ότι για να πουλήσεις ένα οικόπεδο, εντάξει; Αυτά είναι τώρα πράγματα τα οποία δε στέκουν. Για τη λειτουργία των ΕΑΣ, ψηφίζουμε τη ρύθμιση αυτή.</w:t>
      </w:r>
    </w:p>
    <w:p w:rsidR="00356CEF" w:rsidRPr="00727A22" w:rsidRDefault="00356CEF" w:rsidP="00727A22">
      <w:pPr>
        <w:spacing w:after="0" w:line="271" w:lineRule="auto"/>
        <w:ind w:firstLine="720"/>
        <w:jc w:val="both"/>
        <w:rPr>
          <w:rFonts w:cs="Arial"/>
        </w:rPr>
      </w:pPr>
      <w:r w:rsidRPr="00727A22">
        <w:rPr>
          <w:rFonts w:cs="Arial"/>
        </w:rPr>
        <w:t>Επίσης, σε ό,τι αφορά τα θέματα του πολιτικού προσωπικού, ήδη είπαμε ότι έχουν εκατό θέματα και έχουν έρθει δύο και αυτό γίνεται. Θετικό είναι, θα πρέπει να δει ένα σχέδιο συνολικό το Υπουργείο για το πολιτικό προσωπικό, δημιουργεί ξανά τον ενιαίο τομέα διοίκησης του πολιτικού προσωπικού κάτω από το Γενικό Γραμματέα.</w:t>
      </w:r>
    </w:p>
    <w:p w:rsidR="00356CEF" w:rsidRPr="00727A22" w:rsidRDefault="00356CEF" w:rsidP="00727A22">
      <w:pPr>
        <w:spacing w:after="0" w:line="271" w:lineRule="auto"/>
        <w:ind w:firstLine="720"/>
        <w:jc w:val="both"/>
        <w:rPr>
          <w:rFonts w:cs="Arial"/>
        </w:rPr>
      </w:pPr>
      <w:r w:rsidRPr="00727A22">
        <w:rPr>
          <w:rFonts w:cs="Arial"/>
        </w:rPr>
        <w:t>Σε ό,τι αφορά τα θέματα των στρατιωτικών, που είναι το άρθρο 5, είπαμε ήδη ότι έχουμε πάρα πολλά να συζητήσουμε. Άρα, λοιπόν, το να πούμε ότι στηρίζουμε τη διάταξη αυτή στα δύο θέματα που επιλαμβάνεται, είναι 1 από τα 100.</w:t>
      </w:r>
    </w:p>
    <w:p w:rsidR="00356CEF" w:rsidRPr="00727A22" w:rsidRDefault="00356CEF" w:rsidP="00727A22">
      <w:pPr>
        <w:spacing w:after="0" w:line="271" w:lineRule="auto"/>
        <w:ind w:firstLine="720"/>
        <w:jc w:val="both"/>
        <w:rPr>
          <w:rFonts w:cs="Arial"/>
        </w:rPr>
      </w:pPr>
      <w:r w:rsidRPr="00727A22">
        <w:rPr>
          <w:rFonts w:cs="Arial"/>
        </w:rPr>
        <w:t>Άρα, τα άρθρα 5, 6 και 7, τα ψηφίζουμε.</w:t>
      </w:r>
    </w:p>
    <w:p w:rsidR="00337BB6" w:rsidRPr="00727A22" w:rsidRDefault="00356CEF" w:rsidP="00727A22">
      <w:pPr>
        <w:spacing w:after="0" w:line="271" w:lineRule="auto"/>
        <w:ind w:firstLine="720"/>
        <w:jc w:val="both"/>
        <w:rPr>
          <w:rFonts w:cs="Arial"/>
        </w:rPr>
      </w:pPr>
      <w:r w:rsidRPr="00727A22">
        <w:rPr>
          <w:rFonts w:cs="Arial"/>
        </w:rPr>
        <w:t>Τώρα θα ήθελα να τοποθετηθώ για το άρθρο 4. Στο άρθρο 4, είναι ελλιπής η Έκθεση του Γενικού Λογιστηρίου του Κράτους, η οποία λέει ότι το Υπουργείο</w:t>
      </w:r>
      <w:r w:rsidR="00337BB6" w:rsidRPr="00727A22">
        <w:rPr>
          <w:rFonts w:cs="Arial"/>
        </w:rPr>
        <w:t>,</w:t>
      </w:r>
      <w:r w:rsidRPr="00727A22">
        <w:rPr>
          <w:rFonts w:cs="Arial"/>
        </w:rPr>
        <w:t xml:space="preserve"> δεν έχει υπολογίσει τα ποσά τα οποία αφορούν τη ρύθμιση του άρθρου 4. Θέλουμε έως την Τετάρτη στην β΄ ανάγνωση ή όταν θα συζητήσουμε το νομοσχέδιο στην Ολομέλεια, να μας έχετε πει τουλάχιστον τάξη μεγέθους. Είναι 3 εκατομμύρια ή 300; </w:t>
      </w:r>
      <w:r w:rsidR="00337BB6" w:rsidRPr="00727A22">
        <w:rPr>
          <w:rFonts w:cs="Arial"/>
        </w:rPr>
        <w:t xml:space="preserve"> </w:t>
      </w:r>
      <w:r w:rsidRPr="00727A22">
        <w:rPr>
          <w:rFonts w:cs="Arial"/>
        </w:rPr>
        <w:t>Είναι 10 εκατομμύρια ή 500; Θέλουμε τάξη μεγέθους, γιατί η ρύθμιση είναι αναγκαία, προφανώς, όπως τη διαβάζω για να λειτουργήσει και να γίνουν οι πληρωμές, αλλά να ξέρουμε και τι είναι και από ποια πηγή.</w:t>
      </w:r>
    </w:p>
    <w:p w:rsidR="00356CEF" w:rsidRPr="00727A22" w:rsidRDefault="00356CEF" w:rsidP="00727A22">
      <w:pPr>
        <w:spacing w:after="0" w:line="271" w:lineRule="auto"/>
        <w:ind w:firstLine="720"/>
        <w:jc w:val="both"/>
        <w:rPr>
          <w:rFonts w:cs="Arial"/>
        </w:rPr>
      </w:pPr>
      <w:r w:rsidRPr="00727A22">
        <w:rPr>
          <w:rFonts w:cs="Arial"/>
        </w:rPr>
        <w:t>Τώρα θα ήθελα να σχολιάσω για τα ναυπηγεία, δηλαδή, ουσιαστικά μάλλον την τριπλή σύμβαση, είναι τρεις οι συμβαλλόμενοι. Αυτό εξηγήθηκε, είναι μια χαρά, ευτυχώς υπάρχουν και τα 214, αν κατάλαβα καλά εγώ, δηλαδή, τα  πέντε 214. Την ψηφίζουμε.</w:t>
      </w:r>
    </w:p>
    <w:p w:rsidR="00356CEF" w:rsidRPr="00727A22" w:rsidRDefault="00356CEF" w:rsidP="00727A22">
      <w:pPr>
        <w:spacing w:after="0" w:line="271" w:lineRule="auto"/>
        <w:ind w:firstLine="720"/>
        <w:jc w:val="both"/>
        <w:rPr>
          <w:rFonts w:cs="Arial"/>
        </w:rPr>
      </w:pPr>
      <w:r w:rsidRPr="00727A22">
        <w:rPr>
          <w:rFonts w:cs="Arial"/>
        </w:rPr>
        <w:t xml:space="preserve">Τώρα θα ήθελα να τοποθετηθώ για τη συμφωνία της αναβάθμισης των </w:t>
      </w:r>
      <w:r w:rsidRPr="00727A22">
        <w:rPr>
          <w:rFonts w:cs="Arial"/>
          <w:lang w:val="en-US"/>
        </w:rPr>
        <w:t>MIRAGE</w:t>
      </w:r>
      <w:r w:rsidRPr="00727A22">
        <w:rPr>
          <w:rFonts w:cs="Arial"/>
        </w:rPr>
        <w:t>. Επίσης, νομίζω, ότι θα έπρεπε να είχε έρθει νωρίτερα, έρχεται, έστω και τώρα, είναι μια θετική εξέλιξη. Εκεί, είναι η μόνη σύμβαση από τις τρεις που έχει συγκεκριμένα ποσά που πρέπει να πληρωθούν από τον κρατικό προϋπολογισμό.</w:t>
      </w:r>
      <w:r w:rsidR="00337BB6" w:rsidRPr="00727A22">
        <w:rPr>
          <w:rFonts w:cs="Arial"/>
        </w:rPr>
        <w:t xml:space="preserve"> </w:t>
      </w:r>
      <w:r w:rsidRPr="00727A22">
        <w:rPr>
          <w:rFonts w:cs="Arial"/>
        </w:rPr>
        <w:t>Έχω ένα ερώτημα εάν τα ποσά του επόμενου χρόνου έχουν εξασφαλιστεί από φέτος ή είναι μέσα από τον γενικό κορβανά ή εάν έχουν ζητηθεί επιπλέον. Και για τα επόμενα χρόνια, πώς γίνεται;</w:t>
      </w:r>
      <w:r w:rsidR="006129D7" w:rsidRPr="00727A22">
        <w:rPr>
          <w:rFonts w:cs="Arial"/>
        </w:rPr>
        <w:t xml:space="preserve"> </w:t>
      </w:r>
      <w:r w:rsidRPr="00727A22">
        <w:rPr>
          <w:rFonts w:cs="Arial"/>
        </w:rPr>
        <w:t>Θετική ψήφος, λοιπόν, σε αυτές.</w:t>
      </w:r>
      <w:r w:rsidR="006129D7" w:rsidRPr="00727A22">
        <w:rPr>
          <w:rFonts w:cs="Arial"/>
        </w:rPr>
        <w:t xml:space="preserve"> </w:t>
      </w:r>
      <w:r w:rsidRPr="00727A22">
        <w:rPr>
          <w:rFonts w:cs="Arial"/>
        </w:rPr>
        <w:t>Καταρχήν, είναι συμφωνίες που φαίνεται τι κάνεις, όπως είπα και στην Επιτροπή Εξοπλιστικών Προγραμμάτων.</w:t>
      </w:r>
    </w:p>
    <w:p w:rsidR="00356CEF" w:rsidRPr="00727A22" w:rsidRDefault="00356CEF" w:rsidP="00727A22">
      <w:pPr>
        <w:spacing w:after="0" w:line="271" w:lineRule="auto"/>
        <w:ind w:firstLine="720"/>
        <w:jc w:val="both"/>
        <w:rPr>
          <w:rFonts w:cs="Arial"/>
        </w:rPr>
      </w:pPr>
      <w:r w:rsidRPr="00727A22">
        <w:rPr>
          <w:rFonts w:cs="Arial"/>
        </w:rPr>
        <w:t>Το πρόβλημα είναι στο πρώτο άρθρο και έχει να κάνει με τις ιδιότυπες διαδικασίες που ακολουθήθηκαν από την αρχή που ξεκίνησε αυτή η ιστορία. Ξεκίνησε, λοιπόν, με μια έγκριση του ΚΥΣΕΑ το 2017 ως Α</w:t>
      </w:r>
      <w:r w:rsidR="006129D7" w:rsidRPr="00727A22">
        <w:rPr>
          <w:rFonts w:cs="Arial"/>
        </w:rPr>
        <w:t>/</w:t>
      </w:r>
      <w:r w:rsidRPr="00727A22">
        <w:rPr>
          <w:rFonts w:cs="Arial"/>
        </w:rPr>
        <w:t>Ω, ενώ είχαν καταργηθεί τα Α</w:t>
      </w:r>
      <w:r w:rsidR="006129D7" w:rsidRPr="00727A22">
        <w:rPr>
          <w:rFonts w:cs="Arial"/>
        </w:rPr>
        <w:t>/</w:t>
      </w:r>
      <w:r w:rsidRPr="00727A22">
        <w:rPr>
          <w:rFonts w:cs="Arial"/>
        </w:rPr>
        <w:t>Ω. Ήρθε στη συνέχεια μία διαδικασία μετά τη συμφωνία που υπεγράφη από τον Υπουργό Άμυνας, να γίνει ως άλλου χαρακτήρα έργο</w:t>
      </w:r>
      <w:r w:rsidR="006129D7" w:rsidRPr="00727A22">
        <w:rPr>
          <w:rFonts w:cs="Arial"/>
        </w:rPr>
        <w:t>,</w:t>
      </w:r>
      <w:r w:rsidRPr="00727A22">
        <w:rPr>
          <w:rFonts w:cs="Arial"/>
        </w:rPr>
        <w:t xml:space="preserve"> αλλά που έχει αποφασιστεί από το ΚΥΣΕΑ ως Α</w:t>
      </w:r>
      <w:r w:rsidR="006129D7" w:rsidRPr="00727A22">
        <w:rPr>
          <w:rFonts w:cs="Arial"/>
        </w:rPr>
        <w:t>/</w:t>
      </w:r>
      <w:r w:rsidRPr="00727A22">
        <w:rPr>
          <w:rFonts w:cs="Arial"/>
        </w:rPr>
        <w:t>Ω.</w:t>
      </w:r>
    </w:p>
    <w:p w:rsidR="006129D7" w:rsidRPr="00727A22" w:rsidRDefault="00356CEF" w:rsidP="00727A22">
      <w:pPr>
        <w:spacing w:after="0" w:line="271" w:lineRule="auto"/>
        <w:ind w:firstLine="720"/>
        <w:jc w:val="both"/>
        <w:rPr>
          <w:rFonts w:cs="Arial"/>
        </w:rPr>
      </w:pPr>
      <w:r w:rsidRPr="00727A22">
        <w:rPr>
          <w:rFonts w:cs="Arial"/>
        </w:rPr>
        <w:t>Έρχεται ως άρθρο 1, όχι να κυρώσουμε μία συμφωνία. Εδώ έπρεπε να είχε έρθει μία συμφωνία, η οποία θα ήταν αποτέλεσμα συγκεκριμένης διαπραγμάτευσης τριών μερών ή δύο μερών, αν βάζετε μέσα και την ΕΑΒ, αλλά σίγουρα το Υπουργείο Άμυνας και η εταιρεία ΕΛΜΗ και να κυρώσουμε αυτή τη συμφωνία.</w:t>
      </w:r>
      <w:r w:rsidR="006129D7" w:rsidRPr="00727A22">
        <w:rPr>
          <w:rFonts w:cs="Arial"/>
        </w:rPr>
        <w:t xml:space="preserve"> </w:t>
      </w:r>
      <w:r w:rsidRPr="00727A22">
        <w:rPr>
          <w:rFonts w:cs="Arial"/>
        </w:rPr>
        <w:t xml:space="preserve"> Δεν έρχεται αυτό. </w:t>
      </w:r>
    </w:p>
    <w:p w:rsidR="00356CEF" w:rsidRPr="00727A22" w:rsidRDefault="00356CEF" w:rsidP="00727A22">
      <w:pPr>
        <w:spacing w:after="0" w:line="271" w:lineRule="auto"/>
        <w:ind w:firstLine="720"/>
        <w:jc w:val="both"/>
        <w:rPr>
          <w:rFonts w:cs="Arial"/>
        </w:rPr>
      </w:pPr>
      <w:r w:rsidRPr="00727A22">
        <w:rPr>
          <w:rFonts w:cs="Arial"/>
        </w:rPr>
        <w:t xml:space="preserve">Εάν διαβάσετε το άρθρο, πιστεύω ό,τι δεν είναι και τόσο τιμητικό για την ελληνική πολιτεία. Ερχόμαστε, λέει, να κυρώσουμε τις προτάσεις και τις επιστολές, εγώ αυτό το διάβασα, γιατί είπε ο εκπρόσωπος της εταιρίας ότι συμφωνία ήταν και τα λοιπά. </w:t>
      </w:r>
      <w:r w:rsidR="006129D7" w:rsidRPr="00727A22">
        <w:rPr>
          <w:rFonts w:cs="Arial"/>
        </w:rPr>
        <w:t xml:space="preserve"> </w:t>
      </w:r>
      <w:r w:rsidRPr="00727A22">
        <w:rPr>
          <w:rFonts w:cs="Arial"/>
        </w:rPr>
        <w:t xml:space="preserve">Εντάξει, στο τέλος καταλήγει να είναι μια συμφωνία. Όταν, όμως, εγώ διαβάζω εδώ ότι λέει στην </w:t>
      </w:r>
      <w:r w:rsidRPr="00727A22">
        <w:rPr>
          <w:rFonts w:cs="Arial"/>
        </w:rPr>
        <w:lastRenderedPageBreak/>
        <w:t>εισηγητική έκθεση, ότι ερχόμαστε την πρόταση της εταιρίας να νομοθετήσουμε, είναι προσβλητικό, κατά την άποψή μου.</w:t>
      </w:r>
    </w:p>
    <w:p w:rsidR="00356CEF" w:rsidRPr="00727A22" w:rsidRDefault="00356CEF" w:rsidP="00EB308A">
      <w:pPr>
        <w:spacing w:after="0" w:line="271" w:lineRule="auto"/>
        <w:jc w:val="both"/>
      </w:pPr>
      <w:r w:rsidRPr="00727A22">
        <w:tab/>
        <w:t>Γι' αυτό λέω ότι έχει γίνει κακή αρχή με τον τρόπο που ξεκίνησε και εξελίσσεται, δυστυχώς, με έναν αντίστοιχο τρόπο.</w:t>
      </w:r>
    </w:p>
    <w:p w:rsidR="00356CEF" w:rsidRPr="00727A22" w:rsidRDefault="00356CEF" w:rsidP="00727A22">
      <w:pPr>
        <w:spacing w:after="0" w:line="271" w:lineRule="auto"/>
        <w:ind w:firstLine="720"/>
        <w:jc w:val="both"/>
      </w:pPr>
      <w:r w:rsidRPr="00727A22">
        <w:t xml:space="preserve">Ζητήσαμε, λοιπόν, τις επιστολές - και ειπώθηκε ότι αύριο θα τις πάρουμε - και τα </w:t>
      </w:r>
      <w:r w:rsidR="00372D72" w:rsidRPr="00727A22">
        <w:t>π</w:t>
      </w:r>
      <w:r w:rsidRPr="00727A22">
        <w:t>ρακτικά των Επιτροπών που έδωσαν την αντίστοιχη έγκριση</w:t>
      </w:r>
      <w:r w:rsidR="00372D72" w:rsidRPr="00727A22">
        <w:t>,</w:t>
      </w:r>
      <w:r w:rsidRPr="00727A22">
        <w:t xml:space="preserve"> για τα επιμέρους προγράμματα. Θεωρώ ότι θα τα έχουμε και αυτά - εφόσον υπάρχουν και εφόσον υπάρχουν και οι εγκρίσεις - σε κάθε περίπτωση όμως, ψηφίζουμε. Δεν έχουμε καμία αίρεση, γι’ αυτά που ζητάω για το αν θα ψηφίσουμε, αυτό δεν το συζητάμε, αλλά υπάρχουν ζητήματα. Είπε εδώ ο κ. </w:t>
      </w:r>
      <w:proofErr w:type="spellStart"/>
      <w:r w:rsidRPr="00727A22">
        <w:t>Πλέσσας</w:t>
      </w:r>
      <w:proofErr w:type="spellEnd"/>
      <w:r w:rsidRPr="00727A22">
        <w:t xml:space="preserve"> ότι, Επιτροπές του Επιτελείου ενέκριναν τα συγκεκριμένα επιμέρους έργα. Θέλουμε τα </w:t>
      </w:r>
      <w:r w:rsidR="00372D72" w:rsidRPr="00727A22">
        <w:t>π</w:t>
      </w:r>
      <w:r w:rsidRPr="00727A22">
        <w:t xml:space="preserve">ρακτικά των επιμέρους Επιτροπών και όχι μόνο ένα έγγραφο ή </w:t>
      </w:r>
      <w:r w:rsidR="00372D72" w:rsidRPr="00727A22">
        <w:t>π</w:t>
      </w:r>
      <w:r w:rsidRPr="00727A22">
        <w:t>ρακτικό της Γενικής Διεύθυνσης.</w:t>
      </w:r>
    </w:p>
    <w:p w:rsidR="00356CEF" w:rsidRPr="00727A22" w:rsidRDefault="00356CEF" w:rsidP="00727A22">
      <w:pPr>
        <w:spacing w:after="0" w:line="271" w:lineRule="auto"/>
        <w:ind w:firstLine="720"/>
        <w:jc w:val="both"/>
      </w:pPr>
      <w:r w:rsidRPr="00727A22">
        <w:t xml:space="preserve">Υπάρχει το εξής ερώτημα. Τα 48,5 εκατ. που θα </w:t>
      </w:r>
      <w:proofErr w:type="spellStart"/>
      <w:r w:rsidRPr="00727A22">
        <w:t>ονομαστικοποιηθούν</w:t>
      </w:r>
      <w:proofErr w:type="spellEnd"/>
      <w:r w:rsidRPr="00727A22">
        <w:t xml:space="preserve"> μέσα στους επόμενους τέσσερις μήνες - από ότι ειπώθηκε - τι θα αφορούν; Δεν σας φαίνεται σαν να είναι μια εξουσιοδότηση εν λευκώ; Θα πρότεινα να έρθει και να πάρει έγκριση από την Επιτροπή Εξοπλιστικών Προγραμμάτων το περιεχόμενο της συμφωνίας για τα 48,5 εκατ..</w:t>
      </w:r>
    </w:p>
    <w:p w:rsidR="00356CEF" w:rsidRPr="00727A22" w:rsidRDefault="00356CEF" w:rsidP="00727A22">
      <w:pPr>
        <w:spacing w:after="0" w:line="271" w:lineRule="auto"/>
        <w:ind w:firstLine="720"/>
        <w:jc w:val="both"/>
      </w:pPr>
      <w:r w:rsidRPr="00727A22">
        <w:t>Η δεύτερη πρόταση που κάνω, αφού έχω ψηφίσει, είναι για τις συμβάσεις που θα συναφθούν με ιδιωτικές εγχώριες εταιρείες. Θα θέλαμε μια απλή ενημέρωση τί ανατέθηκε και πού. Να «βάλουμε» και μια αναφορά, η οποία να λέει ότι στην Επιτροπή Εξοπλιστικών Προγραμμάτων, η οποία ούτως ή άλλως έχει το ρόλο - εκτός από τις εγκρίσεις - να παρακολουθεί και την υλοποίηση συμβάσεων και έργων, να έχουμε μια τακτική ενημέρωση για την πορεία των τριών αυτών συμβάσεων σύντομη και περιεκτική, ανά έξι μήνες.</w:t>
      </w:r>
    </w:p>
    <w:p w:rsidR="00356CEF" w:rsidRPr="00727A22" w:rsidRDefault="00356CEF" w:rsidP="00727A22">
      <w:pPr>
        <w:spacing w:after="0" w:line="271" w:lineRule="auto"/>
        <w:ind w:firstLine="720"/>
        <w:jc w:val="both"/>
      </w:pPr>
      <w:r w:rsidRPr="00727A22">
        <w:t xml:space="preserve">Με αυτά τα λίγα κλείνω, υπενθυμίζοντας ότι υπερψηφίζουμε το νομοσχέδιο και επί της </w:t>
      </w:r>
      <w:r w:rsidR="00990E64" w:rsidRPr="00727A22">
        <w:t>α</w:t>
      </w:r>
      <w:r w:rsidRPr="00727A22">
        <w:t xml:space="preserve">ρχής και επί των </w:t>
      </w:r>
      <w:r w:rsidR="00990E64" w:rsidRPr="00727A22">
        <w:t>ά</w:t>
      </w:r>
      <w:r w:rsidRPr="00727A22">
        <w:t>ρθρων, με τις παρεμβάσεις, τις προτάσεις και τις εγγυήσεις, που πιστεύουμε ότι υπάρχουν και θα δοθούν.</w:t>
      </w:r>
    </w:p>
    <w:p w:rsidR="00356CEF" w:rsidRPr="00727A22" w:rsidRDefault="00356CEF" w:rsidP="00727A22">
      <w:pPr>
        <w:spacing w:after="0" w:line="271" w:lineRule="auto"/>
        <w:ind w:firstLine="720"/>
        <w:jc w:val="both"/>
      </w:pPr>
      <w:r w:rsidRPr="00727A22">
        <w:t>Σας ευχαριστώ.</w:t>
      </w:r>
    </w:p>
    <w:p w:rsidR="00356CEF" w:rsidRPr="00727A22" w:rsidRDefault="00356CEF" w:rsidP="00727A22">
      <w:pPr>
        <w:spacing w:after="0" w:line="271" w:lineRule="auto"/>
        <w:ind w:firstLine="720"/>
        <w:jc w:val="both"/>
      </w:pPr>
      <w:r w:rsidRPr="00727A22">
        <w:rPr>
          <w:b/>
        </w:rPr>
        <w:t>ΚΩΝΣΤΑΝΤΙΝΟΣ ΓΚΙΟΥΛΕΚΑΣ (Πρόεδρος της Επιτροπής):</w:t>
      </w:r>
      <w:r w:rsidRPr="00727A22">
        <w:t xml:space="preserve"> Σας ευχαριστούμε κ. Κεγκέρογλου.</w:t>
      </w:r>
    </w:p>
    <w:p w:rsidR="00356CEF" w:rsidRPr="00727A22" w:rsidRDefault="00356CEF" w:rsidP="00727A22">
      <w:pPr>
        <w:spacing w:after="0" w:line="271" w:lineRule="auto"/>
        <w:ind w:firstLine="720"/>
        <w:jc w:val="both"/>
      </w:pPr>
      <w:r w:rsidRPr="00727A22">
        <w:tab/>
        <w:t>Το λόγο ζήτησε ο κ. Υπουργός.</w:t>
      </w:r>
    </w:p>
    <w:p w:rsidR="00356CEF" w:rsidRPr="00727A22" w:rsidRDefault="00356CEF" w:rsidP="00727A22">
      <w:pPr>
        <w:spacing w:after="0" w:line="271" w:lineRule="auto"/>
        <w:ind w:firstLine="720"/>
        <w:jc w:val="both"/>
      </w:pPr>
      <w:r w:rsidRPr="00727A22">
        <w:rPr>
          <w:b/>
        </w:rPr>
        <w:t>ΝΙΚΟΛΑΟΣ ΠΑΝΑΓΙΩΤΟΠΟΥΛΟΣ (Υπουργός Εθνικής Άμυνας):</w:t>
      </w:r>
      <w:r w:rsidRPr="00727A22">
        <w:t xml:space="preserve"> Είναι η μοναδική παρέμβαση που θα κάνω, απαντώντας σε αυτά που είπε ο κ. Κεγκέρογλου.</w:t>
      </w:r>
    </w:p>
    <w:p w:rsidR="00356CEF" w:rsidRPr="00727A22" w:rsidRDefault="00356CEF" w:rsidP="00727A22">
      <w:pPr>
        <w:spacing w:after="0" w:line="271" w:lineRule="auto"/>
        <w:ind w:firstLine="720"/>
        <w:jc w:val="both"/>
      </w:pPr>
      <w:r w:rsidRPr="00727A22">
        <w:t>Σας υπενθυμίζω ότι ο Γενικός Διευθυντής ΓΔΑΕΕ έχει ήδη καταθέσει στη Γραμμα</w:t>
      </w:r>
      <w:r w:rsidR="00990E64" w:rsidRPr="00727A22">
        <w:t>τεία τις τρεις επιστολές και το π</w:t>
      </w:r>
      <w:r w:rsidRPr="00727A22">
        <w:t>ρακτικό, οπότε είναι στη διάθεσή σας όποτε τις θελήσετε.</w:t>
      </w:r>
    </w:p>
    <w:p w:rsidR="00356CEF" w:rsidRPr="00727A22" w:rsidRDefault="00356CEF" w:rsidP="00727A22">
      <w:pPr>
        <w:spacing w:after="0" w:line="271" w:lineRule="auto"/>
        <w:ind w:firstLine="720"/>
        <w:jc w:val="both"/>
      </w:pPr>
      <w:r w:rsidRPr="00727A22">
        <w:t>Το δεύτερο είναι ότι, ασφαλώς και εκ των πραγμάτων θα υπάρχει συχνή σύγκληση της Επιτροπής Εξοπλιστικών. Ήδη, έχουμε να «φέρουμε» έναν κατάλογο έγκρισης υπό-προγραμμάτων, μεταξύ των οποίων και τα πρώτα μη επανδρωμένα αεροπλάνα που νοικιάζουμε από το Ισραήλ, αλλά θα είναι και άλλα μεταξύ άλλων. Αν δεν είχαμε φέρει προς ψήφιση αυτό το σχέδιο νόμου ήδη θα το είχαμε κάνει. Μπορεί και να το κάνουμε αν την επόμενη εβδομάδα κατά τη διάρκεια της συζήτησης του Προϋπολογισμού στην Ολομέλεια θα καταστεί αυτό δυνατό, κύριε Πρόεδρε, αλλά θα το κάνουμε γρήγορα, γιατί υπάρχουν και άλλοι λόγοι γι' αυτό.</w:t>
      </w:r>
    </w:p>
    <w:p w:rsidR="00356CEF" w:rsidRPr="00727A22" w:rsidRDefault="00356CEF" w:rsidP="00727A22">
      <w:pPr>
        <w:spacing w:after="0" w:line="271" w:lineRule="auto"/>
        <w:ind w:firstLine="720"/>
        <w:jc w:val="both"/>
      </w:pPr>
      <w:r w:rsidRPr="00727A22">
        <w:rPr>
          <w:b/>
        </w:rPr>
        <w:t>ΚΩΝΣΤΑΝΤΙΝΟΣ ΓΚΙΟΥΛΕΚΑΣ (Πρόεδρος της Επιτροπής):</w:t>
      </w:r>
      <w:r w:rsidRPr="00727A22">
        <w:t xml:space="preserve"> Θα το συζητήσουμε στη διάσκεψη των Προέδρων, αλλά φαντάζομαι ότι είναι πολύ δύσκολο.</w:t>
      </w:r>
    </w:p>
    <w:p w:rsidR="00356CEF" w:rsidRPr="00727A22" w:rsidRDefault="00356CEF" w:rsidP="00727A22">
      <w:pPr>
        <w:spacing w:after="0" w:line="271" w:lineRule="auto"/>
        <w:ind w:firstLine="720"/>
        <w:jc w:val="both"/>
      </w:pPr>
      <w:r w:rsidRPr="00727A22">
        <w:rPr>
          <w:b/>
        </w:rPr>
        <w:t>ΝΙΚΟΛΑΟΣ ΠΑΝΑΓΙΩΤΟΠΟΥΛΟΣ (Υπουργός Εθνικής Άμυνας):</w:t>
      </w:r>
      <w:r w:rsidRPr="00727A22">
        <w:t xml:space="preserve"> Σίγουρα, αλλά και εκεί δεν έχω καμία απολύτως αντίρρηση. Οι τελικές προτάσεις σε σχέση με το «ανοιχτό» προγραμμάτων 48,5 εκατομμυρίων, δεν έχω καμία αντίρρηση να τεθούν, ίσως και στη βάση </w:t>
      </w:r>
      <w:r w:rsidRPr="00727A22">
        <w:lastRenderedPageBreak/>
        <w:t>εναλλακτικών σεναρίων, υπόψη της Επιτροπής, προκειμένου να γνωμοδοτήσει και αυτή. Καμία αντίρρηση σε τίποτα.</w:t>
      </w:r>
    </w:p>
    <w:p w:rsidR="00356CEF" w:rsidRPr="00727A22" w:rsidRDefault="00356CEF" w:rsidP="00727A22">
      <w:pPr>
        <w:spacing w:after="0" w:line="271" w:lineRule="auto"/>
        <w:ind w:firstLine="720"/>
        <w:jc w:val="both"/>
        <w:rPr>
          <w:rFonts w:cs="Arial"/>
        </w:rPr>
      </w:pPr>
      <w:r w:rsidRPr="00727A22">
        <w:rPr>
          <w:rFonts w:cs="Arial"/>
          <w:b/>
        </w:rPr>
        <w:t xml:space="preserve">ΚΩΝΣΤΑΝΤΙΝΟΣ ΓΚΙΟΥΛΕΚΑΣ (Πρόεδρος της Επιτροπής): </w:t>
      </w:r>
      <w:r w:rsidRPr="00727A22">
        <w:rPr>
          <w:rFonts w:cs="Arial"/>
        </w:rPr>
        <w:t xml:space="preserve">Ευχαριστούμε </w:t>
      </w:r>
      <w:proofErr w:type="spellStart"/>
      <w:r w:rsidRPr="00727A22">
        <w:rPr>
          <w:rFonts w:cs="Arial"/>
        </w:rPr>
        <w:t>πολύ.Το</w:t>
      </w:r>
      <w:proofErr w:type="spellEnd"/>
      <w:r w:rsidRPr="00727A22">
        <w:rPr>
          <w:rFonts w:cs="Arial"/>
        </w:rPr>
        <w:t xml:space="preserve"> λόγο έχει ο κ.</w:t>
      </w:r>
      <w:r w:rsidRPr="00727A22">
        <w:t xml:space="preserve"> </w:t>
      </w:r>
      <w:r w:rsidRPr="00727A22">
        <w:rPr>
          <w:rFonts w:cs="Arial"/>
        </w:rPr>
        <w:t>Κεγκέρογλου.</w:t>
      </w:r>
    </w:p>
    <w:p w:rsidR="00356CEF" w:rsidRPr="00727A22" w:rsidRDefault="00356CEF" w:rsidP="00727A22">
      <w:pPr>
        <w:spacing w:after="0" w:line="271" w:lineRule="auto"/>
        <w:ind w:firstLine="720"/>
        <w:jc w:val="both"/>
        <w:rPr>
          <w:rFonts w:cs="Arial"/>
          <w:b/>
        </w:rPr>
      </w:pPr>
      <w:r w:rsidRPr="00727A22">
        <w:rPr>
          <w:rFonts w:cs="Arial"/>
          <w:b/>
        </w:rPr>
        <w:t xml:space="preserve">ΒΑΣΙΛΕΙΟΣ ΚΕΓΚΕΡΟΓΛΟΥ (Ειδικός Αγορητής του Κινήματος Αλλαγής): </w:t>
      </w:r>
      <w:r w:rsidRPr="00727A22">
        <w:rPr>
          <w:rFonts w:cs="Arial"/>
        </w:rPr>
        <w:t>Επιτρέψτε μου, να πω μια κουβέντα. Επειδή μου απάντησε ο Υπουργός και το πρωί</w:t>
      </w:r>
      <w:r w:rsidR="00D300B3" w:rsidRPr="00727A22">
        <w:rPr>
          <w:rFonts w:cs="Arial"/>
        </w:rPr>
        <w:t>, για το τι έκανε, οι ενστάσεις «διασκεδάστηκαν»</w:t>
      </w:r>
      <w:r w:rsidRPr="00727A22">
        <w:rPr>
          <w:rFonts w:cs="Arial"/>
        </w:rPr>
        <w:t>, αλλά δεν ήρθησαν, τις οποίες είχαμε εμείς το Γενάρη του 2019. Είναι ανορθολογικός ο τρόπος, που ήρθε αυτό. Επιμένουμε σε αυτό, ψηφίζουμε, όμως, με την ευθύνη την οποία έχετε και την ανάγκη, να γίνει πράξη αυτό το πράγμα.</w:t>
      </w:r>
    </w:p>
    <w:p w:rsidR="00356CEF" w:rsidRPr="00727A22" w:rsidRDefault="00356CEF" w:rsidP="00727A22">
      <w:pPr>
        <w:spacing w:after="0" w:line="271" w:lineRule="auto"/>
        <w:ind w:firstLine="720"/>
        <w:jc w:val="both"/>
        <w:rPr>
          <w:rFonts w:cs="Arial"/>
          <w:b/>
        </w:rPr>
      </w:pPr>
      <w:r w:rsidRPr="00727A22">
        <w:rPr>
          <w:rFonts w:cs="Arial"/>
          <w:b/>
        </w:rPr>
        <w:t xml:space="preserve">ΚΩΝΣΤΑΝΤΙΝΟΣ ΓΚΙΟΥΛΕΚΑΣ (Πρόεδρος της Επιτροπής): </w:t>
      </w:r>
      <w:r w:rsidRPr="00727A22">
        <w:rPr>
          <w:rFonts w:cs="Arial"/>
        </w:rPr>
        <w:t>Το λόγο έχει ο κ. Δαβάκης.</w:t>
      </w:r>
    </w:p>
    <w:p w:rsidR="00356CEF" w:rsidRPr="00727A22" w:rsidRDefault="00356CEF" w:rsidP="00727A22">
      <w:pPr>
        <w:spacing w:after="0" w:line="271" w:lineRule="auto"/>
        <w:ind w:firstLine="720"/>
        <w:jc w:val="both"/>
        <w:rPr>
          <w:rFonts w:cs="Arial"/>
        </w:rPr>
      </w:pPr>
      <w:r w:rsidRPr="00727A22">
        <w:rPr>
          <w:rFonts w:cs="Arial"/>
          <w:b/>
        </w:rPr>
        <w:t xml:space="preserve">ΑΘΑΝΑΣΙΟΣ ΔΑΒΑΚΗΣ: </w:t>
      </w:r>
      <w:r w:rsidRPr="00727A22">
        <w:rPr>
          <w:rFonts w:cs="Arial"/>
        </w:rPr>
        <w:t xml:space="preserve">Επειδή ο κ. Υπουργός εξήγγειλε εμμέσως πλην σαφώς, ότι θα έρθουν και νέα προγράμματα στην Επιτροπή Εξοπλιστικών Προγραμμάτων, θα θέλαμε, όπως και γραπτώς σας έχουμε ζητήσει, να έχουμε μια σφαιρική γενική και εξειδικευμένη ενημέρωση για τη ροή των προγραμμάτων, αλλά και τους </w:t>
      </w:r>
      <w:proofErr w:type="spellStart"/>
      <w:r w:rsidRPr="00727A22">
        <w:rPr>
          <w:rFonts w:cs="Arial"/>
        </w:rPr>
        <w:t>προϊδεασμούς</w:t>
      </w:r>
      <w:proofErr w:type="spellEnd"/>
      <w:r w:rsidRPr="00727A22">
        <w:rPr>
          <w:rFonts w:cs="Arial"/>
        </w:rPr>
        <w:t>, τους οποίους έχει η πολιτική και η φυσική ηγεσία και τις αναγκαιότητες για τη νέα εποχή, όσον αφορά τα εξοπλιστικά.</w:t>
      </w:r>
      <w:r w:rsidR="00D300B3" w:rsidRPr="00727A22">
        <w:rPr>
          <w:rFonts w:cs="Arial"/>
        </w:rPr>
        <w:t xml:space="preserve"> </w:t>
      </w:r>
      <w:r w:rsidRPr="00727A22">
        <w:rPr>
          <w:rFonts w:cs="Arial"/>
        </w:rPr>
        <w:t>Δηλαδή, πέραν αυτών καθ' αυτών των προγραμμάτων «τα φέρνουμε, τα συζητάμε, τα ψηφίζουμε», να έχουμε μια γενικότερη θέαση και ενόψει και των αναβαθμίσεων που είχαμε.</w:t>
      </w:r>
    </w:p>
    <w:p w:rsidR="00356CEF" w:rsidRPr="00727A22" w:rsidRDefault="00356CEF" w:rsidP="00727A22">
      <w:pPr>
        <w:spacing w:after="0" w:line="271" w:lineRule="auto"/>
        <w:ind w:firstLine="720"/>
        <w:jc w:val="both"/>
        <w:rPr>
          <w:rFonts w:cs="Arial"/>
        </w:rPr>
      </w:pPr>
      <w:r w:rsidRPr="00727A22">
        <w:rPr>
          <w:rFonts w:cs="Arial"/>
        </w:rPr>
        <w:t>Ευχαριστώ πολύ, κ. Πρόεδρε.</w:t>
      </w:r>
    </w:p>
    <w:p w:rsidR="00356CEF" w:rsidRPr="00727A22" w:rsidRDefault="00356CEF" w:rsidP="00727A22">
      <w:pPr>
        <w:spacing w:after="0" w:line="271" w:lineRule="auto"/>
        <w:ind w:firstLine="720"/>
        <w:jc w:val="both"/>
        <w:rPr>
          <w:rFonts w:cs="Arial"/>
        </w:rPr>
      </w:pPr>
      <w:r w:rsidRPr="00727A22">
        <w:rPr>
          <w:rFonts w:cs="Arial"/>
          <w:b/>
        </w:rPr>
        <w:t>ΚΩΝΣΤΑΝΤΙΝΟΣ ΓΚΙΟΥΛΕΚΑΣ (Πρόεδρος της Επιτροπής):</w:t>
      </w:r>
      <w:r w:rsidRPr="00727A22">
        <w:rPr>
          <w:rFonts w:cs="Arial"/>
        </w:rPr>
        <w:t xml:space="preserve"> Ευχαριστούμε πολύ, κ. Δαβάκη.</w:t>
      </w:r>
    </w:p>
    <w:p w:rsidR="00356CEF" w:rsidRPr="00727A22" w:rsidRDefault="00D300B3" w:rsidP="00727A22">
      <w:pPr>
        <w:spacing w:after="0" w:line="271" w:lineRule="auto"/>
        <w:ind w:firstLine="720"/>
        <w:jc w:val="both"/>
        <w:rPr>
          <w:rFonts w:cs="Arial"/>
        </w:rPr>
      </w:pPr>
      <w:r w:rsidRPr="00727A22">
        <w:rPr>
          <w:rFonts w:cs="Arial"/>
        </w:rPr>
        <w:t xml:space="preserve"> Το λ</w:t>
      </w:r>
      <w:r w:rsidR="00356CEF" w:rsidRPr="00727A22">
        <w:rPr>
          <w:rFonts w:cs="Arial"/>
        </w:rPr>
        <w:t>όγο έχει ο κ. Παπαναστάσης.</w:t>
      </w:r>
    </w:p>
    <w:p w:rsidR="00356CEF" w:rsidRPr="00727A22" w:rsidRDefault="00356CEF" w:rsidP="00727A22">
      <w:pPr>
        <w:spacing w:after="0" w:line="271" w:lineRule="auto"/>
        <w:ind w:firstLine="720"/>
        <w:jc w:val="both"/>
        <w:rPr>
          <w:rFonts w:cs="Arial"/>
        </w:rPr>
      </w:pPr>
      <w:r w:rsidRPr="00727A22">
        <w:rPr>
          <w:rFonts w:cs="Arial"/>
          <w:b/>
        </w:rPr>
        <w:t xml:space="preserve">ΝΙΚΟΛΑΟΣ ΠΑΠΑΝΑΣΤΑΣΗΣ (Ειδικός Αγορητής του Κ.Κ.Ε.): </w:t>
      </w:r>
      <w:r w:rsidRPr="00727A22">
        <w:rPr>
          <w:rFonts w:cs="Arial"/>
        </w:rPr>
        <w:t>Ευχαριστώ, κ. Πρόεδρε.</w:t>
      </w:r>
    </w:p>
    <w:p w:rsidR="00356CEF" w:rsidRPr="00727A22" w:rsidRDefault="00356CEF" w:rsidP="00727A22">
      <w:pPr>
        <w:spacing w:after="0" w:line="271" w:lineRule="auto"/>
        <w:ind w:firstLine="720"/>
        <w:jc w:val="both"/>
        <w:rPr>
          <w:rFonts w:cs="Arial"/>
        </w:rPr>
      </w:pPr>
      <w:r w:rsidRPr="00727A22">
        <w:rPr>
          <w:rFonts w:cs="Arial"/>
        </w:rPr>
        <w:t>Θα ξεκινήσω με μια ερώτηση. Τι είδους Ένοπλες Δυνάμεις θέλουμε και ποιος θα είναι ο ρόλος τους και η αποστολή τους; Σε σχέση με αυτή την ερώτηση προσδιορίζεται</w:t>
      </w:r>
      <w:r w:rsidR="00D300B3" w:rsidRPr="00727A22">
        <w:rPr>
          <w:rFonts w:cs="Arial"/>
        </w:rPr>
        <w:t xml:space="preserve"> η</w:t>
      </w:r>
      <w:r w:rsidRPr="00727A22">
        <w:rPr>
          <w:rFonts w:cs="Arial"/>
        </w:rPr>
        <w:t xml:space="preserve"> αποστολή των Ενόπλων Δυνάμεων, τα οπλικά συστήματα τα οποία χρησιμοποιούν, καθώς επίσης και ο τρόπος δράσης και η αποστολή τους. Αυτή τη στιγμή γίνεται η συζήτηση για δύο βασικά οπλικά συστήματα, γίνεται για τα </w:t>
      </w:r>
      <w:r w:rsidR="00D300B3" w:rsidRPr="00727A22">
        <w:rPr>
          <w:rFonts w:cs="Arial"/>
        </w:rPr>
        <w:t>Ν</w:t>
      </w:r>
      <w:r w:rsidRPr="00727A22">
        <w:rPr>
          <w:rFonts w:cs="Arial"/>
        </w:rPr>
        <w:t>αυπηγεία, τα οποία θα δώσουν τη δυνατότητα, να υλοποιηθούν και κάποια άλλα.</w:t>
      </w:r>
    </w:p>
    <w:p w:rsidR="00356CEF" w:rsidRPr="00727A22" w:rsidRDefault="00356CEF" w:rsidP="00727A22">
      <w:pPr>
        <w:spacing w:after="0" w:line="271" w:lineRule="auto"/>
        <w:ind w:firstLine="720"/>
        <w:jc w:val="both"/>
        <w:rPr>
          <w:rFonts w:cs="Arial"/>
        </w:rPr>
      </w:pPr>
      <w:r w:rsidRPr="00727A22">
        <w:rPr>
          <w:rFonts w:cs="Arial"/>
        </w:rPr>
        <w:t>Είχαμε μια ιδιαίτερα αναλυτική ενημέρωση σε τεχνοκρατικό επίπεδο τόσο από τον Αρχηγό του Γενικού Επιτελείου Εθνικής Άμυνας όσο κι από τους Αρχηγούς των Επιτελείων Αεροπορίας και Ναυτικού. Επίσης, καταβλήθηκε προσπάθεια, να τεκμηριωθεί η θέση της αναγκαιότητας αυτών των αναβαθμίσεων, που προανέφερα, από τον κ. Υπο</w:t>
      </w:r>
      <w:r w:rsidR="00D300B3" w:rsidRPr="00727A22">
        <w:rPr>
          <w:rFonts w:cs="Arial"/>
        </w:rPr>
        <w:t>υργό, από τον κ. Εισηγητή της Νέας Δημοκρατίας</w:t>
      </w:r>
      <w:r w:rsidRPr="00727A22">
        <w:rPr>
          <w:rFonts w:cs="Arial"/>
        </w:rPr>
        <w:t>.</w:t>
      </w:r>
    </w:p>
    <w:p w:rsidR="00356CEF" w:rsidRPr="00727A22" w:rsidRDefault="00356CEF" w:rsidP="00727A22">
      <w:pPr>
        <w:spacing w:after="0" w:line="271" w:lineRule="auto"/>
        <w:ind w:firstLine="720"/>
        <w:jc w:val="both"/>
        <w:rPr>
          <w:rFonts w:cs="Arial"/>
        </w:rPr>
      </w:pPr>
      <w:r w:rsidRPr="00727A22">
        <w:rPr>
          <w:rFonts w:cs="Arial"/>
        </w:rPr>
        <w:t xml:space="preserve">Εμείς, σε αυτή την πολιτική θέση, προφανώς, είμαστε αντίθετοι. Ήδη στην προηγούμενη συνεδρίαση τοποθετηθήκαμε. Λέμε ότι είναι μια θέση, η οποία συντείνει στο να γίνεται </w:t>
      </w:r>
      <w:r w:rsidR="00C90AB6" w:rsidRPr="00727A22">
        <w:rPr>
          <w:rFonts w:cs="Arial"/>
        </w:rPr>
        <w:t>εύπεπτη</w:t>
      </w:r>
      <w:r w:rsidR="00D300B3" w:rsidRPr="00727A22">
        <w:rPr>
          <w:rFonts w:cs="Arial"/>
        </w:rPr>
        <w:t xml:space="preserve"> </w:t>
      </w:r>
      <w:r w:rsidRPr="00727A22">
        <w:rPr>
          <w:rFonts w:cs="Arial"/>
        </w:rPr>
        <w:t>για το λαό η αναγκαιότητα αυτών των αναβαθμίσεων, ο οποίος μέσα από την καλλιέργεια ενός κλίματος ζει την αγωνία των αποτελεσμάτων της τουρκικής επιθετικότητας, ζει μια προσπάθεια αναθεώρησης συνθηκών καταπάτησης του λεγόμενου Διεθνούς Δικαίου.</w:t>
      </w:r>
    </w:p>
    <w:p w:rsidR="00356CEF" w:rsidRPr="00727A22" w:rsidRDefault="00356CEF" w:rsidP="00727A22">
      <w:pPr>
        <w:spacing w:after="0" w:line="271" w:lineRule="auto"/>
        <w:ind w:firstLine="720"/>
        <w:jc w:val="both"/>
        <w:rPr>
          <w:rFonts w:cs="Arial"/>
        </w:rPr>
      </w:pPr>
      <w:r w:rsidRPr="00727A22">
        <w:rPr>
          <w:rFonts w:cs="Arial"/>
        </w:rPr>
        <w:t xml:space="preserve">Όλα αυτά γιατί συμβαίνουν; Η απάντηση είναι, ότι αυτές οι καταστάσεις εξελίσσονται στην καθημερινότητά μας, στην καθημερινότητα του ελληνικού λαού και η αιτία είναι η πολιτική και τη σημερινής Κυβέρνησης και της Κυβέρνησης του ΣΥΡΙΖΑ. Είναι γνωστό κι αυτό, πλέον, δε μπορεί, να κρυφτεί και, μάλιστα, την τελευταία περίοδο κραυγάζει ότι «η τουρκική επιθετικότητα τροφοδοτείται ασταμάτητα από το παζάρι της Τουρκικής </w:t>
      </w:r>
      <w:r w:rsidRPr="00727A22">
        <w:rPr>
          <w:rFonts w:cs="Arial"/>
        </w:rPr>
        <w:lastRenderedPageBreak/>
        <w:t>Κυβέρνησης και των Ηνωμένων Πολιτειών στο που θα βρεθεί και που θα πατήσει η Τουρκική Κυβέρνηση, δηλαδή η τουρκική αστική τάξη».</w:t>
      </w:r>
    </w:p>
    <w:p w:rsidR="00566247" w:rsidRPr="00727A22" w:rsidRDefault="00356CEF" w:rsidP="00727A22">
      <w:pPr>
        <w:spacing w:after="0" w:line="271" w:lineRule="auto"/>
        <w:ind w:firstLine="720"/>
        <w:jc w:val="both"/>
        <w:rPr>
          <w:rFonts w:eastAsia="Calibri"/>
        </w:rPr>
      </w:pPr>
      <w:r w:rsidRPr="00727A22">
        <w:rPr>
          <w:rFonts w:eastAsia="Calibri"/>
        </w:rPr>
        <w:t xml:space="preserve">Μέσα από αυτό το κλίμα που δημιουργείται κάποιοι τρίβουν τα χέρια τους και τα τρίβουν γιατί κερδοσκοπούν,  πρώτα απ' όλα οι μέτοχοι της </w:t>
      </w:r>
      <w:r w:rsidRPr="00727A22">
        <w:rPr>
          <w:rFonts w:eastAsia="Calibri"/>
          <w:lang w:val="en-US"/>
        </w:rPr>
        <w:t>Lockheed</w:t>
      </w:r>
      <w:r w:rsidRPr="00727A22">
        <w:rPr>
          <w:rFonts w:eastAsia="Calibri"/>
        </w:rPr>
        <w:t xml:space="preserve"> </w:t>
      </w:r>
      <w:r w:rsidRPr="00727A22">
        <w:rPr>
          <w:rFonts w:eastAsia="Calibri"/>
          <w:lang w:val="en-US"/>
        </w:rPr>
        <w:t>Martin</w:t>
      </w:r>
      <w:r w:rsidRPr="00727A22">
        <w:rPr>
          <w:rFonts w:eastAsia="Calibri"/>
        </w:rPr>
        <w:t xml:space="preserve">. Πίσω από την Lockheed Martin βρίσκεται η </w:t>
      </w:r>
      <w:r w:rsidR="00566247" w:rsidRPr="00727A22">
        <w:rPr>
          <w:rFonts w:eastAsia="Calibri"/>
        </w:rPr>
        <w:t>Α</w:t>
      </w:r>
      <w:r w:rsidRPr="00727A22">
        <w:rPr>
          <w:rFonts w:eastAsia="Calibri"/>
        </w:rPr>
        <w:t xml:space="preserve">μερικανική </w:t>
      </w:r>
      <w:r w:rsidR="00566247" w:rsidRPr="00727A22">
        <w:rPr>
          <w:rFonts w:eastAsia="Calibri"/>
        </w:rPr>
        <w:t>Κ</w:t>
      </w:r>
      <w:r w:rsidRPr="00727A22">
        <w:rPr>
          <w:rFonts w:eastAsia="Calibri"/>
        </w:rPr>
        <w:t xml:space="preserve">υβέρνηση, η </w:t>
      </w:r>
      <w:r w:rsidR="00566247" w:rsidRPr="00727A22">
        <w:rPr>
          <w:rFonts w:eastAsia="Calibri"/>
        </w:rPr>
        <w:t>Α</w:t>
      </w:r>
      <w:r w:rsidRPr="00727A22">
        <w:rPr>
          <w:rFonts w:eastAsia="Calibri"/>
        </w:rPr>
        <w:t>μερικανική πολιτική, η οποία  μέσω αυτού  του κλίματος που διαμορφώνεται αυτή τη στιγμή</w:t>
      </w:r>
      <w:r w:rsidR="00566247" w:rsidRPr="00727A22">
        <w:rPr>
          <w:rFonts w:eastAsia="Calibri"/>
        </w:rPr>
        <w:t>,</w:t>
      </w:r>
      <w:r w:rsidRPr="00727A22">
        <w:rPr>
          <w:rFonts w:eastAsia="Calibri"/>
        </w:rPr>
        <w:t xml:space="preserve"> εντείνει την χειραγώγηση,  μιας ακόμη χώρας και μάλιστα στην ευαίσθητη περιοχή των Βαλκανίων που ως γνωστόν  θέλει να προσδέσει όλες τις χώρες στο άρμα της. Είναι γνωστό ότι και ο ΣΥΡΙΖΑ, ως προηγούμενη κυβέρνηση έπαιξε το ρόλο του μεντεσέ στην επιλογή της βόρειας Μακεδονίας, να έρθει προς το ΝΑΤΟ. </w:t>
      </w:r>
    </w:p>
    <w:p w:rsidR="00356CEF" w:rsidRPr="00727A22" w:rsidRDefault="00356CEF" w:rsidP="00727A22">
      <w:pPr>
        <w:spacing w:after="0" w:line="271" w:lineRule="auto"/>
        <w:ind w:firstLine="720"/>
        <w:jc w:val="both"/>
        <w:rPr>
          <w:rFonts w:eastAsia="Calibri"/>
        </w:rPr>
      </w:pPr>
      <w:r w:rsidRPr="00727A22">
        <w:rPr>
          <w:rFonts w:eastAsia="Calibri"/>
        </w:rPr>
        <w:t>Τρίβει, επίσης, τα χέρια της και η αστική τάξη της Ελλάδας γιατί συνειδητά παραπλ</w:t>
      </w:r>
      <w:r w:rsidR="00566247" w:rsidRPr="00727A22">
        <w:rPr>
          <w:rFonts w:eastAsia="Calibri"/>
        </w:rPr>
        <w:t>ανά</w:t>
      </w:r>
      <w:r w:rsidRPr="00727A22">
        <w:rPr>
          <w:rFonts w:eastAsia="Calibri"/>
        </w:rPr>
        <w:t xml:space="preserve"> το λαό, παρουσιάζει τον οργανισμό του ΝΑΤΟ, έναν εγκληματικό οργανισμό, σαν θεματοφύλακα της ειρήνης και της ασφάλειας του λαού. Το ίδιο συμβαίνει με την </w:t>
      </w:r>
      <w:r w:rsidR="00566247" w:rsidRPr="00727A22">
        <w:rPr>
          <w:rFonts w:eastAsia="Calibri"/>
        </w:rPr>
        <w:t>Αμερικάνικη Κ</w:t>
      </w:r>
      <w:r w:rsidRPr="00727A22">
        <w:rPr>
          <w:rFonts w:eastAsia="Calibri"/>
        </w:rPr>
        <w:t>υβέρνηση και την αμερικανική πολιτική, μάλιστα το ζήσαμε την τελευταία περίοδο με ιδιαίτερη ένταση, μετά την ολοκλήρωση της στρατιωτικής συμφωνίας</w:t>
      </w:r>
      <w:r w:rsidR="00566247" w:rsidRPr="00727A22">
        <w:rPr>
          <w:rFonts w:eastAsia="Calibri"/>
        </w:rPr>
        <w:t>,</w:t>
      </w:r>
      <w:r w:rsidRPr="00727A22">
        <w:rPr>
          <w:rFonts w:eastAsia="Calibri"/>
        </w:rPr>
        <w:t xml:space="preserve"> για τις βάσεις. Βέβαια, αυτή η προσπάθεια της Ελληνικής Κυβέρνησης δεν κράτησε πολύ και μέσα από τις εξελίξεις που ακολούθησαν, κάποιοι έχουν πάθει αφωνία. Έχουν αδυναμία, πλέον, να υπερασπιστούν το ΝΑΤΟ και τις Ηνωμένες πολιτείες.</w:t>
      </w:r>
    </w:p>
    <w:p w:rsidR="00356CEF" w:rsidRPr="00727A22" w:rsidRDefault="00356CEF" w:rsidP="00727A22">
      <w:pPr>
        <w:spacing w:after="0" w:line="271" w:lineRule="auto"/>
        <w:ind w:firstLine="720"/>
        <w:jc w:val="both"/>
        <w:rPr>
          <w:rFonts w:eastAsia="Calibri"/>
        </w:rPr>
      </w:pPr>
      <w:r w:rsidRPr="00727A22">
        <w:rPr>
          <w:rFonts w:eastAsia="Calibri"/>
        </w:rPr>
        <w:t xml:space="preserve">Λέμε ότι είναι καιρός να γίνει κατανοητό ότι όσο και εάν ματώσει οικονομικά ο λαός μας, όσο και εάν αυτά τα οπλικά συστήματα αναβαθμιστούν ή αγοράσουμε και καινούργια, εάν δεν αλλάξει η πολιτική της </w:t>
      </w:r>
      <w:r w:rsidR="00566247" w:rsidRPr="00727A22">
        <w:rPr>
          <w:rFonts w:eastAsia="Calibri"/>
        </w:rPr>
        <w:t>Κ</w:t>
      </w:r>
      <w:r w:rsidRPr="00727A22">
        <w:rPr>
          <w:rFonts w:eastAsia="Calibri"/>
        </w:rPr>
        <w:t>υβέρνησης, δεν πρόκειται κανένα από αυτά τα συστήματα να πιάσει τόπο. Φυσικά, δεν περιμένου</w:t>
      </w:r>
      <w:r w:rsidR="00566247" w:rsidRPr="00727A22">
        <w:rPr>
          <w:rFonts w:eastAsia="Calibri"/>
        </w:rPr>
        <w:t>με ούτε από την κυβέρνηση της Νέας Δημοκρατίας</w:t>
      </w:r>
      <w:r w:rsidRPr="00727A22">
        <w:rPr>
          <w:rFonts w:eastAsia="Calibri"/>
        </w:rPr>
        <w:t>, ούτε από την κυβέρνηση του ΣΥΡΙΖΑ να αλλάξει πολιτική, γιατί αυτή η πολιτική</w:t>
      </w:r>
      <w:r w:rsidR="00566247" w:rsidRPr="00727A22">
        <w:rPr>
          <w:rFonts w:eastAsia="Calibri"/>
        </w:rPr>
        <w:t>,</w:t>
      </w:r>
      <w:r w:rsidRPr="00727A22">
        <w:rPr>
          <w:rFonts w:eastAsia="Calibri"/>
        </w:rPr>
        <w:t xml:space="preserve"> είναι πολιτική της αστικής τάξης, είναι αντίθετη με τα συμφέροντα του λαού μας. Με αυτή τη λο</w:t>
      </w:r>
      <w:r w:rsidR="00566247" w:rsidRPr="00727A22">
        <w:rPr>
          <w:rFonts w:eastAsia="Calibri"/>
        </w:rPr>
        <w:t>γική και με όσα είχαμε αναλύσει</w:t>
      </w:r>
      <w:r w:rsidRPr="00727A22">
        <w:rPr>
          <w:rFonts w:eastAsia="Calibri"/>
        </w:rPr>
        <w:t xml:space="preserve"> στην προηγούμενη συνεδρίαση, όσο αναφορά την αναβάθμιση των </w:t>
      </w:r>
      <w:r w:rsidRPr="00727A22">
        <w:rPr>
          <w:rFonts w:eastAsia="Calibri"/>
          <w:lang w:val="en-US"/>
        </w:rPr>
        <w:t>F</w:t>
      </w:r>
      <w:r w:rsidRPr="00727A22">
        <w:rPr>
          <w:rFonts w:eastAsia="Calibri"/>
        </w:rPr>
        <w:t>16, ψηφίζουμε «όχι».</w:t>
      </w:r>
    </w:p>
    <w:p w:rsidR="00356CEF" w:rsidRPr="00727A22" w:rsidRDefault="00356CEF" w:rsidP="00727A22">
      <w:pPr>
        <w:spacing w:after="0" w:line="271" w:lineRule="auto"/>
        <w:ind w:firstLine="720"/>
        <w:jc w:val="both"/>
        <w:rPr>
          <w:rFonts w:eastAsia="Calibri"/>
        </w:rPr>
      </w:pPr>
      <w:r w:rsidRPr="00727A22">
        <w:rPr>
          <w:rFonts w:eastAsia="Calibri"/>
        </w:rPr>
        <w:t xml:space="preserve"> Για τα </w:t>
      </w:r>
      <w:r w:rsidRPr="00727A22">
        <w:rPr>
          <w:rFonts w:eastAsia="Calibri"/>
          <w:lang w:val="en-US"/>
        </w:rPr>
        <w:t>Mirage</w:t>
      </w:r>
      <w:r w:rsidRPr="00727A22">
        <w:rPr>
          <w:rFonts w:eastAsia="Calibri"/>
        </w:rPr>
        <w:t xml:space="preserve">, τα οποία θεωρούμε ότι είναι συνέχεια ενός προγράμματος συντήρησης, το οποίο για οικονομικούς λόγους δεν προχώρησε ή έχει διακοπεί, ψηφίζουμε «παρών». </w:t>
      </w:r>
    </w:p>
    <w:p w:rsidR="00356CEF" w:rsidRPr="00727A22" w:rsidRDefault="00356CEF" w:rsidP="00727A22">
      <w:pPr>
        <w:spacing w:after="0" w:line="271" w:lineRule="auto"/>
        <w:ind w:firstLine="720"/>
        <w:jc w:val="both"/>
        <w:rPr>
          <w:rFonts w:eastAsia="Calibri"/>
        </w:rPr>
      </w:pPr>
      <w:r w:rsidRPr="00727A22">
        <w:rPr>
          <w:rFonts w:eastAsia="Calibri"/>
        </w:rPr>
        <w:t xml:space="preserve">Όσο αναφορά την λειτουργία των </w:t>
      </w:r>
      <w:r w:rsidR="00566247" w:rsidRPr="00727A22">
        <w:rPr>
          <w:rFonts w:eastAsia="Calibri"/>
        </w:rPr>
        <w:t>Ν</w:t>
      </w:r>
      <w:r w:rsidRPr="00727A22">
        <w:rPr>
          <w:rFonts w:eastAsia="Calibri"/>
        </w:rPr>
        <w:t xml:space="preserve">αυπηγείων, για εμάς δεν είναι ξεκάθαρη η διαδικασία που ακολουθήθηκε μεταξύ των εταιρειών και των συμφωνιών, όπως πήγαν και ήλθαν, έχουμε κάποιους ενδοιασμούς και ψηφίζουμε «παρών». </w:t>
      </w:r>
    </w:p>
    <w:p w:rsidR="00356CEF" w:rsidRPr="00727A22" w:rsidRDefault="00356CEF" w:rsidP="00727A22">
      <w:pPr>
        <w:spacing w:after="0" w:line="271" w:lineRule="auto"/>
        <w:ind w:firstLine="720"/>
        <w:jc w:val="both"/>
        <w:rPr>
          <w:rFonts w:eastAsia="Calibri"/>
        </w:rPr>
      </w:pPr>
      <w:r w:rsidRPr="00727A22">
        <w:rPr>
          <w:rFonts w:eastAsia="Calibri"/>
        </w:rPr>
        <w:t xml:space="preserve">Για τα στρατιωτικά νοσοκομεία, άρθρο 4, είναι μια κατάσταση που οι στρατιωτικοί εν ενεργεία, αλλά και οι απόστρατοι, τη βιώνουν. Πραγματικά, δεν θα την χαρακτήριζα δραματική, είναι ιδιαίτερα άσχημη. Σε αυτό τον τομέα χρειάζεται και η </w:t>
      </w:r>
      <w:r w:rsidR="00566247" w:rsidRPr="00727A22">
        <w:rPr>
          <w:rFonts w:eastAsia="Calibri"/>
        </w:rPr>
        <w:t>Κ</w:t>
      </w:r>
      <w:r w:rsidRPr="00727A22">
        <w:rPr>
          <w:rFonts w:eastAsia="Calibri"/>
        </w:rPr>
        <w:t>υβέρνηση και γενικά τα κόμματα της αντιπολίτευσης, να ασχοληθούν ιδιαίτερα και να δούμε πώς μπορούμε να βελτιώσουμε αυτή την κατάσταση.</w:t>
      </w:r>
    </w:p>
    <w:p w:rsidR="00356CEF" w:rsidRPr="00727A22" w:rsidRDefault="00356CEF" w:rsidP="00727A22">
      <w:pPr>
        <w:spacing w:after="0" w:line="271" w:lineRule="auto"/>
        <w:ind w:firstLine="720"/>
        <w:jc w:val="both"/>
        <w:rPr>
          <w:rFonts w:eastAsia="Calibri"/>
        </w:rPr>
      </w:pPr>
      <w:r w:rsidRPr="00727A22">
        <w:rPr>
          <w:rFonts w:eastAsia="Calibri"/>
        </w:rPr>
        <w:t xml:space="preserve">Για το θέμα του προσωπικού των </w:t>
      </w:r>
      <w:r w:rsidR="00566247" w:rsidRPr="00727A22">
        <w:rPr>
          <w:rFonts w:eastAsia="Calibri"/>
        </w:rPr>
        <w:t>Ε</w:t>
      </w:r>
      <w:r w:rsidRPr="00727A22">
        <w:rPr>
          <w:rFonts w:eastAsia="Calibri"/>
        </w:rPr>
        <w:t xml:space="preserve">νόπλων </w:t>
      </w:r>
      <w:r w:rsidR="00566247" w:rsidRPr="00727A22">
        <w:rPr>
          <w:rFonts w:eastAsia="Calibri"/>
        </w:rPr>
        <w:t>Δ</w:t>
      </w:r>
      <w:r w:rsidRPr="00727A22">
        <w:rPr>
          <w:rFonts w:eastAsia="Calibri"/>
        </w:rPr>
        <w:t>υνάμεων, ήθελα να κάνω μια παρατήρηση. Όσα μπαλώματα και εάν κάνουμε το ύφασμα είναι πλέον πάρα πολύ παλιό. Υπάρχει μια πανσπερμία στελεχών, προερχόμενο από διάφορες κατηγορίες, η οποία έχει την αφετηρία της στα πρώτα μεταπολεμικά χρόνια, όταν ακόμα και οι δωσίλογοι και οι συνεργάτες των Γερμανών</w:t>
      </w:r>
      <w:r w:rsidR="00566247" w:rsidRPr="00727A22">
        <w:rPr>
          <w:rFonts w:eastAsia="Calibri"/>
        </w:rPr>
        <w:t>,</w:t>
      </w:r>
      <w:r w:rsidRPr="00727A22">
        <w:rPr>
          <w:rFonts w:eastAsia="Calibri"/>
        </w:rPr>
        <w:t xml:space="preserve"> εντάχθηκαν σαν στελέχη στις </w:t>
      </w:r>
      <w:r w:rsidR="00566247" w:rsidRPr="00727A22">
        <w:rPr>
          <w:rFonts w:eastAsia="Calibri"/>
        </w:rPr>
        <w:t>Έ</w:t>
      </w:r>
      <w:r w:rsidRPr="00727A22">
        <w:rPr>
          <w:rFonts w:eastAsia="Calibri"/>
        </w:rPr>
        <w:t xml:space="preserve">νοπλες </w:t>
      </w:r>
      <w:r w:rsidR="00566247" w:rsidRPr="00727A22">
        <w:rPr>
          <w:rFonts w:eastAsia="Calibri"/>
        </w:rPr>
        <w:t>Δ</w:t>
      </w:r>
      <w:r w:rsidRPr="00727A22">
        <w:rPr>
          <w:rFonts w:eastAsia="Calibri"/>
        </w:rPr>
        <w:t>υνάμεις. Όλα αυτά είναι γνωστά ιστορικά.</w:t>
      </w:r>
    </w:p>
    <w:p w:rsidR="00356CEF" w:rsidRPr="00727A22" w:rsidRDefault="00356CEF" w:rsidP="00727A22">
      <w:pPr>
        <w:spacing w:after="0" w:line="271" w:lineRule="auto"/>
        <w:ind w:firstLine="720"/>
        <w:jc w:val="both"/>
      </w:pPr>
    </w:p>
    <w:p w:rsidR="00356CEF" w:rsidRPr="00727A22" w:rsidRDefault="00356CEF" w:rsidP="00727A22">
      <w:pPr>
        <w:spacing w:after="0" w:line="271" w:lineRule="auto"/>
        <w:ind w:firstLine="720"/>
        <w:jc w:val="both"/>
        <w:sectPr w:rsidR="00356CEF" w:rsidRPr="00727A2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pPr>
    </w:p>
    <w:p w:rsidR="00356CEF" w:rsidRPr="00727A22" w:rsidRDefault="00356CEF" w:rsidP="00727A22">
      <w:pPr>
        <w:spacing w:after="0" w:line="271" w:lineRule="auto"/>
        <w:ind w:firstLine="720"/>
        <w:jc w:val="both"/>
      </w:pPr>
      <w:r w:rsidRPr="00727A22">
        <w:lastRenderedPageBreak/>
        <w:t>Από τότε μέχρι σήμερα, έχουν υπάρξει σαν προέλευση κατηγορίες πάρα πολλές.  Σε πάρα πολλές από αυτές τις κατηγορίες,  υπάρχουν αλληλοσυγκρουόμενη νομοθεσία  ή και συμφέροντα, αν θέλετε  μέσα στις Ένοπλες Δυνάμεις.  Νομίζουμε πως είναι καιρός,  αυτά τα πράγματα  σιγά σ</w:t>
      </w:r>
      <w:r w:rsidR="00D351CF" w:rsidRPr="00727A22">
        <w:t xml:space="preserve">ιγά  να αρχίσουν να λύνονται, </w:t>
      </w:r>
      <w:r w:rsidRPr="00727A22">
        <w:t xml:space="preserve">ούτως ώστε να υπάρξει και μια ηρεμία  ανάμεσα στα στελέχη.  Μέχρι τώρα  καμία </w:t>
      </w:r>
      <w:r w:rsidR="00D351CF" w:rsidRPr="00727A22">
        <w:t>Κ</w:t>
      </w:r>
      <w:r w:rsidRPr="00727A22">
        <w:t xml:space="preserve">υβέρνηση,  δεν έχει τολμήσει πραγματικά να ασχοληθεί  συνολικά με αυτό το κομμάτι.  Όσον αφορά, το πολιτικό προσωπικό του Υπουργείου Άμυνας, έχει μια πολυπλοκότητα, θέλουμε να το μελετήσουμε λίγο ακόμα. Επιφυλασσόμαστε και θα τοποθετηθούμε στην Ολομέλεια. </w:t>
      </w:r>
    </w:p>
    <w:p w:rsidR="007A6ABF" w:rsidRPr="00727A22" w:rsidRDefault="00356CEF" w:rsidP="00727A22">
      <w:pPr>
        <w:spacing w:after="0" w:line="271" w:lineRule="auto"/>
        <w:ind w:firstLine="720"/>
        <w:jc w:val="both"/>
      </w:pPr>
      <w:r w:rsidRPr="00727A22">
        <w:t>Όσον αφορά, τη φορολογική ενημερότητα για τα ΕΑΣ, φυσικά και συμφωνούμε, είναι μια διαδικασία που πέρυσι την αντίστοιχη διαδικασία την είχε προκαλέσει το ΚΚΕ, τουλάχιστον μέχρι να οριστικοποιηθεί η λύση σ' αυτό το πρόβλημα.</w:t>
      </w:r>
    </w:p>
    <w:p w:rsidR="007A6ABF" w:rsidRPr="00727A22" w:rsidRDefault="00356CEF" w:rsidP="00727A22">
      <w:pPr>
        <w:spacing w:after="0" w:line="271" w:lineRule="auto"/>
        <w:ind w:firstLine="720"/>
        <w:jc w:val="both"/>
        <w:rPr>
          <w:rFonts w:cs="Arial"/>
        </w:rPr>
      </w:pPr>
      <w:r w:rsidRPr="00727A22">
        <w:t xml:space="preserve"> </w:t>
      </w:r>
      <w:r w:rsidR="007A6ABF" w:rsidRPr="00727A22">
        <w:t xml:space="preserve">Στο σημείο αυτό γίνεται </w:t>
      </w:r>
      <w:r w:rsidR="007A6ABF" w:rsidRPr="00727A22">
        <w:rPr>
          <w:rFonts w:cs="Arial"/>
        </w:rPr>
        <w:t xml:space="preserve"> η β΄ ανάγνωση του καταλόγου των μελών της Επιτροπής.  Παρόντες ήταν οι κ.κ. Βουλευτές Αναστασιάδης Σάββας, Βαγιωνάς Γεώργιος, Βασιλειάδης Βασίλειος, </w:t>
      </w:r>
      <w:proofErr w:type="spellStart"/>
      <w:r w:rsidR="007A6ABF" w:rsidRPr="00727A22">
        <w:rPr>
          <w:rFonts w:cs="Arial"/>
        </w:rPr>
        <w:t>Σκόνδρα</w:t>
      </w:r>
      <w:proofErr w:type="spellEnd"/>
      <w:r w:rsidR="007A6ABF" w:rsidRPr="00727A22">
        <w:rPr>
          <w:rFonts w:cs="Arial"/>
        </w:rPr>
        <w:t xml:space="preserve"> Ασημίνα, Γκίκας Στέφανος, Γκιουλέκας Κωνσταντίνος, Δαβάκης Αθανάσιος, Δερμεντζόπουλος Χρήστος, Δημοσχάκης Αναστάσιος, Καββαδάς Αθανάσιος, </w:t>
      </w:r>
      <w:proofErr w:type="spellStart"/>
      <w:r w:rsidR="007A6ABF" w:rsidRPr="00727A22">
        <w:rPr>
          <w:rFonts w:cs="Arial"/>
        </w:rPr>
        <w:t>Μπαράλιακος</w:t>
      </w:r>
      <w:proofErr w:type="spellEnd"/>
      <w:r w:rsidR="007A6ABF" w:rsidRPr="00727A22">
        <w:rPr>
          <w:rFonts w:cs="Arial"/>
        </w:rPr>
        <w:t xml:space="preserve"> Ξενοφών, Κεδίκογλου Συμεών (Σίμος), Κουτσούμπας Ανδρέας, Λαζαρίδης Μακάριος, Λαμπρόπουλος Ιωάννης, </w:t>
      </w:r>
      <w:proofErr w:type="spellStart"/>
      <w:r w:rsidR="007A6ABF" w:rsidRPr="00727A22">
        <w:rPr>
          <w:rFonts w:cs="Arial"/>
        </w:rPr>
        <w:t>Λιούτας</w:t>
      </w:r>
      <w:proofErr w:type="spellEnd"/>
      <w:r w:rsidR="007A6ABF" w:rsidRPr="00727A22">
        <w:rPr>
          <w:rFonts w:cs="Arial"/>
        </w:rPr>
        <w:t xml:space="preserve"> Αθανάσιος, Κατσανιώτης Ανδρέας, Παπαδόπουλος Μιχαήλ (Μιχάλης), Κέλλας Χρήστος, Σενετάκης Μάξιμος, Στυλιανίδης Ευριπίδης, </w:t>
      </w:r>
      <w:proofErr w:type="spellStart"/>
      <w:r w:rsidR="007A6ABF" w:rsidRPr="00727A22">
        <w:rPr>
          <w:rFonts w:cs="Arial"/>
        </w:rPr>
        <w:t>Δούνια</w:t>
      </w:r>
      <w:proofErr w:type="spellEnd"/>
      <w:r w:rsidR="007A6ABF" w:rsidRPr="00727A22">
        <w:rPr>
          <w:rFonts w:cs="Arial"/>
        </w:rPr>
        <w:t xml:space="preserve"> </w:t>
      </w:r>
      <w:proofErr w:type="spellStart"/>
      <w:r w:rsidR="007A6ABF" w:rsidRPr="00727A22">
        <w:rPr>
          <w:rFonts w:cs="Arial"/>
        </w:rPr>
        <w:t>Πανγιώτα</w:t>
      </w:r>
      <w:proofErr w:type="spellEnd"/>
      <w:r w:rsidR="007A6ABF" w:rsidRPr="00727A22">
        <w:rPr>
          <w:rFonts w:cs="Arial"/>
        </w:rPr>
        <w:t xml:space="preserve">, Χατζηδάκης Διονύσιος, </w:t>
      </w:r>
      <w:r w:rsidR="007A6ABF" w:rsidRPr="00727A22">
        <w:rPr>
          <w:rFonts w:cs="Arial,Bold"/>
          <w:bCs/>
        </w:rPr>
        <w:t>Αθανασίου Αθανάσιος (Νάσος), Αμανατίδης Ιωάννης, Αναγνωστοπούλου Αθανασία (Σία), Αυγέρη Δώρα, Δρίτσας Θεόδωρος, Ηγουμενίδης Νικόλαος,</w:t>
      </w:r>
      <w:r w:rsidR="00882BA3" w:rsidRPr="00727A22">
        <w:rPr>
          <w:rFonts w:cs="Arial,Bold"/>
          <w:bCs/>
        </w:rPr>
        <w:t xml:space="preserve"> </w:t>
      </w:r>
      <w:r w:rsidR="007A6ABF" w:rsidRPr="00727A22">
        <w:rPr>
          <w:rFonts w:cs="Arial,Bold"/>
          <w:bCs/>
        </w:rPr>
        <w:t xml:space="preserve">Τελιγιορίδου Ολυμπία, Ζαχαριάδης Κωνσταντίνος, Χαρίτου Δημήτριος (Τάκης), </w:t>
      </w:r>
      <w:r w:rsidR="007A6ABF" w:rsidRPr="00727A22">
        <w:rPr>
          <w:rFonts w:cs="Arial"/>
        </w:rPr>
        <w:t>Αχμέτ Ιλχάν, Κεγκέρογλου Βασίλειος, Πουλάς Ανδρέας, Δελής Γιάννης, Παπαναστάσης Νικόλαος, Παφίλης Αθανάσιος, Μυλωνάκης Αντώνιος, Χήτας Κωνσταντίνος, Γρηγοριάδης Κλέων και Σακοράφα Σοφία.</w:t>
      </w:r>
    </w:p>
    <w:p w:rsidR="00356CEF" w:rsidRPr="00727A22" w:rsidRDefault="00356CEF" w:rsidP="00727A22">
      <w:pPr>
        <w:spacing w:after="0" w:line="271" w:lineRule="auto"/>
        <w:ind w:firstLine="720"/>
        <w:jc w:val="both"/>
      </w:pPr>
      <w:r w:rsidRPr="00727A22">
        <w:rPr>
          <w:b/>
        </w:rPr>
        <w:t>ΚΩΝΣΤΑΝΤΙΝΟΣ ΓΚΙΟΥΛΕΚΑΣ (Πρόεδρος της Επιτροπής):</w:t>
      </w:r>
      <w:r w:rsidRPr="00727A22">
        <w:t xml:space="preserve">  Τον λόγο έχει ο κ. Μυλωνάκης. </w:t>
      </w:r>
    </w:p>
    <w:p w:rsidR="00356CEF" w:rsidRPr="00727A22" w:rsidRDefault="00356CEF" w:rsidP="00727A22">
      <w:pPr>
        <w:spacing w:after="0" w:line="271" w:lineRule="auto"/>
        <w:ind w:firstLine="720"/>
        <w:jc w:val="both"/>
      </w:pPr>
      <w:r w:rsidRPr="00727A22">
        <w:rPr>
          <w:b/>
        </w:rPr>
        <w:t>ΑΝΤΩΝΙΟΣ ΜΥΛΩΝΑΚΗΣ (Ειδικός Αγορητής της Ελληνικής Λύσης):</w:t>
      </w:r>
      <w:r w:rsidRPr="00727A22">
        <w:t xml:space="preserve">  Ευχαριστώ. Κύριε Πρόεδρε, κύριε Υπουργέ,  κυρίες και κύριοι συνάδελφοι είναι απίστευτο και όμως ελληνικό,  αυτό το οποίο βιώνουμε τώρα και θα βιώσουμε από εδώ και πέρα, δεν θα το έχουμε ξαναζήσει.  Μόλις, είπε  ο κύριος Υπουργός,  ότι έρχονται και άλλα νομοσχέδια  και για τα μη επανδρωμένα τα … κ.λπ., και δεν ξέρω αν θα ενοικιαστούν και από το Ισραήλ κ.λπ.. Τα θέλουμε όλα υποτίθεται, διότι τώρα φτάσαμε στο και πέντε. Τώρα που το γάλα έχει γίνει γιαούρτι. Ακούστε κάτι, διότι τα παραμύθια πρέπει να τελειώνουν. Οι εγκληματικές πολιτικές της </w:t>
      </w:r>
      <w:r w:rsidR="00D351CF" w:rsidRPr="00727A22">
        <w:t xml:space="preserve">Νέας </w:t>
      </w:r>
      <w:r w:rsidRPr="00727A22">
        <w:t>Δ</w:t>
      </w:r>
      <w:r w:rsidR="00D351CF" w:rsidRPr="00727A22">
        <w:t>ημοκρατίας</w:t>
      </w:r>
      <w:r w:rsidRPr="00727A22">
        <w:t xml:space="preserve">, του ΚΙΝΑΛ πρώην ΠΑΣΟΚ, ΕΛΙΑ, ΣΥΡΙΖΑ  δεν ξέρω τι άλλο, μας έχουν φέρει σε αυτή την κατάσταση. Είναι απίστευτο, από το 2012 κύριε </w:t>
      </w:r>
      <w:r w:rsidR="00D351CF" w:rsidRPr="00727A22">
        <w:t>Υ</w:t>
      </w:r>
      <w:r w:rsidRPr="00727A22">
        <w:t xml:space="preserve">πουργέ, τα  </w:t>
      </w:r>
      <w:r w:rsidRPr="00727A22">
        <w:rPr>
          <w:lang w:val="en-US"/>
        </w:rPr>
        <w:t>mirage</w:t>
      </w:r>
      <w:r w:rsidRPr="00727A22">
        <w:t xml:space="preserve"> να μην έχουν  τη συνέχεια, την  ροή που όφειλαν να έχουν τα ανταλλακτικά τους και να έχουμε αυτή την κατάσταση για 260 εκατ., τα οποία είναι, 40 εκατ. το χρόνο. Εγώ ρωτώ, δεν υπήρχαν λεφτά ακόμα και στην κρίση να δώσουμε αυτά τα χρήματα; Βεβαίως και πρέπει να έρθουν  άμεσα τα ανταλλακτικά,  βεβαίως και πρέπει να αναβαθμίσουμε  τα  </w:t>
      </w:r>
      <w:r w:rsidRPr="00727A22">
        <w:rPr>
          <w:lang w:val="en-US"/>
        </w:rPr>
        <w:t>F</w:t>
      </w:r>
      <w:r w:rsidRPr="00727A22">
        <w:t xml:space="preserve">16, βεβαίως και πρέπει να κλείσουμε το πρόβλημα με τα ΕΝΑΕ και την πρώην </w:t>
      </w:r>
      <w:r w:rsidRPr="00727A22">
        <w:rPr>
          <w:lang w:val="en-US"/>
        </w:rPr>
        <w:t>HDW</w:t>
      </w:r>
      <w:r w:rsidR="00D351CF" w:rsidRPr="00727A22">
        <w:t xml:space="preserve">  της </w:t>
      </w:r>
      <w:r w:rsidR="00D351CF" w:rsidRPr="00727A22">
        <w:rPr>
          <w:lang w:val="en-US"/>
        </w:rPr>
        <w:t>THYSEN</w:t>
      </w:r>
      <w:r w:rsidR="00D351CF" w:rsidRPr="00727A22">
        <w:t xml:space="preserve"> </w:t>
      </w:r>
      <w:r w:rsidR="00D351CF" w:rsidRPr="00727A22">
        <w:rPr>
          <w:lang w:val="en-US"/>
        </w:rPr>
        <w:t>GROUP</w:t>
      </w:r>
      <w:r w:rsidRPr="00727A22">
        <w:t xml:space="preserve">. </w:t>
      </w:r>
    </w:p>
    <w:p w:rsidR="00D351CF" w:rsidRPr="00727A22" w:rsidRDefault="00356CEF" w:rsidP="00727A22">
      <w:pPr>
        <w:spacing w:after="0" w:line="271" w:lineRule="auto"/>
        <w:ind w:firstLine="720"/>
        <w:jc w:val="both"/>
      </w:pPr>
      <w:r w:rsidRPr="00727A22">
        <w:t xml:space="preserve">Το πρόγραμμα λοιπόν, στο άρθρο 1, είναι για την αναβάθμιση των </w:t>
      </w:r>
      <w:r w:rsidRPr="00727A22">
        <w:rPr>
          <w:lang w:val="en-US"/>
        </w:rPr>
        <w:t>F</w:t>
      </w:r>
      <w:r w:rsidRPr="00727A22">
        <w:t xml:space="preserve"> 16. Όπως είπαμε 279 εκατ. και κάτι είναι αναγκαία, διότι θα πρέπει να καλυφθεί το κενό μέσα σε αυτά τα 6 -7 χρόνια, περίπου τόσο θα κάνουν για να μην πω και παραπάνω, έτσι όπως τα βλέπω τα πράγματα, μεταξύ της 4</w:t>
      </w:r>
      <w:r w:rsidRPr="00727A22">
        <w:rPr>
          <w:vertAlign w:val="superscript"/>
        </w:rPr>
        <w:t>ης</w:t>
      </w:r>
      <w:r w:rsidRPr="00727A22">
        <w:t xml:space="preserve"> και 5</w:t>
      </w:r>
      <w:r w:rsidRPr="00727A22">
        <w:rPr>
          <w:vertAlign w:val="superscript"/>
        </w:rPr>
        <w:t>ης</w:t>
      </w:r>
      <w:r w:rsidRPr="00727A22">
        <w:t xml:space="preserve"> γενεάς. Είναι ένα λογικό εγχείρημα, το οποίο θα πρέπει να το στηρίξουμε όλοι μας. Είναι αργά, θα ρωτήσει κάποιος. Ναι, είναι αργά θα πω εγώ. Ήδη, έπρεπε να έχουμε ξεκινήσει, ήδη έπρεπε να τα έχουμε, τουλάχιστον τα μισά, και παραπάνω </w:t>
      </w:r>
      <w:r w:rsidRPr="00727A22">
        <w:lastRenderedPageBreak/>
        <w:t xml:space="preserve">στα χέρια της η Πολεμική Αεροπορία, για να μπορούν να κάνουν τη δουλειά. Πολύ φοβάμαι, ότι το Διεθνές Δίκαιο θα μας «φάει» τελικά. Ποιο είναι το Διεθνές Δίκαιο; Το Διεθνές Δίκαιο, κυρίες και κύριοι, είναι το δίκαιο του ισχυρού. Βάζουμε τον οποιονδήποτε πρωθυπουργό απέναντι στον Ερντογάν. Όταν ο Ερντογάν, γνωρίζει την κατάσταση αυτή, βεβαίως και αισθάνεται διαφορετικά. </w:t>
      </w:r>
    </w:p>
    <w:p w:rsidR="00356CEF" w:rsidRPr="00727A22" w:rsidRDefault="00356CEF" w:rsidP="00727A22">
      <w:pPr>
        <w:spacing w:after="0" w:line="271" w:lineRule="auto"/>
        <w:ind w:firstLine="720"/>
        <w:jc w:val="both"/>
      </w:pPr>
      <w:r w:rsidRPr="00727A22">
        <w:t xml:space="preserve">Άρα, λοιπόν, έπρεπε να έχουν γίνει, αλλά αυτά τα εγκληματικά λάθη τα οποία έκαναν οι κυβερνήσεις, κυρίως από το 2010 μέχρι σήμερα, και αυτοί οι οποίοι μας έβαλαν στα μνημόνια και οι εντολές τις οποίες μας </w:t>
      </w:r>
      <w:r w:rsidR="00D351CF" w:rsidRPr="00727A22">
        <w:t>έδιναν</w:t>
      </w:r>
      <w:r w:rsidRPr="00727A22">
        <w:t xml:space="preserve"> να κόψουμε από την Εθνική Άμυνα κονδύλια, ορίστε η κατάσταση. Δεν είναι μόνο αυτό, εάν μιλήσετε κύριε Υπουργέ, με πιλότους της Πολεμικής Αεροπορίας, ξέρετε τι θα σας πουν; Ότι όταν δεν υπάρχει πτητική επάρκεια να ξεκινήσουν οι εκπαιδεύσεις, όπως το είπατε, η εκπαίδευσή μας κοστίζει 100 εκατ., αλλά είναι εκπαίδευση, δεν έχει σημασία αν ο Τούρκος μπαίνει μέσα στον εναέριο χώρο μας και εμείς κάνουμε τις αναχαιτίσεις.</w:t>
      </w:r>
    </w:p>
    <w:p w:rsidR="00356CEF" w:rsidRPr="00727A22" w:rsidRDefault="00356CEF" w:rsidP="00727A22">
      <w:pPr>
        <w:spacing w:after="0" w:line="271" w:lineRule="auto"/>
        <w:ind w:firstLine="720"/>
        <w:jc w:val="both"/>
        <w:rPr>
          <w:color w:val="000000"/>
        </w:rPr>
      </w:pPr>
      <w:r w:rsidRPr="00727A22">
        <w:t>Άρα, λοιπόν, αυτό τι δημιουργεί; Δημιουργεί τα προβλήματα στους χειριστές, δεν εκπαιδεύονται, οι ώρες των αεροσκαφών</w:t>
      </w:r>
      <w:r w:rsidR="00D351CF" w:rsidRPr="00727A22">
        <w:t>,</w:t>
      </w:r>
      <w:r w:rsidRPr="00727A22">
        <w:t xml:space="preserve"> δεν μπαίνουν που πρέπει να μπουν, από την άλλη μεριά αρχίζει ο φόβος και φτάνουμε σε ένα σημείο να διερωτώμεθα κάποτε, είναι ικανή η </w:t>
      </w:r>
      <w:r w:rsidR="00D351CF" w:rsidRPr="00727A22">
        <w:t>Π</w:t>
      </w:r>
      <w:r w:rsidRPr="00727A22">
        <w:t>ολεμική Αεροπορία; Βεβαίως, είναι ικανή ακόμα</w:t>
      </w:r>
      <w:r w:rsidRPr="00727A22">
        <w:rPr>
          <w:color w:val="000000"/>
        </w:rPr>
        <w:t xml:space="preserve">, αλλά, εάν πάει πίσω το πρόγραμμα θα μιλάμε για άλλα πράγματα. Τα </w:t>
      </w:r>
      <w:r w:rsidRPr="00727A22">
        <w:rPr>
          <w:color w:val="000000"/>
          <w:lang w:val="en-US"/>
        </w:rPr>
        <w:t>F</w:t>
      </w:r>
      <w:r w:rsidRPr="00727A22">
        <w:rPr>
          <w:color w:val="000000"/>
        </w:rPr>
        <w:t>-16, λοιπόν, οφείλουμε να τα αναβαθμίσουμε πάραυτα. Άλλωστε, το 70% και μακάρι να υλοποιηθεί το πρόγραμμα</w:t>
      </w:r>
      <w:r w:rsidR="00D351CF" w:rsidRPr="00727A22">
        <w:rPr>
          <w:color w:val="000000"/>
        </w:rPr>
        <w:t>,</w:t>
      </w:r>
      <w:r w:rsidRPr="00727A22">
        <w:rPr>
          <w:color w:val="000000"/>
        </w:rPr>
        <w:t xml:space="preserve"> για να ξεκινήσει να εργάζεται η </w:t>
      </w:r>
      <w:r w:rsidR="00D351CF" w:rsidRPr="00727A22">
        <w:rPr>
          <w:color w:val="000000"/>
        </w:rPr>
        <w:t>Α</w:t>
      </w:r>
      <w:r w:rsidRPr="00727A22">
        <w:rPr>
          <w:color w:val="000000"/>
        </w:rPr>
        <w:t xml:space="preserve">μυντική μας </w:t>
      </w:r>
      <w:r w:rsidR="00D351CF" w:rsidRPr="00727A22">
        <w:rPr>
          <w:color w:val="000000"/>
        </w:rPr>
        <w:t>Β</w:t>
      </w:r>
      <w:r w:rsidRPr="00727A22">
        <w:rPr>
          <w:color w:val="000000"/>
        </w:rPr>
        <w:t>ιομηχανία.</w:t>
      </w:r>
    </w:p>
    <w:p w:rsidR="00356CEF" w:rsidRPr="00727A22" w:rsidRDefault="00356CEF" w:rsidP="00727A22">
      <w:pPr>
        <w:spacing w:after="0" w:line="271" w:lineRule="auto"/>
        <w:ind w:firstLine="720"/>
        <w:jc w:val="both"/>
        <w:rPr>
          <w:color w:val="000000"/>
        </w:rPr>
      </w:pPr>
      <w:r w:rsidRPr="00727A22">
        <w:rPr>
          <w:color w:val="000000"/>
        </w:rPr>
        <w:t>Είπα προηγουμένως ότι η</w:t>
      </w:r>
      <w:r w:rsidRPr="00727A22">
        <w:t xml:space="preserve"> </w:t>
      </w:r>
      <w:r w:rsidRPr="00727A22">
        <w:rPr>
          <w:lang w:val="en-US"/>
        </w:rPr>
        <w:t>Lockheed</w:t>
      </w:r>
      <w:r w:rsidRPr="00727A22">
        <w:t xml:space="preserve"> </w:t>
      </w:r>
      <w:r w:rsidRPr="00727A22">
        <w:rPr>
          <w:lang w:val="en-US"/>
        </w:rPr>
        <w:t>Martin</w:t>
      </w:r>
      <w:r w:rsidRPr="00727A22">
        <w:t>, δεν είναι μια τυχαία εταιρεία, είναι μέσα στις 10</w:t>
      </w:r>
      <w:r w:rsidRPr="00727A22">
        <w:rPr>
          <w:lang w:val="en-US"/>
        </w:rPr>
        <w:t>top</w:t>
      </w:r>
      <w:r w:rsidRPr="00727A22">
        <w:t xml:space="preserve"> εταιρείες του κόσμου. Το δείχνει 2018 είχε 47,</w:t>
      </w:r>
      <w:r w:rsidRPr="00727A22">
        <w:rPr>
          <w:color w:val="000000"/>
        </w:rPr>
        <w:t xml:space="preserve">3 δισεκατομμύρια δολάρια τζίρο. Φέτος, το 2019, τρέχει με 65 δισεκατομμύρια δολάρια και πάνω. Οι δύο από τις έξι τουρκικές εταιρίες, οι οποίες ασχολούνται με την </w:t>
      </w:r>
      <w:r w:rsidR="00D351CF" w:rsidRPr="00727A22">
        <w:rPr>
          <w:color w:val="000000"/>
        </w:rPr>
        <w:t>Α</w:t>
      </w:r>
      <w:r w:rsidRPr="00727A22">
        <w:rPr>
          <w:color w:val="000000"/>
        </w:rPr>
        <w:t xml:space="preserve">μυντική </w:t>
      </w:r>
      <w:r w:rsidR="00D351CF" w:rsidRPr="00727A22">
        <w:rPr>
          <w:color w:val="000000"/>
        </w:rPr>
        <w:t>Β</w:t>
      </w:r>
      <w:r w:rsidRPr="00727A22">
        <w:rPr>
          <w:color w:val="000000"/>
        </w:rPr>
        <w:t>ιομηχανία, το 2018 έκαναν 3 δισεκατομμύρια δολάρια  τζίρο. Η Τουρκία έχει 9,5 δισεκατομμύρια εξαγωγές. Εμείς τι κάνουμε; Που είναι η ΕΑΒ, με τις 4 γραμμές παραγωγής που υπήρχ</w:t>
      </w:r>
      <w:r w:rsidR="00D351CF" w:rsidRPr="00727A22">
        <w:rPr>
          <w:color w:val="000000"/>
        </w:rPr>
        <w:t>ε</w:t>
      </w:r>
      <w:r w:rsidRPr="00727A22">
        <w:rPr>
          <w:color w:val="000000"/>
        </w:rPr>
        <w:t xml:space="preserve">; Που είναι η ΕΛΒΟ; Τι αυτοκίνητο θα βγάλει ο ελληνικός στρατός; Στις </w:t>
      </w:r>
      <w:r w:rsidR="00D351CF" w:rsidRPr="00727A22">
        <w:rPr>
          <w:color w:val="000000"/>
        </w:rPr>
        <w:t>Έ</w:t>
      </w:r>
      <w:r w:rsidRPr="00727A22">
        <w:rPr>
          <w:color w:val="000000"/>
        </w:rPr>
        <w:t xml:space="preserve">νοπλες </w:t>
      </w:r>
      <w:r w:rsidR="00D351CF" w:rsidRPr="00727A22">
        <w:rPr>
          <w:color w:val="000000"/>
        </w:rPr>
        <w:t>Δ</w:t>
      </w:r>
      <w:r w:rsidRPr="00727A22">
        <w:rPr>
          <w:color w:val="000000"/>
        </w:rPr>
        <w:t>υνάμεις</w:t>
      </w:r>
      <w:r w:rsidR="00D351CF" w:rsidRPr="00727A22">
        <w:rPr>
          <w:color w:val="000000"/>
        </w:rPr>
        <w:t>,</w:t>
      </w:r>
      <w:r w:rsidRPr="00727A22">
        <w:rPr>
          <w:color w:val="000000"/>
        </w:rPr>
        <w:t xml:space="preserve"> δεν είναι μόνο η Αεροπορία για το Ναυτικό, για φέρτε τα προγράμματα του ελληνικού στρατού για να δείτε τι γίνεται; Ποιος βγάζει και από που θα παραλαμβάνουμε τα αυτοκίνητα; Που είναι τα ΕΑΣ; Βεβαίως και συμφωνούμε να δοθεί μία παράταση φορολογικής ενημερότητας για να συνεχίσει, αλλά τι έργο παράγουν τα ΕΑΣ; Εδώ πρέπει να βάλουμε τα πράγματα κάτω, ένα και ένα κάνουν δύο, πρέπει να δούμε τι θέλουμε. </w:t>
      </w:r>
    </w:p>
    <w:p w:rsidR="00356CEF" w:rsidRPr="00727A22" w:rsidRDefault="00356CEF" w:rsidP="00727A22">
      <w:pPr>
        <w:spacing w:after="0" w:line="271" w:lineRule="auto"/>
        <w:ind w:firstLine="720"/>
        <w:jc w:val="both"/>
        <w:rPr>
          <w:color w:val="000000"/>
        </w:rPr>
      </w:pPr>
      <w:r w:rsidRPr="00727A22">
        <w:rPr>
          <w:color w:val="000000"/>
        </w:rPr>
        <w:t xml:space="preserve">Πρέπει να γίνει άμεσα οι τρεις συμφωνίες, </w:t>
      </w:r>
      <w:r w:rsidRPr="00727A22">
        <w:rPr>
          <w:color w:val="000000"/>
          <w:lang w:val="en-US"/>
        </w:rPr>
        <w:t>DASSAULT</w:t>
      </w:r>
      <w:r w:rsidRPr="00727A22">
        <w:rPr>
          <w:color w:val="000000"/>
        </w:rPr>
        <w:t xml:space="preserve">, </w:t>
      </w:r>
      <w:r w:rsidRPr="00727A22">
        <w:rPr>
          <w:color w:val="000000"/>
          <w:lang w:val="en-US"/>
        </w:rPr>
        <w:t>THALES</w:t>
      </w:r>
      <w:r w:rsidRPr="00727A22">
        <w:rPr>
          <w:color w:val="000000"/>
        </w:rPr>
        <w:t xml:space="preserve">, </w:t>
      </w:r>
      <w:r w:rsidRPr="00727A22">
        <w:rPr>
          <w:color w:val="000000"/>
          <w:lang w:val="en-US"/>
        </w:rPr>
        <w:t>SAFRAN</w:t>
      </w:r>
      <w:r w:rsidRPr="00727A22">
        <w:rPr>
          <w:color w:val="000000"/>
        </w:rPr>
        <w:t xml:space="preserve"> για τα Μιράζ. Τα χρήματα είναι πάρα πολύ λίγα, δεν υπάρχει δικαιολογία, κύριε Υπουργέ, από το 2012, να έχει σταματήσει η ροή των ανταλλακτικών και δεν </w:t>
      </w:r>
      <w:r w:rsidR="00BB4F57" w:rsidRPr="00727A22">
        <w:rPr>
          <w:color w:val="000000"/>
        </w:rPr>
        <w:t xml:space="preserve">είναι </w:t>
      </w:r>
      <w:r w:rsidRPr="00727A22">
        <w:rPr>
          <w:color w:val="000000"/>
        </w:rPr>
        <w:t>δικαιολογία αυτ</w:t>
      </w:r>
      <w:r w:rsidR="00BB4F57" w:rsidRPr="00727A22">
        <w:rPr>
          <w:color w:val="000000"/>
        </w:rPr>
        <w:t>ή</w:t>
      </w:r>
      <w:r w:rsidRPr="00727A22">
        <w:rPr>
          <w:color w:val="000000"/>
        </w:rPr>
        <w:t xml:space="preserve"> που λένε «ξέρετε, κάναμε διαγωνισμούς και εν συνεχεία έρχονταν και χτυπούσαν τους διαγωνισμούς κ.λπ.». Γνωρίζουμε ότι η Γαλλία δεν δίνει το πάσο στις κατασκευάστριες εταιρείες της, θέλει να τα ελέγχει όλα. Άρα, λοιπόν, ήταν τόσο απλό, μιλάμε με τη </w:t>
      </w:r>
      <w:r w:rsidR="00BB4F57" w:rsidRPr="00727A22">
        <w:rPr>
          <w:color w:val="000000"/>
        </w:rPr>
        <w:t>Γ</w:t>
      </w:r>
      <w:r w:rsidRPr="00727A22">
        <w:rPr>
          <w:color w:val="000000"/>
        </w:rPr>
        <w:t xml:space="preserve">αλλική </w:t>
      </w:r>
      <w:r w:rsidR="00BB4F57" w:rsidRPr="00727A22">
        <w:rPr>
          <w:color w:val="000000"/>
        </w:rPr>
        <w:t>Κ</w:t>
      </w:r>
      <w:r w:rsidRPr="00727A22">
        <w:rPr>
          <w:color w:val="000000"/>
        </w:rPr>
        <w:t>υβέρνηση και μέσω των κατασκευαστικών εταιρειών</w:t>
      </w:r>
      <w:r w:rsidR="00BB4F57" w:rsidRPr="00727A22">
        <w:rPr>
          <w:color w:val="000000"/>
        </w:rPr>
        <w:t>,</w:t>
      </w:r>
      <w:r w:rsidRPr="00727A22">
        <w:rPr>
          <w:color w:val="000000"/>
        </w:rPr>
        <w:t xml:space="preserve"> κάνουμε τη δουλειά μας και θα τελειώσει. Θα μου πείτε, δεν τα κάναμε τώρα; Τώρα είναι αργά, διότι είδατε και δεν θέλω να πω παραπάνω τι μας είπαν για την </w:t>
      </w:r>
      <w:r w:rsidR="00BB4F57" w:rsidRPr="00727A22">
        <w:rPr>
          <w:color w:val="000000"/>
        </w:rPr>
        <w:t xml:space="preserve">επιχειρησιακή ετοιμότητα </w:t>
      </w:r>
      <w:r w:rsidRPr="00727A22">
        <w:rPr>
          <w:color w:val="000000"/>
        </w:rPr>
        <w:t xml:space="preserve"> και έχουμε τώρα τον σμήναρχο, ο οποίος παραιτείται. Γιατί παραιτείται; Γιατί σου λέει «κύριε, θα τρελαθώ εδώ πέρα, δεν γίνεται να τα βάλω με αυτούς, αυτοί είναι θηρία» και εννοεί τους πολ</w:t>
      </w:r>
      <w:r w:rsidR="00BB4F57" w:rsidRPr="00727A22">
        <w:rPr>
          <w:color w:val="000000"/>
        </w:rPr>
        <w:t>ι</w:t>
      </w:r>
      <w:r w:rsidRPr="00727A22">
        <w:rPr>
          <w:color w:val="000000"/>
        </w:rPr>
        <w:t>τικο</w:t>
      </w:r>
      <w:r w:rsidR="00BB4F57" w:rsidRPr="00727A22">
        <w:rPr>
          <w:color w:val="000000"/>
        </w:rPr>
        <w:t>ύ</w:t>
      </w:r>
      <w:r w:rsidRPr="00727A22">
        <w:rPr>
          <w:color w:val="000000"/>
        </w:rPr>
        <w:t>ς. Κύριε Υπουργέ, είναι συνολικά 260 εκατομμύρια, τον χρόνο. Νομίζω ότι έπρεπε να είχαν γίνει αυτά και να έχουμε τελειώσει.</w:t>
      </w:r>
    </w:p>
    <w:p w:rsidR="00356CEF" w:rsidRPr="00727A22" w:rsidRDefault="00356CEF" w:rsidP="00727A22">
      <w:pPr>
        <w:spacing w:after="0" w:line="271" w:lineRule="auto"/>
        <w:ind w:firstLine="720"/>
        <w:jc w:val="both"/>
        <w:rPr>
          <w:color w:val="000000"/>
        </w:rPr>
      </w:pPr>
      <w:r w:rsidRPr="00727A22">
        <w:rPr>
          <w:color w:val="000000"/>
        </w:rPr>
        <w:t xml:space="preserve">Στο πολεμικό Ναυτικό </w:t>
      </w:r>
      <w:r w:rsidR="00BB4F57" w:rsidRPr="00727A22">
        <w:rPr>
          <w:color w:val="000000"/>
        </w:rPr>
        <w:t xml:space="preserve">τα </w:t>
      </w:r>
      <w:r w:rsidRPr="00727A22">
        <w:rPr>
          <w:color w:val="000000"/>
        </w:rPr>
        <w:t>δώσ</w:t>
      </w:r>
      <w:r w:rsidR="00BB4F57" w:rsidRPr="00727A22">
        <w:rPr>
          <w:color w:val="000000"/>
        </w:rPr>
        <w:t>α</w:t>
      </w:r>
      <w:r w:rsidRPr="00727A22">
        <w:rPr>
          <w:color w:val="000000"/>
        </w:rPr>
        <w:t xml:space="preserve">με τα λεφτά και ο κ. Βενιζέλος τότε για να μη τα χρεωθεί στην «πλάτη», το έφερε στη Βουλή, το </w:t>
      </w:r>
      <w:r w:rsidR="00BB4F57" w:rsidRPr="00727A22">
        <w:rPr>
          <w:color w:val="000000"/>
        </w:rPr>
        <w:t>πέρασε</w:t>
      </w:r>
      <w:r w:rsidRPr="00727A22">
        <w:rPr>
          <w:color w:val="000000"/>
        </w:rPr>
        <w:t xml:space="preserve"> η Βουλή, έδωσε τα χρήματα, έβαλε </w:t>
      </w:r>
      <w:r w:rsidRPr="00727A22">
        <w:rPr>
          <w:color w:val="000000"/>
        </w:rPr>
        <w:lastRenderedPageBreak/>
        <w:t>και 5 εκατομμύρια για κάθε επιπλέον κάθε εξάμηνο. Βεβαίως, δόθηκαν τα 5 εκατομμύρια και τώρα μας έμειναν 20 εκατομμύρια,  όπως μας είπατε και εσείς, το κέρδος για την Ελλάδα.</w:t>
      </w:r>
    </w:p>
    <w:p w:rsidR="00356CEF" w:rsidRPr="00727A22" w:rsidRDefault="00356CEF" w:rsidP="00727A22">
      <w:pPr>
        <w:spacing w:after="0" w:line="271" w:lineRule="auto"/>
        <w:ind w:firstLine="720"/>
        <w:jc w:val="both"/>
        <w:rPr>
          <w:color w:val="000000"/>
        </w:rPr>
      </w:pPr>
      <w:r w:rsidRPr="00727A22">
        <w:rPr>
          <w:color w:val="000000"/>
        </w:rPr>
        <w:t>Δεν ξέρω τι έγινε με τα πρόγραμμα «Αρχιμήδης» και «</w:t>
      </w:r>
      <w:r w:rsidR="00BB4F57" w:rsidRPr="00727A22">
        <w:rPr>
          <w:color w:val="000000"/>
        </w:rPr>
        <w:t>ΠΟΣΕΙΔΩΝ</w:t>
      </w:r>
      <w:r w:rsidRPr="00727A22">
        <w:rPr>
          <w:color w:val="000000"/>
        </w:rPr>
        <w:t xml:space="preserve"> ΙΙ». Δεν ξέρω που έχουμε φτάσει με την ανακατασκευή του υποβρύχιου 209 και με το καινούργιο υποβρύχιο «Ωκεανός». Τι γίνεται με αυτά, θα τελειώσουν, θα έρθουν τα ανταλλακτικά στο </w:t>
      </w:r>
      <w:r w:rsidR="00BB4F57" w:rsidRPr="00727A22">
        <w:rPr>
          <w:color w:val="000000"/>
        </w:rPr>
        <w:t>Π</w:t>
      </w:r>
      <w:r w:rsidRPr="00727A22">
        <w:rPr>
          <w:color w:val="000000"/>
        </w:rPr>
        <w:t>ολεμικό Ναυτικό, γιατί είναι αναγκαία.</w:t>
      </w:r>
      <w:r w:rsidR="00BB4F57" w:rsidRPr="00727A22">
        <w:rPr>
          <w:color w:val="000000"/>
        </w:rPr>
        <w:t xml:space="preserve"> </w:t>
      </w:r>
      <w:r w:rsidRPr="00727A22">
        <w:rPr>
          <w:color w:val="000000"/>
        </w:rPr>
        <w:t>Επίσης, πρέπει να δείτε σε δεύτερο χρόνο και τα οπλικά συστήματα.</w:t>
      </w:r>
    </w:p>
    <w:p w:rsidR="00356CEF" w:rsidRPr="00727A22" w:rsidRDefault="00356CEF" w:rsidP="00727A22">
      <w:pPr>
        <w:spacing w:after="0" w:line="271" w:lineRule="auto"/>
        <w:ind w:firstLine="720"/>
        <w:jc w:val="both"/>
        <w:rPr>
          <w:color w:val="000000"/>
        </w:rPr>
      </w:pPr>
      <w:r w:rsidRPr="00727A22">
        <w:rPr>
          <w:color w:val="000000"/>
        </w:rPr>
        <w:t xml:space="preserve">Άρθρο 4. Σήμερα από τα νοσοκομεία δεν είχαμε φορείς και δεν μπορώ να καταλάβω, γιατί δεν ήρθαν. Είχαμε πει, κύριε Πρόεδρε, να έρθει τουλάχιστον ο Διοικητής του </w:t>
      </w:r>
      <w:r w:rsidR="00BB4F57" w:rsidRPr="00727A22">
        <w:rPr>
          <w:color w:val="000000"/>
        </w:rPr>
        <w:t>ΝΙΜΙΤΣ</w:t>
      </w:r>
      <w:r w:rsidRPr="00727A22">
        <w:rPr>
          <w:color w:val="000000"/>
        </w:rPr>
        <w:t xml:space="preserve"> και δεν ήρθε. </w:t>
      </w:r>
    </w:p>
    <w:p w:rsidR="00356CEF" w:rsidRPr="00727A22" w:rsidRDefault="00356CEF" w:rsidP="00727A22">
      <w:pPr>
        <w:spacing w:after="0" w:line="271" w:lineRule="auto"/>
        <w:ind w:firstLine="720"/>
        <w:jc w:val="both"/>
      </w:pPr>
      <w:r w:rsidRPr="00727A22">
        <w:rPr>
          <w:b/>
          <w:color w:val="000000"/>
        </w:rPr>
        <w:t xml:space="preserve">ΚΩΝΣΤΑΝΤΙΝΟΣ ΓΚΙΟΥΛΕΚΑΣ (Πρόεδρος της Επιτροπής): </w:t>
      </w:r>
      <w:r w:rsidRPr="00727A22">
        <w:rPr>
          <w:color w:val="000000"/>
        </w:rPr>
        <w:t xml:space="preserve">Κύριε Μυλωνάκη, είχαμε πει να στείλουν υπόμνημα. Αύριο το πρωί θα σας ενημερώσουμε, γιατί δεν το έχουμε δει. </w:t>
      </w:r>
      <w:r w:rsidRPr="00727A22">
        <w:t xml:space="preserve"> </w:t>
      </w:r>
    </w:p>
    <w:p w:rsidR="00356CEF" w:rsidRPr="00727A22" w:rsidRDefault="00356CEF" w:rsidP="00727A22">
      <w:pPr>
        <w:spacing w:after="0" w:line="271" w:lineRule="auto"/>
        <w:ind w:firstLine="720"/>
        <w:jc w:val="both"/>
        <w:rPr>
          <w:rFonts w:cs="Arial"/>
        </w:rPr>
      </w:pPr>
      <w:r w:rsidRPr="00727A22">
        <w:rPr>
          <w:rFonts w:cs="Arial"/>
          <w:b/>
        </w:rPr>
        <w:t xml:space="preserve">ΑΝΤΩΝΙΟΣ ΜΥΛΩΝΑΚΗΣ (Ειδικός Αγορητής της Ελληνικής Λύσης - </w:t>
      </w:r>
      <w:r w:rsidR="00BB4F57" w:rsidRPr="00727A22">
        <w:rPr>
          <w:rFonts w:cs="Arial"/>
          <w:b/>
        </w:rPr>
        <w:t>ΚΥΡΙΑΚΟΣ</w:t>
      </w:r>
      <w:r w:rsidRPr="00727A22">
        <w:rPr>
          <w:rFonts w:cs="Arial"/>
          <w:b/>
        </w:rPr>
        <w:t xml:space="preserve"> </w:t>
      </w:r>
      <w:r w:rsidR="00BB4F57" w:rsidRPr="00727A22">
        <w:rPr>
          <w:rFonts w:cs="Arial"/>
          <w:b/>
        </w:rPr>
        <w:t>ΒΕΛΟΠΟΥΛΟΣ</w:t>
      </w:r>
      <w:r w:rsidRPr="00727A22">
        <w:rPr>
          <w:rFonts w:cs="Arial"/>
          <w:b/>
        </w:rPr>
        <w:t>):</w:t>
      </w:r>
      <w:r w:rsidRPr="00727A22">
        <w:rPr>
          <w:rFonts w:cs="Arial"/>
        </w:rPr>
        <w:t xml:space="preserve"> </w:t>
      </w:r>
      <w:r w:rsidR="00BB4F57" w:rsidRPr="00727A22">
        <w:rPr>
          <w:rFonts w:cs="Arial"/>
        </w:rPr>
        <w:t xml:space="preserve"> </w:t>
      </w:r>
      <w:r w:rsidRPr="00727A22">
        <w:rPr>
          <w:rFonts w:cs="Arial"/>
        </w:rPr>
        <w:t>Νομίζω ότι τα χρήματα, αν δεν κάνω λάθος, είναι γύρω στα 270 εκατομμύρια από 1/10 του 2018.</w:t>
      </w:r>
    </w:p>
    <w:p w:rsidR="00356CEF" w:rsidRPr="00727A22" w:rsidRDefault="00356CEF" w:rsidP="00727A22">
      <w:pPr>
        <w:spacing w:after="0" w:line="271" w:lineRule="auto"/>
        <w:ind w:firstLine="720"/>
        <w:jc w:val="both"/>
        <w:rPr>
          <w:rFonts w:cs="Arial"/>
        </w:rPr>
      </w:pPr>
      <w:r w:rsidRPr="00727A22">
        <w:rPr>
          <w:rFonts w:cs="Arial"/>
          <w:b/>
        </w:rPr>
        <w:t>ΝΙΚΟΛΑΟΣ ΠΑΝΑΓΙΩΤΟΠΟΥΛΟΣ (Υπουργός Εθνικής Άμυνας):</w:t>
      </w:r>
      <w:r w:rsidRPr="00727A22">
        <w:rPr>
          <w:rFonts w:cs="Arial"/>
        </w:rPr>
        <w:t xml:space="preserve"> Το σύνολο των οφειλομένων από τον ΕΟΠΥΥ σε όλα τα </w:t>
      </w:r>
      <w:r w:rsidR="00BB4F57" w:rsidRPr="00727A22">
        <w:rPr>
          <w:rFonts w:cs="Arial"/>
        </w:rPr>
        <w:t>Σ</w:t>
      </w:r>
      <w:r w:rsidRPr="00727A22">
        <w:rPr>
          <w:rFonts w:cs="Arial"/>
        </w:rPr>
        <w:t xml:space="preserve">τρατιωτικά </w:t>
      </w:r>
      <w:r w:rsidR="00BB4F57" w:rsidRPr="00727A22">
        <w:rPr>
          <w:rFonts w:cs="Arial"/>
        </w:rPr>
        <w:t>Ν</w:t>
      </w:r>
      <w:r w:rsidRPr="00727A22">
        <w:rPr>
          <w:rFonts w:cs="Arial"/>
        </w:rPr>
        <w:t>οσοκομεία είναι 270 εκατομμύρια.</w:t>
      </w:r>
    </w:p>
    <w:p w:rsidR="00356CEF" w:rsidRPr="00727A22" w:rsidRDefault="00356CEF" w:rsidP="00727A22">
      <w:pPr>
        <w:spacing w:after="0" w:line="271" w:lineRule="auto"/>
        <w:ind w:firstLine="720"/>
        <w:jc w:val="both"/>
        <w:rPr>
          <w:rFonts w:cs="Arial"/>
        </w:rPr>
      </w:pPr>
      <w:r w:rsidRPr="00727A22">
        <w:rPr>
          <w:rFonts w:cs="Arial"/>
          <w:b/>
        </w:rPr>
        <w:t xml:space="preserve">ΑΝΤΩΝΙΟΣ ΜΥΛΩΝΑΚΗΣ (Ειδικός Αγορητής της Ελληνικής Λύσης - </w:t>
      </w:r>
      <w:r w:rsidR="00BB4F57" w:rsidRPr="00727A22">
        <w:rPr>
          <w:rFonts w:cs="Arial"/>
          <w:b/>
        </w:rPr>
        <w:t>ΚΥΡΙΑΚΟΣ</w:t>
      </w:r>
      <w:r w:rsidRPr="00727A22">
        <w:rPr>
          <w:rFonts w:cs="Arial"/>
          <w:b/>
        </w:rPr>
        <w:t xml:space="preserve"> </w:t>
      </w:r>
      <w:r w:rsidR="00BB4F57" w:rsidRPr="00727A22">
        <w:rPr>
          <w:rFonts w:cs="Arial"/>
          <w:b/>
        </w:rPr>
        <w:t>ΒΕΛΟΠΟΥΛΟΣ</w:t>
      </w:r>
      <w:r w:rsidRPr="00727A22">
        <w:rPr>
          <w:rFonts w:cs="Arial"/>
          <w:b/>
        </w:rPr>
        <w:t>):</w:t>
      </w:r>
      <w:r w:rsidRPr="00727A22">
        <w:rPr>
          <w:rFonts w:cs="Arial"/>
        </w:rPr>
        <w:t xml:space="preserve"> Είναι αδιανόητα αυτά τα πράγματα. Δηλαδή, τα </w:t>
      </w:r>
      <w:r w:rsidR="00BB4F57" w:rsidRPr="00727A22">
        <w:rPr>
          <w:rFonts w:cs="Arial"/>
        </w:rPr>
        <w:t>Σ</w:t>
      </w:r>
      <w:r w:rsidRPr="00727A22">
        <w:rPr>
          <w:rFonts w:cs="Arial"/>
        </w:rPr>
        <w:t xml:space="preserve">τρατιωτικά </w:t>
      </w:r>
      <w:r w:rsidR="00BB4F57" w:rsidRPr="00727A22">
        <w:rPr>
          <w:rFonts w:cs="Arial"/>
        </w:rPr>
        <w:t>Ν</w:t>
      </w:r>
      <w:r w:rsidRPr="00727A22">
        <w:rPr>
          <w:rFonts w:cs="Arial"/>
        </w:rPr>
        <w:t xml:space="preserve">οσοκομεία που υποστηρίζουν την κοινωνική ασφάλιση άλλων φορέων και δεν δίνουν λεφτά; Είναι δυνατόν ένα χρόνο τώρα, να μην έχουν πάρει λεφτά τα </w:t>
      </w:r>
      <w:r w:rsidR="00BB4F57" w:rsidRPr="00727A22">
        <w:rPr>
          <w:rFonts w:cs="Arial"/>
        </w:rPr>
        <w:t>Σ</w:t>
      </w:r>
      <w:r w:rsidRPr="00727A22">
        <w:rPr>
          <w:rFonts w:cs="Arial"/>
        </w:rPr>
        <w:t xml:space="preserve">τρατιωτικά </w:t>
      </w:r>
      <w:r w:rsidR="00BB4F57" w:rsidRPr="00727A22">
        <w:rPr>
          <w:rFonts w:cs="Arial"/>
        </w:rPr>
        <w:t>Ν</w:t>
      </w:r>
      <w:r w:rsidRPr="00727A22">
        <w:rPr>
          <w:rFonts w:cs="Arial"/>
        </w:rPr>
        <w:t xml:space="preserve">οσοκομεία; Για ποιο λόγο; Να το δούμε αυτό άμεσα, να δούμε τι λένε και αν έστειλαν τα χαρτιά που έπρεπε στους φορείς κοινωνικής ασφάλισης. Διότι, τα χρήματα αυτά αν δεν τα πάρουν από εκεί, θα τα πάρουν από κάπου αλλού και θα τα πάρουν από τον </w:t>
      </w:r>
      <w:r w:rsidR="00BB4F57" w:rsidRPr="00727A22">
        <w:rPr>
          <w:rFonts w:cs="Arial"/>
        </w:rPr>
        <w:t>Κ</w:t>
      </w:r>
      <w:r w:rsidRPr="00727A22">
        <w:rPr>
          <w:rFonts w:cs="Arial"/>
        </w:rPr>
        <w:t xml:space="preserve">ρατικό </w:t>
      </w:r>
      <w:r w:rsidR="00BB4F57" w:rsidRPr="00727A22">
        <w:rPr>
          <w:rFonts w:cs="Arial"/>
        </w:rPr>
        <w:t>Π</w:t>
      </w:r>
      <w:r w:rsidRPr="00727A22">
        <w:rPr>
          <w:rFonts w:cs="Arial"/>
        </w:rPr>
        <w:t>ροϋπολογισμό. Επομένως, που έχουμε φτάσει; Να εξυπηρετούνται οι ασφαλιστικοί φορείς, να μην πληρώνουν κιόλας.</w:t>
      </w:r>
    </w:p>
    <w:p w:rsidR="00356CEF" w:rsidRPr="00727A22" w:rsidRDefault="00356CEF" w:rsidP="00727A22">
      <w:pPr>
        <w:spacing w:after="0" w:line="271" w:lineRule="auto"/>
        <w:ind w:firstLine="720"/>
        <w:jc w:val="both"/>
        <w:rPr>
          <w:rFonts w:cs="Arial"/>
        </w:rPr>
      </w:pPr>
      <w:r w:rsidRPr="00727A22">
        <w:rPr>
          <w:rFonts w:cs="Arial"/>
        </w:rPr>
        <w:t>Άρθρο 5, ζητήματα σταδιοδρομίας των ΕΠΟΠ και των ΕΜΘ. Είναι μια καλή τροπολογία, έπρεπε να έχει γίνει αυτό και θα ήθελα να σας παρακαλέσω να κοιτάξετε το θέμα αυτών που έχουν τελειώσει Ανώτατα Εκπαιδευτικά Ιδρύματα, γιατί νομίζω ότι αξίζει τον κόπο αυτοί οι άνθρωποι να έχουν μια διαφορετική προοπτική, όπως το λέω αυτό και για τους στρατιωτικούς από τη Σχολή Μονίμων Υπαξιωματικών και για τις μετατάξεις τους. Αυτά πρέπει να τα δούμε όλα μαζί.</w:t>
      </w:r>
    </w:p>
    <w:p w:rsidR="00356CEF" w:rsidRPr="00727A22" w:rsidRDefault="00356CEF" w:rsidP="00727A22">
      <w:pPr>
        <w:spacing w:after="0" w:line="271" w:lineRule="auto"/>
        <w:ind w:firstLine="720"/>
        <w:jc w:val="both"/>
        <w:rPr>
          <w:rFonts w:cs="Arial"/>
        </w:rPr>
      </w:pPr>
      <w:r w:rsidRPr="00727A22">
        <w:rPr>
          <w:rFonts w:cs="Arial"/>
        </w:rPr>
        <w:t>Άρθρο 6, για το πολιτικό προσωπικό. Πράγματι, έχει δίκιο ο κ. Δρίτσας, κάτι υπάρχει στην παράγραφο 2 που είναι ασαφές και πρέπει να το δούμε. Δηλαδή, για ποιο λόγο να γίνει αυτή η αλλαγή; Μήπως εξυπηρετεί κάτι, δεν το ξέρουμε.</w:t>
      </w:r>
    </w:p>
    <w:p w:rsidR="00356CEF" w:rsidRPr="00727A22" w:rsidRDefault="00356CEF" w:rsidP="00727A22">
      <w:pPr>
        <w:spacing w:after="0" w:line="271" w:lineRule="auto"/>
        <w:ind w:firstLine="720"/>
        <w:jc w:val="both"/>
        <w:rPr>
          <w:rFonts w:cs="Arial"/>
        </w:rPr>
      </w:pPr>
      <w:r w:rsidRPr="00727A22">
        <w:rPr>
          <w:rFonts w:cs="Arial"/>
        </w:rPr>
        <w:t>Το άρθρο 7. Καθόσον είναι αναγκαία η παράταση της ασφαλιστικής και φορολογικής ενημερότητας στα ΕΑΣ</w:t>
      </w:r>
      <w:r w:rsidR="00D84FD4" w:rsidRPr="00727A22">
        <w:rPr>
          <w:rFonts w:cs="Arial"/>
        </w:rPr>
        <w:t>,</w:t>
      </w:r>
      <w:r w:rsidRPr="00727A22">
        <w:rPr>
          <w:rFonts w:cs="Arial"/>
        </w:rPr>
        <w:t xml:space="preserve"> για να συνεχίσουν το έργο τους, θα πρέπει οπωσδήποτε εξυγιανθούν. Ή θα πρέπει να εξυγιανθούν αυτά και τα ΕΑΣ και η ΕΛΒΟ και η ΕΑΒ, ώστε να μπουν σε ένα δρόμο της ανάπτυξης. Εμείς και σε αυτό το άρθρο είμαστε θετικοί. Ευχαριστώ.</w:t>
      </w:r>
    </w:p>
    <w:p w:rsidR="00356CEF" w:rsidRPr="00727A22" w:rsidRDefault="00356CEF" w:rsidP="00727A22">
      <w:pPr>
        <w:spacing w:after="0" w:line="271" w:lineRule="auto"/>
        <w:ind w:firstLine="720"/>
        <w:jc w:val="both"/>
        <w:rPr>
          <w:rFonts w:cs="Arial"/>
        </w:rPr>
      </w:pPr>
      <w:r w:rsidRPr="00727A22">
        <w:rPr>
          <w:rFonts w:cs="Arial"/>
          <w:b/>
        </w:rPr>
        <w:t>ΚΩΝΣΤΑΝΤΙΝΟΣ ΓΚΙΟΥΛΕΚΑΣ (Πρόεδρος της Επιτροπής):</w:t>
      </w:r>
      <w:r w:rsidRPr="00727A22">
        <w:rPr>
          <w:rFonts w:cs="Arial"/>
        </w:rPr>
        <w:t xml:space="preserve"> Το λόγο έχει η κυρία Σακοράφα.</w:t>
      </w:r>
    </w:p>
    <w:p w:rsidR="00356CEF" w:rsidRPr="00727A22" w:rsidRDefault="00356CEF" w:rsidP="00727A22">
      <w:pPr>
        <w:spacing w:after="0" w:line="271" w:lineRule="auto"/>
        <w:ind w:firstLine="720"/>
        <w:jc w:val="both"/>
        <w:rPr>
          <w:rFonts w:cs="Arial"/>
        </w:rPr>
      </w:pPr>
      <w:r w:rsidRPr="00727A22">
        <w:rPr>
          <w:rFonts w:cs="Arial"/>
          <w:b/>
        </w:rPr>
        <w:t>ΣΟΦΙΑ ΣΑΚΟΡΑΦΑ (Ειδική Αγορήτρια του ΜέΡΑ25):</w:t>
      </w:r>
      <w:r w:rsidRPr="00727A22">
        <w:rPr>
          <w:rFonts w:cs="Arial"/>
        </w:rPr>
        <w:t xml:space="preserve"> Ευχαριστώ, κύριε Πρόεδρε. Καταρχάς, θα ήθελα να ευχαριστήσω την ηγεσία των Ενόπλων Δυνάμεων για την ενημέρωση που μας έκαναν, όπως επίσης, να ευχαριστήσω και όλους τους φορείς, γιατί η συζήτηση που κάναμε ήταν πολύ ουσιαστική και πήραμε πάρα πολλά στοιχεία.</w:t>
      </w:r>
    </w:p>
    <w:p w:rsidR="00356CEF" w:rsidRPr="00727A22" w:rsidRDefault="00356CEF" w:rsidP="00727A22">
      <w:pPr>
        <w:spacing w:after="0" w:line="271" w:lineRule="auto"/>
        <w:ind w:firstLine="720"/>
        <w:jc w:val="both"/>
        <w:rPr>
          <w:rFonts w:cs="Arial"/>
        </w:rPr>
      </w:pPr>
      <w:r w:rsidRPr="00727A22">
        <w:rPr>
          <w:rFonts w:cs="Arial"/>
        </w:rPr>
        <w:lastRenderedPageBreak/>
        <w:t xml:space="preserve">Θα μου επιτρέψετε να πω ότι θέλουμε να διαβάσουμε τα πρακτικά επισταμένα και να τοποθετηθούμε στην </w:t>
      </w:r>
      <w:r w:rsidR="00D84FD4" w:rsidRPr="00727A22">
        <w:rPr>
          <w:rFonts w:cs="Arial"/>
        </w:rPr>
        <w:t>β΄</w:t>
      </w:r>
      <w:r w:rsidRPr="00727A22">
        <w:rPr>
          <w:rFonts w:cs="Arial"/>
        </w:rPr>
        <w:t xml:space="preserve"> ανάγνωση, γι' αυτό και επιφυλασσόμαστε για την τοποθέτηση μας για την ώρα. Ευχαριστώ.</w:t>
      </w:r>
    </w:p>
    <w:p w:rsidR="00356CEF" w:rsidRPr="00727A22" w:rsidRDefault="00067898" w:rsidP="00067898">
      <w:pPr>
        <w:spacing w:after="0" w:line="271" w:lineRule="auto"/>
        <w:jc w:val="both"/>
        <w:rPr>
          <w:rFonts w:cs="Arial"/>
        </w:rPr>
      </w:pPr>
      <w:r>
        <w:rPr>
          <w:rFonts w:cs="Arial"/>
          <w:b/>
        </w:rPr>
        <w:t xml:space="preserve">              </w:t>
      </w:r>
      <w:r w:rsidR="00356CEF" w:rsidRPr="00727A22">
        <w:rPr>
          <w:rFonts w:cs="Arial"/>
          <w:b/>
        </w:rPr>
        <w:t>ΚΩΝΣΤΑΝΤΙΝΟΣ ΓΚΙΟΥΛΕΚΑΣ (Πρόεδρος της Επιτροπής):</w:t>
      </w:r>
      <w:r w:rsidR="00356CEF" w:rsidRPr="00727A22">
        <w:rPr>
          <w:rFonts w:cs="Arial"/>
        </w:rPr>
        <w:t xml:space="preserve"> Το λόγο έχει ο κ. Βίτσας.</w:t>
      </w:r>
    </w:p>
    <w:p w:rsidR="00356CEF" w:rsidRPr="00727A22" w:rsidRDefault="00356CEF" w:rsidP="00727A22">
      <w:pPr>
        <w:spacing w:after="0" w:line="271" w:lineRule="auto"/>
        <w:ind w:firstLine="720"/>
        <w:jc w:val="both"/>
        <w:rPr>
          <w:rFonts w:cs="Arial"/>
        </w:rPr>
      </w:pPr>
      <w:r w:rsidRPr="00727A22">
        <w:rPr>
          <w:rFonts w:cs="Arial"/>
          <w:b/>
        </w:rPr>
        <w:t>ΔΗΜΗΤΡΙΟΣ ΒΙΤΣΑΣ</w:t>
      </w:r>
      <w:r w:rsidRPr="00727A22">
        <w:rPr>
          <w:rFonts w:cs="Arial"/>
        </w:rPr>
        <w:t xml:space="preserve">: Ζήτημα πρώτο, θα πρέπει να αλλάξει, κατά τη γνώμη μου, ο τίτλος του νομοσχεδίου. Δεν έχουμε αναβάθμιση των </w:t>
      </w:r>
      <w:r w:rsidRPr="00727A22">
        <w:rPr>
          <w:rFonts w:cs="Arial"/>
          <w:lang w:val="en-US"/>
        </w:rPr>
        <w:t>F</w:t>
      </w:r>
      <w:r w:rsidRPr="00727A22">
        <w:rPr>
          <w:rFonts w:cs="Arial"/>
        </w:rPr>
        <w:t xml:space="preserve">16, έχουμε πρόγραμμα υποστήριξης για την αναβάθμιση των </w:t>
      </w:r>
      <w:r w:rsidRPr="00727A22">
        <w:rPr>
          <w:rFonts w:cs="Arial"/>
          <w:lang w:val="en-US"/>
        </w:rPr>
        <w:t>F</w:t>
      </w:r>
      <w:r w:rsidRPr="00727A22">
        <w:rPr>
          <w:rFonts w:cs="Arial"/>
        </w:rPr>
        <w:t>16. Το λέω, για να πω ότι ένα όνειρο του σημερινού Α</w:t>
      </w:r>
      <w:r w:rsidR="00E57E9A" w:rsidRPr="00E57E9A">
        <w:rPr>
          <w:rFonts w:cs="Arial"/>
        </w:rPr>
        <w:t>/</w:t>
      </w:r>
      <w:r w:rsidRPr="00727A22">
        <w:rPr>
          <w:rFonts w:cs="Arial"/>
        </w:rPr>
        <w:t>ΓΕΕΘΑ, τουλάχιστον από τότε που τον γνώρισα εγώ</w:t>
      </w:r>
      <w:r w:rsidR="00D84FD4" w:rsidRPr="00727A22">
        <w:rPr>
          <w:rFonts w:cs="Arial"/>
        </w:rPr>
        <w:t>,</w:t>
      </w:r>
      <w:r w:rsidRPr="00727A22">
        <w:rPr>
          <w:rFonts w:cs="Arial"/>
        </w:rPr>
        <w:t xml:space="preserve"> ως ΑΤΑ τότε, ήταν η αναβάθμιση των </w:t>
      </w:r>
      <w:r w:rsidRPr="00727A22">
        <w:rPr>
          <w:rFonts w:cs="Arial"/>
          <w:lang w:val="en-US"/>
        </w:rPr>
        <w:t>F</w:t>
      </w:r>
      <w:r w:rsidRPr="00727A22">
        <w:rPr>
          <w:rFonts w:cs="Arial"/>
        </w:rPr>
        <w:t>16 έγινε πραγματικότητα με Υπουργό τον Πάνο Καμμένο, τώρα</w:t>
      </w:r>
      <w:r w:rsidR="00D84FD4" w:rsidRPr="00727A22">
        <w:rPr>
          <w:rFonts w:cs="Arial"/>
        </w:rPr>
        <w:t>,</w:t>
      </w:r>
      <w:r w:rsidRPr="00727A22">
        <w:rPr>
          <w:rFonts w:cs="Arial"/>
        </w:rPr>
        <w:t xml:space="preserve"> με Υπουργό τον κ. </w:t>
      </w:r>
      <w:proofErr w:type="spellStart"/>
      <w:r w:rsidRPr="00727A22">
        <w:rPr>
          <w:rFonts w:cs="Arial"/>
        </w:rPr>
        <w:t>Παναγιωτοπούλο</w:t>
      </w:r>
      <w:proofErr w:type="spellEnd"/>
      <w:r w:rsidRPr="00727A22">
        <w:rPr>
          <w:rFonts w:cs="Arial"/>
        </w:rPr>
        <w:t>, ολοκληρώνεται και το άλλο κομμάτι</w:t>
      </w:r>
      <w:r w:rsidR="00E57E9A" w:rsidRPr="00E57E9A">
        <w:rPr>
          <w:rFonts w:cs="Arial"/>
        </w:rPr>
        <w:t>,</w:t>
      </w:r>
      <w:r w:rsidRPr="00727A22">
        <w:rPr>
          <w:rFonts w:cs="Arial"/>
        </w:rPr>
        <w:t xml:space="preserve"> για να έχουμε ένα επίπεδο δικαιοσύνης.</w:t>
      </w:r>
    </w:p>
    <w:p w:rsidR="00356CEF" w:rsidRPr="00727A22" w:rsidRDefault="00356CEF" w:rsidP="00727A22">
      <w:pPr>
        <w:spacing w:after="0" w:line="271" w:lineRule="auto"/>
        <w:ind w:firstLine="720"/>
        <w:jc w:val="both"/>
        <w:rPr>
          <w:rFonts w:cs="Arial"/>
        </w:rPr>
      </w:pPr>
      <w:r w:rsidRPr="00727A22">
        <w:rPr>
          <w:rFonts w:cs="Arial"/>
        </w:rPr>
        <w:t>Δεύτερο, σας λέω ότι τα υποπρογράμματα</w:t>
      </w:r>
      <w:r w:rsidR="00D84FD4" w:rsidRPr="00727A22">
        <w:rPr>
          <w:rFonts w:cs="Arial"/>
        </w:rPr>
        <w:t>,</w:t>
      </w:r>
      <w:r w:rsidRPr="00727A22">
        <w:rPr>
          <w:rFonts w:cs="Arial"/>
        </w:rPr>
        <w:t xml:space="preserve"> τα οποία συζητάμε, είναι εμφανώς μη απόρρητα. Γιατί δεν μπορούμε να έχουμε ένα παράρτημα στο τέλος, όπως έχουμε και τα </w:t>
      </w:r>
      <w:r w:rsidR="00D84FD4" w:rsidRPr="00727A22">
        <w:rPr>
          <w:rFonts w:cs="Arial"/>
          <w:lang w:val="en-US"/>
        </w:rPr>
        <w:t>ECXESS</w:t>
      </w:r>
      <w:r w:rsidRPr="00727A22">
        <w:rPr>
          <w:rFonts w:cs="Arial"/>
        </w:rPr>
        <w:t xml:space="preserve"> </w:t>
      </w:r>
      <w:r w:rsidR="00D84FD4" w:rsidRPr="00727A22">
        <w:rPr>
          <w:rFonts w:cs="Arial"/>
          <w:lang w:val="en-US"/>
        </w:rPr>
        <w:t>MATERIALS</w:t>
      </w:r>
      <w:r w:rsidRPr="00727A22">
        <w:rPr>
          <w:rFonts w:cs="Arial"/>
        </w:rPr>
        <w:t xml:space="preserve"> και να το κλείσουμε αυτό; Δεν θα κάνουμε καμιά φασαρία, εμείς καταλαβαίνουμε σε ποια φάση είμαστε, είστε τυχερός, βέβαια, που είμαστε σ’ αυτή τη φάση.</w:t>
      </w:r>
    </w:p>
    <w:p w:rsidR="00356CEF" w:rsidRPr="00727A22" w:rsidRDefault="00356CEF" w:rsidP="00727A22">
      <w:pPr>
        <w:spacing w:after="0" w:line="271" w:lineRule="auto"/>
        <w:ind w:firstLine="720"/>
        <w:jc w:val="both"/>
        <w:rPr>
          <w:rFonts w:cs="Arial"/>
        </w:rPr>
      </w:pPr>
      <w:r w:rsidRPr="00727A22">
        <w:rPr>
          <w:rFonts w:cs="Arial"/>
        </w:rPr>
        <w:t>Τρίτο, θα το πω κ. Λάγιο, με βάση τα προγράμματα, σε σχέση με τα υποπρογράμματα, δηλαδή, δεν θα πω τίτλους, στο δεύτερο υποπρόγραμμα</w:t>
      </w:r>
      <w:r w:rsidR="00E57E9A" w:rsidRPr="00E57E9A">
        <w:rPr>
          <w:rFonts w:cs="Arial"/>
        </w:rPr>
        <w:t>,</w:t>
      </w:r>
      <w:r w:rsidRPr="00727A22">
        <w:rPr>
          <w:rFonts w:cs="Arial"/>
        </w:rPr>
        <w:t xml:space="preserve"> πρέπει να είναι ξεκάθαρο ότι πρόκειται για επιπλέον προγράμματα. Είμαστε καθαροί σε σχέση με αυτό; Δεν είναι, δηλαδή, η συνήθης δουλειά της </w:t>
      </w:r>
      <w:r w:rsidRPr="00727A22">
        <w:rPr>
          <w:rFonts w:cs="Arial"/>
          <w:lang w:val="en-US"/>
        </w:rPr>
        <w:t>Lockheed</w:t>
      </w:r>
      <w:r w:rsidRPr="00727A22">
        <w:rPr>
          <w:rFonts w:cs="Arial"/>
        </w:rPr>
        <w:t xml:space="preserve"> </w:t>
      </w:r>
      <w:r w:rsidRPr="00727A22">
        <w:rPr>
          <w:rFonts w:cs="Arial"/>
          <w:lang w:val="en-US"/>
        </w:rPr>
        <w:t>Martin</w:t>
      </w:r>
      <w:r w:rsidRPr="00727A22">
        <w:rPr>
          <w:rFonts w:cs="Arial"/>
        </w:rPr>
        <w:t xml:space="preserve"> προς την ΕΑΒ. Έτσι και αλλιώς, η </w:t>
      </w:r>
      <w:r w:rsidRPr="00727A22">
        <w:rPr>
          <w:rFonts w:cs="Arial"/>
          <w:lang w:val="en-US"/>
        </w:rPr>
        <w:t>Lockheed</w:t>
      </w:r>
      <w:r w:rsidRPr="00727A22">
        <w:rPr>
          <w:rFonts w:cs="Arial"/>
        </w:rPr>
        <w:t xml:space="preserve"> </w:t>
      </w:r>
      <w:r w:rsidRPr="00727A22">
        <w:rPr>
          <w:rFonts w:cs="Arial"/>
          <w:lang w:val="en-US"/>
        </w:rPr>
        <w:t>Martin</w:t>
      </w:r>
      <w:r w:rsidRPr="00727A22">
        <w:rPr>
          <w:rFonts w:cs="Arial"/>
        </w:rPr>
        <w:t xml:space="preserve"> προς την ΕΑΒ δίνει μια δουλειά. Εάν είναι να μας τη χρεώνει μέσω των αντισταθμιστικών, εντάξει, είπαμε Έλληνες είμαστε, δεν είμαστε και χαζοί. Να το διεκδικήσουμε, δεν είναι και λίγα λεφτά.</w:t>
      </w:r>
    </w:p>
    <w:p w:rsidR="00356CEF" w:rsidRPr="00727A22" w:rsidRDefault="00356CEF" w:rsidP="00727A22">
      <w:pPr>
        <w:spacing w:after="0" w:line="271" w:lineRule="auto"/>
        <w:ind w:firstLine="720"/>
        <w:jc w:val="both"/>
        <w:rPr>
          <w:rFonts w:cs="Arial"/>
        </w:rPr>
      </w:pPr>
      <w:r w:rsidRPr="00727A22">
        <w:rPr>
          <w:rFonts w:cs="Arial"/>
        </w:rPr>
        <w:t xml:space="preserve">Το δεύτερο, απλά σας προτείνω το πρόγραμμα νούμερο 6 - το πρώτο πρόγραμμα που είπατε δεν το συζητάμε αυτή τη στιγμή - η δική μου γνώμη είναι λίγο-πολύ κοιτάξτε να παραμείνει το ίδιο. Είναι ίσως και το μοναδικό πρόγραμμα που βοηθάει το </w:t>
      </w:r>
      <w:r w:rsidR="00E57E9A">
        <w:rPr>
          <w:rFonts w:cs="Arial"/>
        </w:rPr>
        <w:t>Σ</w:t>
      </w:r>
      <w:r w:rsidRPr="00727A22">
        <w:rPr>
          <w:rFonts w:cs="Arial"/>
        </w:rPr>
        <w:t xml:space="preserve">τρατό </w:t>
      </w:r>
      <w:r w:rsidR="00E57E9A">
        <w:rPr>
          <w:rFonts w:cs="Arial"/>
        </w:rPr>
        <w:t>Ξ</w:t>
      </w:r>
      <w:r w:rsidRPr="00727A22">
        <w:rPr>
          <w:rFonts w:cs="Arial"/>
        </w:rPr>
        <w:t xml:space="preserve">ηράς και το </w:t>
      </w:r>
      <w:r w:rsidR="00D84FD4" w:rsidRPr="00727A22">
        <w:rPr>
          <w:rFonts w:cs="Arial"/>
        </w:rPr>
        <w:t>Ν</w:t>
      </w:r>
      <w:r w:rsidRPr="00727A22">
        <w:rPr>
          <w:rFonts w:cs="Arial"/>
        </w:rPr>
        <w:t>αυτικό. Σκεφτείτε το δηλαδή, σε σχέση με αυτό.</w:t>
      </w:r>
    </w:p>
    <w:p w:rsidR="00356CEF" w:rsidRPr="00727A22" w:rsidRDefault="00356CEF" w:rsidP="00727A22">
      <w:pPr>
        <w:spacing w:after="0" w:line="271" w:lineRule="auto"/>
        <w:ind w:firstLine="720"/>
        <w:jc w:val="both"/>
        <w:rPr>
          <w:rFonts w:cs="Arial"/>
        </w:rPr>
      </w:pPr>
      <w:r w:rsidRPr="00727A22">
        <w:rPr>
          <w:rFonts w:cs="Arial"/>
        </w:rPr>
        <w:t>Το τρίτο, που πάλι δεν το συζητήσαμε, τα 38,5 εκατ. ευρώ, το πρόγρ</w:t>
      </w:r>
      <w:r w:rsidR="00E57E9A">
        <w:rPr>
          <w:rFonts w:cs="Arial"/>
        </w:rPr>
        <w:t>αμμα νούμερο 9, «ωχ Παναγία μου»,</w:t>
      </w:r>
      <w:r w:rsidRPr="00727A22">
        <w:rPr>
          <w:rFonts w:cs="Arial"/>
        </w:rPr>
        <w:t xml:space="preserve"> εντάξει αυτό το ζήτημα είναι πάρα πολύ δύσκολο και δεν ξέρω τι σημαίνει </w:t>
      </w:r>
      <w:r w:rsidR="00D84FD4" w:rsidRPr="00727A22">
        <w:rPr>
          <w:rFonts w:cs="Arial"/>
        </w:rPr>
        <w:t>«</w:t>
      </w:r>
      <w:r w:rsidRPr="00727A22">
        <w:rPr>
          <w:rFonts w:cs="Arial"/>
        </w:rPr>
        <w:t>κατασκευάζω ή αγοράζω</w:t>
      </w:r>
      <w:r w:rsidR="00D84FD4" w:rsidRPr="00727A22">
        <w:rPr>
          <w:rFonts w:cs="Arial"/>
        </w:rPr>
        <w:t>»</w:t>
      </w:r>
      <w:r w:rsidRPr="00727A22">
        <w:rPr>
          <w:rFonts w:cs="Arial"/>
        </w:rPr>
        <w:t xml:space="preserve"> καταλαβαίνετε τι εννοώ, για να μην πάμε σε ένα πρόγραμμα που τελικά δε θα γίνει, θα έχουμε χαλάσει λεφτά, αλλά τελικά δε θα γίνει. Ξέρουν και οι αεροπόροι μας σε σχέση με όλα αυτά.</w:t>
      </w:r>
    </w:p>
    <w:p w:rsidR="00356CEF" w:rsidRPr="00727A22" w:rsidRDefault="00356CEF" w:rsidP="00727A22">
      <w:pPr>
        <w:spacing w:after="0" w:line="271" w:lineRule="auto"/>
        <w:ind w:firstLine="720"/>
        <w:jc w:val="both"/>
        <w:rPr>
          <w:rFonts w:cs="Arial"/>
        </w:rPr>
      </w:pPr>
      <w:r w:rsidRPr="00727A22">
        <w:rPr>
          <w:rFonts w:cs="Arial"/>
        </w:rPr>
        <w:t xml:space="preserve">Το τέταρτο ζήτημα, γιατί σταμάτησαν οι </w:t>
      </w:r>
      <w:r w:rsidRPr="00727A22">
        <w:rPr>
          <w:rFonts w:cs="Arial"/>
          <w:lang w:val="en-US"/>
        </w:rPr>
        <w:t>Follow</w:t>
      </w:r>
      <w:r w:rsidRPr="00727A22">
        <w:rPr>
          <w:rFonts w:cs="Arial"/>
        </w:rPr>
        <w:t xml:space="preserve"> </w:t>
      </w:r>
      <w:r w:rsidRPr="00727A22">
        <w:rPr>
          <w:rFonts w:cs="Arial"/>
          <w:lang w:val="en-US"/>
        </w:rPr>
        <w:t>and</w:t>
      </w:r>
      <w:r w:rsidRPr="00727A22">
        <w:rPr>
          <w:rFonts w:cs="Arial"/>
        </w:rPr>
        <w:t xml:space="preserve"> </w:t>
      </w:r>
      <w:r w:rsidRPr="00727A22">
        <w:rPr>
          <w:rFonts w:cs="Arial"/>
          <w:lang w:val="en-US"/>
        </w:rPr>
        <w:t>Support</w:t>
      </w:r>
      <w:r w:rsidRPr="00727A22">
        <w:rPr>
          <w:rFonts w:cs="Arial"/>
        </w:rPr>
        <w:t xml:space="preserve"> το 2012 που αφορούσαν τα </w:t>
      </w:r>
      <w:r w:rsidRPr="00727A22">
        <w:rPr>
          <w:rFonts w:cs="Arial"/>
          <w:lang w:val="en-US"/>
        </w:rPr>
        <w:t>Mirage</w:t>
      </w:r>
      <w:r w:rsidR="00D84FD4" w:rsidRPr="00727A22">
        <w:rPr>
          <w:rFonts w:cs="Arial"/>
        </w:rPr>
        <w:t>;</w:t>
      </w:r>
      <w:r w:rsidRPr="00727A22">
        <w:rPr>
          <w:rFonts w:cs="Arial"/>
        </w:rPr>
        <w:t xml:space="preserve"> Μη κρυβόμαστε μεταξύ μας! Το 2012 η Γαλλία δεν δεχόταν εγγυήσεις του ελληνικού κράτους, γι' αυτό σταμάτησαν. Ήταν η περίοδος της φτώχειας της Ελλάδας, αυτό ήταν το βασικό ζήτημα και ώσπου να καταφέρουμε να βγούμε και να ξεκινήσουμε αυτό το πρόγραμμα, πέρασαν, δυστυχώς, αυτά τα χρόνια. Απλά, επειδή έκανα αυτή την ερώτηση.</w:t>
      </w:r>
    </w:p>
    <w:p w:rsidR="00356CEF" w:rsidRPr="00727A22" w:rsidRDefault="00356CEF" w:rsidP="00727A22">
      <w:pPr>
        <w:spacing w:after="0" w:line="271" w:lineRule="auto"/>
        <w:ind w:firstLine="720"/>
        <w:jc w:val="both"/>
        <w:rPr>
          <w:rFonts w:cs="Arial"/>
        </w:rPr>
      </w:pPr>
      <w:r w:rsidRPr="00727A22">
        <w:rPr>
          <w:rFonts w:cs="Arial"/>
        </w:rPr>
        <w:t xml:space="preserve">Πέμπτο ζήτημα, είναι ξεκάθαρο, εκτός εάν υπάρξει κάτι άλλο που δεν το ξέρω, ότι θα ανακυκλώνουμε την ιστορία της φορολογικής και ασφαλιστικής ενημερότητας των ΕΑΣ, εάν μπορώ να το σκεφτώ, σχεδόν μέχρι το 2030, όταν θα </w:t>
      </w:r>
      <w:proofErr w:type="spellStart"/>
      <w:r w:rsidRPr="00727A22">
        <w:rPr>
          <w:rFonts w:cs="Arial"/>
        </w:rPr>
        <w:t>ανακεφαλαιοποιηθούν</w:t>
      </w:r>
      <w:proofErr w:type="spellEnd"/>
      <w:r w:rsidRPr="00727A22">
        <w:rPr>
          <w:rFonts w:cs="Arial"/>
        </w:rPr>
        <w:t xml:space="preserve"> όλα τα χρέη που έχ</w:t>
      </w:r>
      <w:r w:rsidR="00CB185B" w:rsidRPr="00727A22">
        <w:rPr>
          <w:rFonts w:cs="Arial"/>
        </w:rPr>
        <w:t>ουν τα</w:t>
      </w:r>
      <w:r w:rsidR="00BC4907" w:rsidRPr="00BC4907">
        <w:rPr>
          <w:rFonts w:cs="Arial"/>
        </w:rPr>
        <w:t xml:space="preserve"> </w:t>
      </w:r>
      <w:r w:rsidR="00BC4907" w:rsidRPr="00727A22">
        <w:rPr>
          <w:rFonts w:cs="Arial"/>
        </w:rPr>
        <w:t xml:space="preserve">Ελληνικά Αμυντικά Συστήματα </w:t>
      </w:r>
      <w:r w:rsidRPr="00727A22">
        <w:rPr>
          <w:rFonts w:cs="Arial"/>
        </w:rPr>
        <w:t>προς το δημόσιο. Μη ξεχνάτε ότι τα Ελληνικά Αμυντικά Συστήματα είναι η 7η ή η 8η εταιρεία που χρωστάει στο δημόσιο. Αυτό είναι το θέμα, αλλά για να μην πάθουμε κανένα κακό με την ΕΑΒ, που δεν θα πάθουμε, είναι δυναμική εταιρεία η ΕΑΒ, επαναλαμβάνω εξετάστε την περίπτωση το</w:t>
      </w:r>
      <w:r w:rsidR="00BC4907">
        <w:rPr>
          <w:rFonts w:cs="Arial"/>
        </w:rPr>
        <w:t>υ</w:t>
      </w:r>
      <w:r w:rsidRPr="00727A22">
        <w:rPr>
          <w:rFonts w:cs="Arial"/>
        </w:rPr>
        <w:t xml:space="preserve"> 20% να πέσει στο 6%.</w:t>
      </w:r>
    </w:p>
    <w:p w:rsidR="00356CEF" w:rsidRPr="00727A22" w:rsidRDefault="00356CEF" w:rsidP="00727A22">
      <w:pPr>
        <w:spacing w:after="0" w:line="271" w:lineRule="auto"/>
        <w:ind w:firstLine="720"/>
        <w:jc w:val="both"/>
        <w:rPr>
          <w:rFonts w:cs="Arial"/>
        </w:rPr>
      </w:pPr>
    </w:p>
    <w:p w:rsidR="00356CEF" w:rsidRPr="00727A22" w:rsidRDefault="00356CEF" w:rsidP="00727A22">
      <w:pPr>
        <w:spacing w:after="0" w:line="271" w:lineRule="auto"/>
        <w:ind w:firstLine="720"/>
        <w:jc w:val="both"/>
      </w:pPr>
    </w:p>
    <w:p w:rsidR="00356CEF" w:rsidRPr="00727A22" w:rsidRDefault="00356CEF" w:rsidP="00727A22">
      <w:pPr>
        <w:spacing w:after="0" w:line="271" w:lineRule="auto"/>
        <w:ind w:firstLine="720"/>
        <w:jc w:val="both"/>
        <w:sectPr w:rsidR="00356CEF" w:rsidRPr="00727A22">
          <w:headerReference w:type="default" r:id="rId15"/>
          <w:footerReference w:type="default" r:id="rId16"/>
          <w:pgSz w:w="11906" w:h="16838"/>
          <w:pgMar w:top="1440" w:right="1800" w:bottom="1440" w:left="1800" w:header="708" w:footer="708" w:gutter="0"/>
          <w:cols w:space="708"/>
          <w:docGrid w:linePitch="360"/>
        </w:sectPr>
      </w:pPr>
    </w:p>
    <w:p w:rsidR="00356CEF" w:rsidRPr="00727A22" w:rsidRDefault="006800C7" w:rsidP="00727A22">
      <w:pPr>
        <w:spacing w:after="0" w:line="271" w:lineRule="auto"/>
        <w:ind w:firstLine="720"/>
        <w:jc w:val="both"/>
        <w:rPr>
          <w:rFonts w:cs="Arial"/>
        </w:rPr>
      </w:pPr>
      <w:r w:rsidRPr="00727A22">
        <w:rPr>
          <w:rFonts w:cs="Arial"/>
        </w:rPr>
        <w:lastRenderedPageBreak/>
        <w:t xml:space="preserve">   </w:t>
      </w:r>
      <w:r w:rsidR="00356CEF" w:rsidRPr="00727A22">
        <w:rPr>
          <w:rFonts w:cs="Arial"/>
        </w:rPr>
        <w:t>Χρειάζεται μια ευρύτερη συνεννόηση ανάμεσα στο Υπουργείο Εθνικής Άμυνας και στο Υπουργείο Οικονομικών. Δηλαδή, εδώ χρειάζονται συσκέψεις επί συσκέψεων και πάρα πολλές ώρες</w:t>
      </w:r>
      <w:r w:rsidR="00CB185B" w:rsidRPr="00727A22">
        <w:rPr>
          <w:rFonts w:cs="Arial"/>
        </w:rPr>
        <w:t>.</w:t>
      </w:r>
      <w:r w:rsidR="00356CEF" w:rsidRPr="00727A22">
        <w:rPr>
          <w:rFonts w:cs="Arial"/>
        </w:rPr>
        <w:t xml:space="preserve"> </w:t>
      </w:r>
      <w:r w:rsidR="00CB185B" w:rsidRPr="00727A22">
        <w:rPr>
          <w:rFonts w:cs="Arial"/>
        </w:rPr>
        <w:t>Α</w:t>
      </w:r>
      <w:r w:rsidR="00356CEF" w:rsidRPr="00727A22">
        <w:rPr>
          <w:rFonts w:cs="Arial"/>
        </w:rPr>
        <w:t xml:space="preserve">φορούν το Φ.Π.Α, αφορούν τα δασμολογικά, αφορούν την αποθήκη της  </w:t>
      </w:r>
      <w:r w:rsidR="00356CEF" w:rsidRPr="00727A22">
        <w:rPr>
          <w:rFonts w:cs="Arial"/>
          <w:lang w:val="en-US"/>
        </w:rPr>
        <w:t>EAB</w:t>
      </w:r>
      <w:r w:rsidR="00356CEF" w:rsidRPr="00727A22">
        <w:rPr>
          <w:rFonts w:cs="Arial"/>
        </w:rPr>
        <w:t xml:space="preserve">, τις διασαφήσεις της </w:t>
      </w:r>
      <w:r w:rsidR="00356CEF" w:rsidRPr="00727A22">
        <w:rPr>
          <w:rFonts w:cs="Arial"/>
          <w:lang w:val="en-US"/>
        </w:rPr>
        <w:t>EAB</w:t>
      </w:r>
      <w:r w:rsidR="00356CEF" w:rsidRPr="00727A22">
        <w:rPr>
          <w:rFonts w:cs="Arial"/>
        </w:rPr>
        <w:t xml:space="preserve">. </w:t>
      </w:r>
      <w:r w:rsidR="00356CEF" w:rsidRPr="00727A22">
        <w:rPr>
          <w:rFonts w:cs="Arial"/>
          <w:lang w:val="en-US"/>
        </w:rPr>
        <w:t>T</w:t>
      </w:r>
      <w:r w:rsidR="00356CEF" w:rsidRPr="00727A22">
        <w:rPr>
          <w:rFonts w:cs="Arial"/>
        </w:rPr>
        <w:t>έλος πάντων, όλα αυτά μπορούμε να τα κουβεντιάσουμε, είπαμε θα κάνουμε και μια κουβέντα σαν ΣΥΡΙΖΑ με τον Υπουργό.</w:t>
      </w:r>
    </w:p>
    <w:p w:rsidR="00356CEF" w:rsidRPr="00727A22" w:rsidRDefault="00356CEF" w:rsidP="00727A22">
      <w:pPr>
        <w:spacing w:after="0" w:line="271" w:lineRule="auto"/>
        <w:ind w:firstLine="720"/>
        <w:jc w:val="both"/>
        <w:rPr>
          <w:rFonts w:cs="Arial"/>
        </w:rPr>
      </w:pPr>
      <w:r w:rsidRPr="00727A22">
        <w:rPr>
          <w:rFonts w:cs="Arial"/>
        </w:rPr>
        <w:t xml:space="preserve">Το τελευταίο. Δεν είναι θέμα εμπιστοσύνης, είναι θέμα ορθότητας. Ο </w:t>
      </w:r>
      <w:r w:rsidR="00BC4907">
        <w:rPr>
          <w:rFonts w:cs="Arial"/>
        </w:rPr>
        <w:t>Δ</w:t>
      </w:r>
      <w:r w:rsidRPr="00727A22">
        <w:rPr>
          <w:rFonts w:cs="Arial"/>
        </w:rPr>
        <w:t xml:space="preserve">ιοικητής της Γενικής Διεύθυνσης Αμυντικών Εξοπλισμών της ΓΔΑΕΕ κάνει τις διαπραγματεύσεις ή αν υπάρχει κάποια τροποποίηση πάλι κάνει τις διαπραγματεύσεις. Η Βουλή τις συζητάει και εκφράζει γνώμη, ο Υπουργός και η </w:t>
      </w:r>
      <w:r w:rsidR="00CB185B" w:rsidRPr="00727A22">
        <w:rPr>
          <w:rFonts w:cs="Arial"/>
        </w:rPr>
        <w:t>Π</w:t>
      </w:r>
      <w:r w:rsidRPr="00727A22">
        <w:rPr>
          <w:rFonts w:cs="Arial"/>
        </w:rPr>
        <w:t xml:space="preserve">ολιτική </w:t>
      </w:r>
      <w:r w:rsidR="00CB185B" w:rsidRPr="00727A22">
        <w:rPr>
          <w:rFonts w:cs="Arial"/>
        </w:rPr>
        <w:t>Η</w:t>
      </w:r>
      <w:r w:rsidRPr="00727A22">
        <w:rPr>
          <w:rFonts w:cs="Arial"/>
        </w:rPr>
        <w:t>γεσία</w:t>
      </w:r>
      <w:r w:rsidR="00CB185B" w:rsidRPr="00727A22">
        <w:rPr>
          <w:rFonts w:cs="Arial"/>
        </w:rPr>
        <w:t>,</w:t>
      </w:r>
      <w:r w:rsidRPr="00727A22">
        <w:rPr>
          <w:rFonts w:cs="Arial"/>
        </w:rPr>
        <w:t xml:space="preserve"> η Κυβέρνηση αποφασίζει.</w:t>
      </w:r>
      <w:r w:rsidR="00E57E9A" w:rsidRPr="00E57E9A">
        <w:rPr>
          <w:rFonts w:cs="Arial"/>
        </w:rPr>
        <w:t xml:space="preserve"> </w:t>
      </w:r>
      <w:r w:rsidRPr="00727A22">
        <w:rPr>
          <w:rFonts w:cs="Arial"/>
        </w:rPr>
        <w:t xml:space="preserve">Άρα, ελέγξτε να μην έχουμε επ΄αυτού καμία αμφιβολία. </w:t>
      </w:r>
    </w:p>
    <w:p w:rsidR="00356CEF" w:rsidRPr="00727A22" w:rsidRDefault="00356CEF" w:rsidP="00727A22">
      <w:pPr>
        <w:spacing w:after="0" w:line="271" w:lineRule="auto"/>
        <w:ind w:firstLine="720"/>
        <w:jc w:val="both"/>
        <w:rPr>
          <w:rFonts w:cs="Arial"/>
        </w:rPr>
      </w:pPr>
      <w:r w:rsidRPr="00727A22">
        <w:rPr>
          <w:rFonts w:cs="Arial"/>
        </w:rPr>
        <w:t xml:space="preserve">Τώρα είναι ο κ. Λάγιος, προηγούμενα ήταν ο κ. Κυριακίδης. Αλίμονο αν μπορούσαν με την υπογραφή τους να δεσμεύσουν το ελληνικό κράτος. Τότε τι κατεβαίνουμε στις εκλογές; Αυτό πρέπει να είναι πολύ καθαρό. </w:t>
      </w:r>
    </w:p>
    <w:p w:rsidR="00356CEF" w:rsidRPr="00727A22" w:rsidRDefault="00356CEF" w:rsidP="00727A22">
      <w:pPr>
        <w:spacing w:after="0" w:line="271" w:lineRule="auto"/>
        <w:ind w:firstLine="720"/>
        <w:jc w:val="both"/>
        <w:rPr>
          <w:rFonts w:cs="Arial"/>
        </w:rPr>
      </w:pPr>
      <w:r w:rsidRPr="00727A22">
        <w:rPr>
          <w:rFonts w:cs="Arial"/>
        </w:rPr>
        <w:t>Και το τελευταίο που θέλω να πω, είναι ότι όσον αφορά τα νοσοκομεία τόσο ακριβώς ήταν το χρέος του ΕΟΠΥΥ το 2015. Εντάξει, εγώ, δεν ξέρω τι θα κάνει ο Υπουργός ή ο Υφυπουργός</w:t>
      </w:r>
      <w:r w:rsidR="00CB185B" w:rsidRPr="00727A22">
        <w:rPr>
          <w:rFonts w:cs="Arial"/>
        </w:rPr>
        <w:t>.</w:t>
      </w:r>
      <w:r w:rsidRPr="00727A22">
        <w:rPr>
          <w:rFonts w:cs="Arial"/>
        </w:rPr>
        <w:t xml:space="preserve"> </w:t>
      </w:r>
      <w:r w:rsidR="00CB185B" w:rsidRPr="00727A22">
        <w:rPr>
          <w:rFonts w:cs="Arial"/>
        </w:rPr>
        <w:t>Ε</w:t>
      </w:r>
      <w:r w:rsidRPr="00727A22">
        <w:rPr>
          <w:rFonts w:cs="Arial"/>
        </w:rPr>
        <w:t xml:space="preserve">ίχα πρόβλημα να πω </w:t>
      </w:r>
      <w:r w:rsidR="00CB185B" w:rsidRPr="00727A22">
        <w:rPr>
          <w:rFonts w:cs="Arial"/>
        </w:rPr>
        <w:t>«</w:t>
      </w:r>
      <w:r w:rsidRPr="00727A22">
        <w:rPr>
          <w:rFonts w:cs="Arial"/>
        </w:rPr>
        <w:t xml:space="preserve">απαιτώ </w:t>
      </w:r>
      <w:proofErr w:type="spellStart"/>
      <w:r w:rsidRPr="00727A22">
        <w:rPr>
          <w:rFonts w:cs="Arial"/>
        </w:rPr>
        <w:t>Πολάκη</w:t>
      </w:r>
      <w:proofErr w:type="spellEnd"/>
      <w:r w:rsidRPr="00727A22">
        <w:rPr>
          <w:rFonts w:cs="Arial"/>
        </w:rPr>
        <w:t xml:space="preserve"> να μου δώσεις και τα 270 εκατ. και ας καταστραφεί ο ΕΟΠΥΥ</w:t>
      </w:r>
      <w:r w:rsidR="00CB185B" w:rsidRPr="00727A22">
        <w:rPr>
          <w:rFonts w:cs="Arial"/>
        </w:rPr>
        <w:t>»</w:t>
      </w:r>
      <w:r w:rsidRPr="00727A22">
        <w:rPr>
          <w:rFonts w:cs="Arial"/>
        </w:rPr>
        <w:t>. Δεν γίνεται. Χρειάζεται μια καινούρια συζήτηση ανάμεσα στον Υπουργό και στον Υπουργό Υγείας ή στον αρμόδιο Υφυπουργό, τι χρωστάμε φέτος, τόσα, βάλε και 20 εκατ., βάλε και 30, βάλε και 50. Δεν είναι και σε άσχημη κατάσταση τα νοσοκομεία μπροστά σε άλλα νοσοκομεία που έχουμε και νομίζω θα είναι και κατανοητό απ' όλους.</w:t>
      </w:r>
    </w:p>
    <w:p w:rsidR="00356CEF" w:rsidRPr="00727A22" w:rsidRDefault="00356CEF" w:rsidP="00727A22">
      <w:pPr>
        <w:spacing w:after="0" w:line="271" w:lineRule="auto"/>
        <w:ind w:firstLine="720"/>
        <w:jc w:val="both"/>
        <w:rPr>
          <w:rFonts w:cs="Arial"/>
        </w:rPr>
      </w:pPr>
      <w:r w:rsidRPr="00727A22">
        <w:rPr>
          <w:rFonts w:cs="Arial"/>
        </w:rPr>
        <w:t>Ευχαριστώ.</w:t>
      </w:r>
    </w:p>
    <w:p w:rsidR="00356CEF" w:rsidRPr="00727A22" w:rsidRDefault="00356CEF" w:rsidP="00727A22">
      <w:pPr>
        <w:spacing w:after="0" w:line="271" w:lineRule="auto"/>
        <w:ind w:firstLine="720"/>
        <w:jc w:val="both"/>
        <w:rPr>
          <w:rFonts w:cs="Arial"/>
        </w:rPr>
      </w:pPr>
      <w:r w:rsidRPr="00727A22">
        <w:rPr>
          <w:rFonts w:cs="Arial"/>
          <w:b/>
        </w:rPr>
        <w:t>ΚΩΝΣΤΑΝΤΙΝΟΣ ΓΚΙΟΥΛΕΚΑΣ (Πρόεδρος της Επιτροπής):</w:t>
      </w:r>
      <w:r w:rsidRPr="00727A22">
        <w:rPr>
          <w:rFonts w:cs="Arial"/>
        </w:rPr>
        <w:t xml:space="preserve"> Τον λόγο έχει, ο κ. Δαβάκης.</w:t>
      </w:r>
    </w:p>
    <w:p w:rsidR="00356CEF" w:rsidRPr="00727A22" w:rsidRDefault="00356CEF" w:rsidP="00727A22">
      <w:pPr>
        <w:spacing w:after="0" w:line="271" w:lineRule="auto"/>
        <w:ind w:firstLine="720"/>
        <w:jc w:val="both"/>
        <w:rPr>
          <w:rFonts w:cs="Arial"/>
        </w:rPr>
      </w:pPr>
      <w:r w:rsidRPr="00727A22">
        <w:rPr>
          <w:rFonts w:cs="Arial"/>
          <w:b/>
        </w:rPr>
        <w:t xml:space="preserve">ΑΘΑΝΑΣΙΟΣ ΔΑΒΑΚΗΣ: </w:t>
      </w:r>
      <w:r w:rsidRPr="00727A22">
        <w:rPr>
          <w:rFonts w:cs="Arial"/>
        </w:rPr>
        <w:t xml:space="preserve">Θα είμαι πάλι πολύ σύντομος, αλλά επειδή έχουμε απέναντί μας και τον αρχηγό </w:t>
      </w:r>
      <w:r w:rsidR="00BC4907">
        <w:rPr>
          <w:rFonts w:cs="Arial"/>
        </w:rPr>
        <w:t>Α/</w:t>
      </w:r>
      <w:r w:rsidRPr="00727A22">
        <w:rPr>
          <w:rFonts w:cs="Arial"/>
        </w:rPr>
        <w:t>ΓΕΕΘΑ, πρώην Α</w:t>
      </w:r>
      <w:r w:rsidR="00BC4907">
        <w:rPr>
          <w:rFonts w:cs="Arial"/>
        </w:rPr>
        <w:t>/</w:t>
      </w:r>
      <w:r w:rsidRPr="00727A22">
        <w:rPr>
          <w:rFonts w:cs="Arial"/>
        </w:rPr>
        <w:t xml:space="preserve">ΓΕΑ, τον κ. Χριστοδούλου, θυμάμαι την παρουσία του στην Επιτροπή μας, ήθελα να κάνω μια ερώτηση, επειδή μιλάμε για θέματα κυρίως αεροπορικής κάλυψης. </w:t>
      </w:r>
    </w:p>
    <w:p w:rsidR="00356CEF" w:rsidRPr="00727A22" w:rsidRDefault="00356CEF" w:rsidP="00727A22">
      <w:pPr>
        <w:spacing w:after="0" w:line="271" w:lineRule="auto"/>
        <w:ind w:firstLine="720"/>
        <w:jc w:val="both"/>
        <w:rPr>
          <w:rFonts w:cs="Arial"/>
        </w:rPr>
      </w:pPr>
      <w:r w:rsidRPr="00727A22">
        <w:rPr>
          <w:rFonts w:cs="Arial"/>
        </w:rPr>
        <w:t>Είχατε πρωτοστατήσει θυμάμαι πριν από δύο χρόνια περίπου σχετικά με την ανανέωση ή μέσω μισθώσεων του στόλου των εκπαιδευτικών αεροσκαφών</w:t>
      </w:r>
      <w:r w:rsidR="00BC4907">
        <w:rPr>
          <w:rFonts w:cs="Arial"/>
        </w:rPr>
        <w:t>,</w:t>
      </w:r>
      <w:r w:rsidRPr="00727A22">
        <w:rPr>
          <w:rFonts w:cs="Arial"/>
        </w:rPr>
        <w:t xml:space="preserve"> μέσω Ιταλίας. Θα μπορούσατε για δύο λεπτά να είχαμε μια εικόνα αυτής της προσπάθειας, που έχει τελεσφορήσει ή βρισκόμαστε σε αρχικό στάδιο; Διότι είναι τεράστιο το πρόβλημα των Τ2, Τ4 κ.λπ..</w:t>
      </w:r>
      <w:r w:rsidR="00BC4907">
        <w:rPr>
          <w:rFonts w:cs="Arial"/>
        </w:rPr>
        <w:t xml:space="preserve"> </w:t>
      </w:r>
      <w:r w:rsidRPr="00727A22">
        <w:rPr>
          <w:rFonts w:cs="Arial"/>
        </w:rPr>
        <w:t>Αν υπάρχει κάποια εικόνα, τι έγινε εκείνη η προσπάθεια;</w:t>
      </w:r>
    </w:p>
    <w:p w:rsidR="00356CEF" w:rsidRPr="00727A22" w:rsidRDefault="00356CEF" w:rsidP="00727A22">
      <w:pPr>
        <w:spacing w:after="0" w:line="271" w:lineRule="auto"/>
        <w:ind w:firstLine="720"/>
        <w:jc w:val="both"/>
        <w:rPr>
          <w:rFonts w:cs="Arial"/>
        </w:rPr>
      </w:pPr>
      <w:r w:rsidRPr="00727A22">
        <w:rPr>
          <w:rFonts w:cs="Arial"/>
          <w:b/>
        </w:rPr>
        <w:t xml:space="preserve">ΚΩΝΣΤΑΝΤΙΝΟΣ ΓΚΙΟΥΛΕΚΑΣ (Πρόεδρος της Επιτροπής): </w:t>
      </w:r>
      <w:r w:rsidRPr="00727A22">
        <w:rPr>
          <w:rFonts w:cs="Arial"/>
        </w:rPr>
        <w:t>Τον λόγο έχει, ο κ. Χριστοδούλου.</w:t>
      </w:r>
    </w:p>
    <w:p w:rsidR="00356CEF" w:rsidRPr="00727A22" w:rsidRDefault="00356CEF" w:rsidP="00727A22">
      <w:pPr>
        <w:spacing w:after="0" w:line="271" w:lineRule="auto"/>
        <w:ind w:firstLine="720"/>
        <w:jc w:val="both"/>
        <w:rPr>
          <w:rFonts w:cs="Arial"/>
        </w:rPr>
      </w:pPr>
      <w:r w:rsidRPr="00727A22">
        <w:rPr>
          <w:rFonts w:cs="Arial"/>
          <w:b/>
        </w:rPr>
        <w:t xml:space="preserve">ΧΡΗΣΤΟΣ ΧΡΙΣΤΟΔΟΥΛΟΥ (Α/ΓΕΕΘΑ, Πτέραρχος): </w:t>
      </w:r>
      <w:r w:rsidRPr="00727A22">
        <w:rPr>
          <w:rFonts w:cs="Arial"/>
        </w:rPr>
        <w:t>Είναι ένα θέμα, πράγματι  εκτός της συζήτησής μας, αλλά θα σας απαντήσω πολύ σύντομα.</w:t>
      </w:r>
    </w:p>
    <w:p w:rsidR="00356CEF" w:rsidRPr="00727A22" w:rsidRDefault="00356CEF" w:rsidP="00727A22">
      <w:pPr>
        <w:spacing w:after="0" w:line="271" w:lineRule="auto"/>
        <w:ind w:firstLine="720"/>
        <w:jc w:val="both"/>
        <w:rPr>
          <w:rFonts w:cs="Arial"/>
        </w:rPr>
      </w:pPr>
      <w:r w:rsidRPr="00727A22">
        <w:rPr>
          <w:rFonts w:cs="Arial"/>
        </w:rPr>
        <w:t xml:space="preserve"> Ναι, το ξέρετε, το είχαμε συζητήσει, είχε ξεκινήσει το 2013. Είχαμε έρθει πολύ κοντά με τους Ιταλούς να τα βρούμε, σε ό,τι αφορά την συνεργασία μας για δημιουργία δύο πανομοιότυπων εκπαιδευτικών κέντρων,</w:t>
      </w:r>
      <w:r w:rsidR="00BC4907">
        <w:rPr>
          <w:rFonts w:cs="Arial"/>
        </w:rPr>
        <w:t xml:space="preserve"> το ένα στην Καλαμάτα και το άλλο στο Λέτσε,</w:t>
      </w:r>
      <w:r w:rsidRPr="00727A22">
        <w:rPr>
          <w:rFonts w:cs="Arial"/>
        </w:rPr>
        <w:t xml:space="preserve"> μοιράζοντας τα δικά μας αεροπλάνα τα Τ6 στους Ιταλούς και οι Ιταλοί τα δικά τους αεροπλάνα τα </w:t>
      </w:r>
      <w:r w:rsidRPr="00727A22">
        <w:rPr>
          <w:rFonts w:cs="Arial"/>
          <w:lang w:val="en-US"/>
        </w:rPr>
        <w:t>jet</w:t>
      </w:r>
      <w:r w:rsidRPr="00727A22">
        <w:rPr>
          <w:rFonts w:cs="Arial"/>
        </w:rPr>
        <w:t xml:space="preserve"> σε εμάς. Οπότε θα είχαμε δύο δυναμικά κέντρα εκπαίδευσης αεροπορικής εκπαίδευσης στην νοτιοανατολική πλευρά της Μεσογείου και σχεδόν θα κάλυπτε όχι μόνο τις εθνικές ανάγκες, αλλά και τις ανάγκες των περισσοτέρων κρατών του ΝΑΤΟ, από την </w:t>
      </w:r>
      <w:r w:rsidR="00BC4907">
        <w:rPr>
          <w:rFonts w:cs="Arial"/>
        </w:rPr>
        <w:t>Κ</w:t>
      </w:r>
      <w:r w:rsidRPr="00727A22">
        <w:rPr>
          <w:rFonts w:cs="Arial"/>
        </w:rPr>
        <w:t>εντρική Ευρώπη τουλάχιστον της συμμαχίας, στην Ευρώπη.</w:t>
      </w:r>
    </w:p>
    <w:p w:rsidR="00356CEF" w:rsidRPr="00727A22" w:rsidRDefault="00356CEF" w:rsidP="00727A22">
      <w:pPr>
        <w:spacing w:after="0" w:line="271" w:lineRule="auto"/>
        <w:ind w:firstLine="720"/>
        <w:jc w:val="both"/>
        <w:rPr>
          <w:rFonts w:cs="Arial"/>
        </w:rPr>
      </w:pPr>
      <w:r w:rsidRPr="00727A22">
        <w:rPr>
          <w:rFonts w:cs="Arial"/>
        </w:rPr>
        <w:lastRenderedPageBreak/>
        <w:t xml:space="preserve">Εδώ όμως το </w:t>
      </w:r>
      <w:r w:rsidRPr="00727A22">
        <w:rPr>
          <w:rFonts w:cs="Arial"/>
          <w:lang w:val="en-US"/>
        </w:rPr>
        <w:t>project</w:t>
      </w:r>
      <w:r w:rsidRPr="00727A22">
        <w:rPr>
          <w:rFonts w:cs="Arial"/>
        </w:rPr>
        <w:t xml:space="preserve"> αυτό ναυάγησε όχι εξαιτίας ημών, αλλά των Ιταλών, οι οποίοι ήθελαν</w:t>
      </w:r>
      <w:r w:rsidR="00BC4907">
        <w:rPr>
          <w:rFonts w:cs="Arial"/>
        </w:rPr>
        <w:t xml:space="preserve"> να </w:t>
      </w:r>
      <w:r w:rsidRPr="00727A22">
        <w:rPr>
          <w:rFonts w:cs="Arial"/>
        </w:rPr>
        <w:t xml:space="preserve"> προωθήσουν ένα </w:t>
      </w:r>
      <w:r w:rsidRPr="00727A22">
        <w:rPr>
          <w:rFonts w:cs="Arial"/>
          <w:lang w:val="en-US"/>
        </w:rPr>
        <w:t>jet</w:t>
      </w:r>
      <w:r w:rsidRPr="00727A22">
        <w:rPr>
          <w:rFonts w:cs="Arial"/>
        </w:rPr>
        <w:t xml:space="preserve"> αεροπλάνο το 246 ή 245, θα σας γελάσω, είναι το μικρό </w:t>
      </w:r>
      <w:r w:rsidRPr="00727A22">
        <w:rPr>
          <w:rFonts w:cs="Arial"/>
          <w:lang w:val="en-US"/>
        </w:rPr>
        <w:t>jet</w:t>
      </w:r>
      <w:r w:rsidRPr="00727A22">
        <w:rPr>
          <w:rFonts w:cs="Arial"/>
        </w:rPr>
        <w:t>, όχι το 346, το άλλο το πιο μικρό, το οποίο ήθελαν να προωθήσουν.</w:t>
      </w:r>
    </w:p>
    <w:p w:rsidR="00356CEF" w:rsidRPr="00727A22" w:rsidRDefault="00356CEF" w:rsidP="00727A22">
      <w:pPr>
        <w:spacing w:after="0" w:line="271" w:lineRule="auto"/>
        <w:ind w:firstLine="720"/>
        <w:jc w:val="both"/>
      </w:pPr>
      <w:r w:rsidRPr="00727A22">
        <w:t>Οπότε, εν κατακλείδι, μας είπαν μετά από δύο χρόνια διώξτε τα Τ6 και πάρτε το 345 και να φτιάξουμε αυτά τα δύο κέντρα. Ούτε τα επίπεδα οικονομίας -εκείνη την εποχή- ήταν ανθηρά, για να αντέξουμε αυτό το πράγμα, ούτε ήταν εύκολο, να ξεφορτωθούμε ένα αεροπλάνο, που ήταν καινούργιο για μας.</w:t>
      </w:r>
    </w:p>
    <w:p w:rsidR="00356CEF" w:rsidRPr="00727A22" w:rsidRDefault="00356CEF" w:rsidP="00727A22">
      <w:pPr>
        <w:spacing w:after="0" w:line="271" w:lineRule="auto"/>
        <w:ind w:firstLine="720"/>
        <w:jc w:val="both"/>
      </w:pPr>
      <w:r w:rsidRPr="00727A22">
        <w:t xml:space="preserve">Έτσι, λοιπόν, δυστυχώς, δεν περπάτησε αυτή η ιδέα. Στη συνέχεια προσπαθήσαμε να την τρέξουμε κάτω από άλλες διαδικασίες, το θέμα είναι, ότι το Τ6 αυτή τη στιγμή είναι σε ικανοποιητικό επίπεδο, ήδη με το ΓΕΑ προσπαθούμε, να μπούμε στη διαδικασία των </w:t>
      </w:r>
      <w:r w:rsidRPr="00727A22">
        <w:rPr>
          <w:lang w:val="en-US"/>
        </w:rPr>
        <w:t>FMS</w:t>
      </w:r>
      <w:r w:rsidRPr="00727A22">
        <w:t xml:space="preserve"> για να στηρίξουμε την πλατφόρμα αυτή και το επόμενο πρόγραμμα είναι η ανανέωση του </w:t>
      </w:r>
      <w:r w:rsidRPr="00727A22">
        <w:rPr>
          <w:lang w:val="en-US"/>
        </w:rPr>
        <w:t>jet</w:t>
      </w:r>
      <w:r w:rsidRPr="00727A22">
        <w:t>.</w:t>
      </w:r>
    </w:p>
    <w:p w:rsidR="00356CEF" w:rsidRPr="00727A22" w:rsidRDefault="00356CEF" w:rsidP="00727A22">
      <w:pPr>
        <w:spacing w:after="0" w:line="271" w:lineRule="auto"/>
        <w:ind w:firstLine="720"/>
        <w:jc w:val="both"/>
      </w:pPr>
      <w:r w:rsidRPr="00727A22">
        <w:t>Τώρα το πώς θα γίνει; Είναι θέμα υπό συζήτηση. Έχουμε ανοίξει κάποια κουβέντα με τον κ. Υπουργό, αλλά δεν είναι ώριμο, να δώσουμε οποιαδήποτε πληροφορία τουλάχιστον από την πλευρά μου.</w:t>
      </w:r>
    </w:p>
    <w:p w:rsidR="00356CEF" w:rsidRPr="00727A22" w:rsidRDefault="00356CEF" w:rsidP="00727A22">
      <w:pPr>
        <w:spacing w:after="0" w:line="271" w:lineRule="auto"/>
        <w:ind w:firstLine="720"/>
        <w:jc w:val="both"/>
      </w:pPr>
      <w:r w:rsidRPr="00727A22">
        <w:rPr>
          <w:b/>
        </w:rPr>
        <w:t xml:space="preserve">ΚΩΝΣΤΑΝΤΙΝΟΣ ΓΚΙΟΥΛΕΚΑΣ (Πρόεδρος της Επιτροπής): </w:t>
      </w:r>
      <w:r w:rsidRPr="00727A22">
        <w:t>Σας ευχαριστώ, κύριε Αρχηγέ.</w:t>
      </w:r>
    </w:p>
    <w:p w:rsidR="00356CEF" w:rsidRPr="00727A22" w:rsidRDefault="00356CEF" w:rsidP="00727A22">
      <w:pPr>
        <w:spacing w:after="0" w:line="271" w:lineRule="auto"/>
        <w:ind w:firstLine="720"/>
        <w:jc w:val="both"/>
      </w:pPr>
      <w:r w:rsidRPr="00727A22">
        <w:t>Ο κ. Υπουργός, θέλει να πει κάτι.</w:t>
      </w:r>
    </w:p>
    <w:p w:rsidR="00356CEF" w:rsidRPr="00727A22" w:rsidRDefault="00356CEF" w:rsidP="00727A22">
      <w:pPr>
        <w:spacing w:after="0" w:line="271" w:lineRule="auto"/>
        <w:ind w:firstLine="720"/>
        <w:jc w:val="both"/>
      </w:pPr>
      <w:r w:rsidRPr="00727A22">
        <w:rPr>
          <w:b/>
        </w:rPr>
        <w:t xml:space="preserve">ΝΙΚΟΛΑΟΣ ΠΑΝΑΓΙΩΤΟΠΟΥΛΟΣ (Υπουργός Εθνικής Άμυνας): </w:t>
      </w:r>
      <w:r w:rsidRPr="00727A22">
        <w:t xml:space="preserve">Επιπροσθέτως, θα ήθελα να πω, ότι όντως καταρχήν πρέπει όλοι να συμφωνήσουμε, ότι μια χώρα σαν την Ελλάδα με ισχυρές </w:t>
      </w:r>
      <w:r w:rsidR="003968AD">
        <w:t>Έ</w:t>
      </w:r>
      <w:r w:rsidRPr="00727A22">
        <w:t xml:space="preserve">νοπλες </w:t>
      </w:r>
      <w:r w:rsidR="003968AD">
        <w:t>Δ</w:t>
      </w:r>
      <w:r w:rsidRPr="00727A22">
        <w:t xml:space="preserve">υνάμεις –εγώ ακόμα έχω την πεποίθηση- ότι οι </w:t>
      </w:r>
      <w:r w:rsidR="003968AD">
        <w:t>Έ</w:t>
      </w:r>
      <w:r w:rsidRPr="00727A22">
        <w:t xml:space="preserve">νοπλες </w:t>
      </w:r>
      <w:r w:rsidR="003968AD">
        <w:t>Δ</w:t>
      </w:r>
      <w:r w:rsidRPr="00727A22">
        <w:t>υνάμεις μας είναι ισχυρές με ανταγωνιστικότατη σε επίπεδο ισχύος και αποτρεπτικής ισχύος μάλιστα Πολεμική Αεροπορία</w:t>
      </w:r>
      <w:r w:rsidR="003968AD">
        <w:t>,</w:t>
      </w:r>
      <w:r w:rsidRPr="00727A22">
        <w:t xml:space="preserve"> παγκοσμίως από τις κορυφές και ιδανικέ</w:t>
      </w:r>
      <w:r w:rsidR="003968AD">
        <w:t>ς συνθήκες πτήσης λόγω κλίματος.</w:t>
      </w:r>
      <w:r w:rsidRPr="00727A22">
        <w:t xml:space="preserve">  </w:t>
      </w:r>
      <w:r w:rsidR="003968AD">
        <w:t>Έ</w:t>
      </w:r>
      <w:r w:rsidRPr="00727A22">
        <w:t>χει ένα συγκριτικό πλεονέκτημα, στο να τρέχει ολοκληρωμένα εκπαιδευτικά προγράμματα για πιλότους μαχητικών.</w:t>
      </w:r>
      <w:r w:rsidR="003968AD">
        <w:t xml:space="preserve"> </w:t>
      </w:r>
      <w:r w:rsidRPr="00727A22">
        <w:t>Εάν, λοιπόν, ενισχυθεί αυτό με μια υποδομή Αμυντικής Βιομηχανίας, θα μπορούσε, να οδηγήσει σε πολλές ωραίες εξελίξεις.</w:t>
      </w:r>
    </w:p>
    <w:p w:rsidR="00356CEF" w:rsidRPr="00727A22" w:rsidRDefault="00356CEF" w:rsidP="00727A22">
      <w:pPr>
        <w:spacing w:after="0" w:line="271" w:lineRule="auto"/>
        <w:ind w:firstLine="720"/>
        <w:jc w:val="both"/>
      </w:pPr>
      <w:r w:rsidRPr="00727A22">
        <w:t>Εκτιμώ με βάση αυτά, που σας είπε και ο Αρχηγός, ότι το ζήτημα των εκπαιδευτικών της Πολεμικής  Αεροπορίας</w:t>
      </w:r>
      <w:r w:rsidR="003968AD">
        <w:t>,</w:t>
      </w:r>
      <w:r w:rsidRPr="00727A22">
        <w:t xml:space="preserve"> θα είναι ένα από τα ζητήματα, που θα εξελιχθούν μέσα στο 2020. Το κλειδί σε αυτό το ζήτημα είναι το </w:t>
      </w:r>
      <w:r w:rsidRPr="00727A22">
        <w:rPr>
          <w:lang w:val="en-US"/>
        </w:rPr>
        <w:t>j</w:t>
      </w:r>
      <w:proofErr w:type="spellStart"/>
      <w:r w:rsidRPr="00727A22">
        <w:t>et</w:t>
      </w:r>
      <w:proofErr w:type="spellEnd"/>
      <w:r w:rsidRPr="00727A22">
        <w:t xml:space="preserve">. Αυτό, δηλαδή, το αεροπλάνο, το οποίο θα χρησιμοποιηθεί στην τρίτη φάση της εκπαίδευσης, μετά τα πρώτα μοντέλα, τα οποία είναι ελικοφόρα για τα βασικά της πτήσης, όπως ξέρετε το τελικό στάδιο, είναι η πτήση του </w:t>
      </w:r>
      <w:proofErr w:type="spellStart"/>
      <w:r w:rsidRPr="00727A22">
        <w:t>jet</w:t>
      </w:r>
      <w:proofErr w:type="spellEnd"/>
      <w:r w:rsidRPr="00727A22">
        <w:t xml:space="preserve"> και μετά φεύγουν οι πιλότοι στις μονάδες.</w:t>
      </w:r>
      <w:r w:rsidR="003968AD">
        <w:t xml:space="preserve"> </w:t>
      </w:r>
      <w:r w:rsidRPr="00727A22">
        <w:t>Θα υπάρξουν προτάσεις στο τραπέζι. Ενδιαφέρονται κάποιες χώρες για την Καλαμάτα. Οι προτάσεις δεν έχουν συγκεκριμενοποιηθεί ακόμα, αλλά θεωρώ στο χρόνο που έρχεται, θα μας απασχολήσουν.</w:t>
      </w:r>
    </w:p>
    <w:p w:rsidR="00356CEF" w:rsidRPr="00727A22" w:rsidRDefault="00356CEF" w:rsidP="00727A22">
      <w:pPr>
        <w:spacing w:after="0" w:line="271" w:lineRule="auto"/>
        <w:ind w:firstLine="720"/>
        <w:jc w:val="both"/>
      </w:pPr>
      <w:r w:rsidRPr="00727A22">
        <w:t>Ασφαλώς μας ενδιαφέρει και η πτητική δυνατότητα σε  εκπαιδευτικό, βέβαια, επίπεδο και των Ικάρων  μας, οι οποίοι ασφαλώς και χρειάζονται τις επιπλέον δυνατότητες, που θα φέρει μια ολοκληρωμένη πρόταση, αλλά νομίζω, ότι αυτό θα το δούμε πολύ σύντομα. Απλά η προτεραιότητά μας είναι πρώτα να αναβαθμίσουμε τα αεροπλάνα, που έχουν όπλα και χτυπάνε, στη συνέχεια θα πάμε και στα εκπαιδευτικά.</w:t>
      </w:r>
    </w:p>
    <w:p w:rsidR="00356CEF" w:rsidRPr="00727A22" w:rsidRDefault="00356CEF" w:rsidP="00727A22">
      <w:pPr>
        <w:spacing w:after="0" w:line="271" w:lineRule="auto"/>
        <w:ind w:firstLine="720"/>
        <w:jc w:val="both"/>
      </w:pPr>
      <w:r w:rsidRPr="00727A22">
        <w:rPr>
          <w:b/>
        </w:rPr>
        <w:t xml:space="preserve">ΑΘΑΝΑΣΙΟΣ ΔΑΒΑΚΗΣ: </w:t>
      </w:r>
      <w:r w:rsidRPr="00727A22">
        <w:t>Μπορεί να ενεργοποιηθεί και το αεροδρόμιο της Σπάρτης.</w:t>
      </w:r>
    </w:p>
    <w:p w:rsidR="00356CEF" w:rsidRPr="00727A22" w:rsidRDefault="00356CEF" w:rsidP="00727A22">
      <w:pPr>
        <w:spacing w:after="0" w:line="271" w:lineRule="auto"/>
        <w:ind w:firstLine="720"/>
        <w:jc w:val="both"/>
      </w:pPr>
      <w:r w:rsidRPr="00727A22">
        <w:rPr>
          <w:b/>
        </w:rPr>
        <w:t xml:space="preserve">ΚΩΝΣΤΑΝΤΙΝΟΣ ΓΚΙΟΥΛΕΚΑΣ (Πρόεδρος της Επιτροπής): </w:t>
      </w:r>
      <w:r w:rsidRPr="00727A22">
        <w:t>Ευχαριστούμε πολύ.</w:t>
      </w:r>
    </w:p>
    <w:p w:rsidR="00356CEF" w:rsidRPr="00727A22" w:rsidRDefault="00356CEF" w:rsidP="00727A22">
      <w:pPr>
        <w:spacing w:after="0" w:line="271" w:lineRule="auto"/>
        <w:ind w:firstLine="720"/>
        <w:jc w:val="both"/>
      </w:pPr>
      <w:r w:rsidRPr="00727A22">
        <w:t>Το λόγο έχει ο κ. Μπογδάνος.</w:t>
      </w:r>
    </w:p>
    <w:p w:rsidR="00356CEF" w:rsidRPr="00727A22" w:rsidRDefault="00356CEF" w:rsidP="00727A22">
      <w:pPr>
        <w:spacing w:after="0" w:line="271" w:lineRule="auto"/>
        <w:ind w:firstLine="720"/>
        <w:jc w:val="both"/>
      </w:pPr>
      <w:r w:rsidRPr="00727A22">
        <w:rPr>
          <w:b/>
        </w:rPr>
        <w:t xml:space="preserve">ΚΩΝΣΤΑΝΤΙΝΟΣ ΜΠΟΓΔΑΝΟΣ: </w:t>
      </w:r>
      <w:r w:rsidRPr="00727A22">
        <w:t>Ευχαριστώ, κύριε Πρόεδρε.</w:t>
      </w:r>
    </w:p>
    <w:p w:rsidR="00356CEF" w:rsidRPr="00727A22" w:rsidRDefault="00356CEF" w:rsidP="00727A22">
      <w:pPr>
        <w:spacing w:after="0" w:line="271" w:lineRule="auto"/>
        <w:ind w:firstLine="720"/>
        <w:jc w:val="both"/>
      </w:pPr>
      <w:r w:rsidRPr="00727A22">
        <w:t xml:space="preserve">Κύριε Αρχηγέ, κύριε Υπουργέ, ίσως να φανεί λίγο περίεργη η παρέμβαση-ερώτησή μου. Όλες αυτές τις ημέρες στις εργασίες της Επιτροπής, συσκέψεις, επί συσκέψεων δόθηκε στα μέλη της σε όσες και όσους την παρακολούθησαν  η ευκαιρία να σχηματίσουμε μια </w:t>
      </w:r>
      <w:r w:rsidRPr="00727A22">
        <w:lastRenderedPageBreak/>
        <w:t>αρκετά καλή εικόνα</w:t>
      </w:r>
      <w:r w:rsidR="003968AD">
        <w:t>,</w:t>
      </w:r>
      <w:r w:rsidRPr="00727A22">
        <w:t xml:space="preserve"> για την κατάσταση στην οποία βρίσκεται -τουλάχιστον από πλευράς εξοπλισμών- το επίπεδο των Ενόπλων Δυνάμεων. </w:t>
      </w:r>
    </w:p>
    <w:p w:rsidR="00356CEF" w:rsidRPr="00727A22" w:rsidRDefault="00356CEF" w:rsidP="00727A22">
      <w:pPr>
        <w:spacing w:after="0" w:line="271" w:lineRule="auto"/>
        <w:ind w:firstLine="720"/>
        <w:jc w:val="both"/>
      </w:pPr>
      <w:r w:rsidRPr="00727A22">
        <w:t xml:space="preserve">Μέσα σε αυτό το πλαίσιο και με δεδομένο ότι –άκουσα και τον αγαπητό κ. Μυλωνάκη- δύο φορές σήμερα, να χαρακτηρίζει την κατάσταση για «χαρακίρι», δεν θα το προσυπογράψω, αλλά θα τολμήσω, να σημειώσω, ότι υπήρξαν ορισμένες αλγεινές, αρνητικές ή ανησυχητικές διαπιστώσεις και χωρίς να θέλω, να ρίξω το βάρος της ευθύνης στην οικονομική κατάσταση της χώρας ή τη διαχείριση των προηγούμενων, διότι πιστεύω βαθιά, ότι αυτές οι συνεδριάσεις αυτής της Επιτροπής πρέπει, να διαπνέονται από μια ενωτική διάθεση. </w:t>
      </w:r>
    </w:p>
    <w:p w:rsidR="00356CEF" w:rsidRPr="00727A22" w:rsidRDefault="00356CEF" w:rsidP="00727A22">
      <w:pPr>
        <w:spacing w:after="0" w:line="271" w:lineRule="auto"/>
        <w:ind w:firstLine="720"/>
        <w:jc w:val="both"/>
      </w:pPr>
      <w:r w:rsidRPr="00727A22">
        <w:t>Θα παρατηρήσω, ότι το νομοσχέδιο, που με το καλό θα ψηφίσουμε την Παρασκευή είναι μια καλή αρχή, αλλά δεν είναι επαρκής ως λύση, για τα προβλήματα τα οποία διαπιστώσαμε όλες αυτές τις μέρες σε όλες αυτές τις συνεδριάσεις.</w:t>
      </w:r>
    </w:p>
    <w:p w:rsidR="00356CEF" w:rsidRPr="00727A22" w:rsidRDefault="003968AD" w:rsidP="003968AD">
      <w:pPr>
        <w:spacing w:after="0" w:line="271" w:lineRule="auto"/>
        <w:jc w:val="both"/>
        <w:rPr>
          <w:rFonts w:cs="Arial"/>
        </w:rPr>
      </w:pPr>
      <w:r>
        <w:rPr>
          <w:rFonts w:cs="Arial"/>
        </w:rPr>
        <w:t xml:space="preserve">            </w:t>
      </w:r>
      <w:r w:rsidR="006800C7" w:rsidRPr="00727A22">
        <w:rPr>
          <w:rFonts w:cs="Arial"/>
        </w:rPr>
        <w:t xml:space="preserve">  </w:t>
      </w:r>
      <w:r w:rsidR="00356CEF" w:rsidRPr="00727A22">
        <w:rPr>
          <w:rFonts w:cs="Arial"/>
        </w:rPr>
        <w:t>Συνεπώς, αυτό το οποίο χαρακτήρισα, ίσως περίεργη, ως παρέμβαση, προτροπή-ερώτηση, αφορά στο εξής: Θα σας παρακαλέσω, μετά την Παρασκευή, κ. Αρχηγέ, κύριε Υπουργέ, όταν θα έχουμε ψηφίσει το νομοσχέδιο, να μην αφήσουμε το αντικείμενο αυτών των Επιτροπών και αυτών των συζητήσεων, στη μοίρα του, σαν να μη χρειάζεται να κάνουμε κάτι άλλο. Όχι χαρακίρι, ξαναλέω. Χρειάζεται ανάταξη, επισκευή, ανόρθωση, επιδιόρθωση και η Βουλή καλείται να παρακολουθήσει αυτή τη διαδικασία και μετά την ψήφιση του νομοσχεδίου. Ως εκ τούτου, παρακαλώ και προτείνω για το εξής. Να συνεχιστεί η ενημέρωση της Επιτροπής με εντατικό τρόπο, με επιτακτικό πνεύμα, ούτως ώστε η Βουλή να πράξει και εκείνη το καθήκον της, όπως είναι πάντοτε έτοιμες να πράξουν οι Ένοπλες Δυνάμεις της χώρας και να διαβουλευθεί, να αναλύσει, να συζητήσει και να νομοθετήσει και τα επόμενα, τα οποία χρειάζονται.</w:t>
      </w:r>
    </w:p>
    <w:p w:rsidR="00356CEF" w:rsidRPr="00727A22" w:rsidRDefault="00356CEF" w:rsidP="00727A22">
      <w:pPr>
        <w:spacing w:after="0" w:line="271" w:lineRule="auto"/>
        <w:ind w:firstLine="720"/>
        <w:jc w:val="both"/>
        <w:rPr>
          <w:rFonts w:cs="Arial"/>
        </w:rPr>
      </w:pPr>
      <w:r w:rsidRPr="00727A22">
        <w:rPr>
          <w:rFonts w:cs="Arial"/>
        </w:rPr>
        <w:t>Σας ευχαριστώ για την ανοχή σε μια ερώτηση-παρέμβαση, που μπορεί να κρίνεται εκτός θέματος, αλλά είναι εντός πνεύματος. Να μην σταματήσουμε την Παρασκευή με τις ευεργετικές διατάξεις που πρόκειται να ψηφίσουμε, αλλά, κύριε Αρχηγέ, κύριε Υπουργέ, παρακαλώ</w:t>
      </w:r>
      <w:r w:rsidR="003968AD">
        <w:rPr>
          <w:rFonts w:cs="Arial"/>
        </w:rPr>
        <w:t>,</w:t>
      </w:r>
      <w:r w:rsidRPr="00727A22">
        <w:rPr>
          <w:rFonts w:cs="Arial"/>
        </w:rPr>
        <w:t xml:space="preserve"> για τη συνεχή σας ενημέρωση και πίεση προς τη Βουλή, μέσω της Επιτροπής μας, ούτως ώστε να συνεχίσουμε σε αυτόν τον δρόμο. Το απαιτούν οι καιροί. Το απαιτεί η πατρίδα. Το απαιτεί η ιστορία και ο ελληνικός λαός.</w:t>
      </w:r>
    </w:p>
    <w:p w:rsidR="00356CEF" w:rsidRPr="00727A22" w:rsidRDefault="00356CEF" w:rsidP="00727A22">
      <w:pPr>
        <w:spacing w:after="0" w:line="271" w:lineRule="auto"/>
        <w:ind w:firstLine="720"/>
        <w:jc w:val="both"/>
        <w:rPr>
          <w:rFonts w:cs="Arial"/>
        </w:rPr>
      </w:pPr>
      <w:r w:rsidRPr="00727A22">
        <w:rPr>
          <w:rFonts w:cs="Arial"/>
        </w:rPr>
        <w:t>Ευχαριστώ.</w:t>
      </w:r>
    </w:p>
    <w:p w:rsidR="00356CEF" w:rsidRPr="00727A22" w:rsidRDefault="00356CEF" w:rsidP="00727A22">
      <w:pPr>
        <w:spacing w:after="0" w:line="271" w:lineRule="auto"/>
        <w:ind w:firstLine="720"/>
        <w:jc w:val="both"/>
        <w:rPr>
          <w:rFonts w:cs="Arial"/>
        </w:rPr>
      </w:pPr>
      <w:r w:rsidRPr="00727A22">
        <w:rPr>
          <w:rFonts w:cs="Arial"/>
          <w:b/>
        </w:rPr>
        <w:t>ΚΩΝΣΤΑΝΤΙΝΟΣ ΓΚΙΟΥΛΕΚΑΣ (</w:t>
      </w:r>
      <w:r w:rsidR="00C75E3A" w:rsidRPr="00727A22">
        <w:rPr>
          <w:rFonts w:cs="Arial"/>
          <w:b/>
        </w:rPr>
        <w:t>Πρόεδ</w:t>
      </w:r>
      <w:r w:rsidR="00C75E3A">
        <w:rPr>
          <w:rFonts w:cs="Arial"/>
          <w:b/>
        </w:rPr>
        <w:t xml:space="preserve">ρος της </w:t>
      </w:r>
      <w:r w:rsidRPr="00727A22">
        <w:rPr>
          <w:rFonts w:cs="Arial"/>
          <w:b/>
        </w:rPr>
        <w:t>Επιτροπ</w:t>
      </w:r>
      <w:r w:rsidR="00C75E3A">
        <w:rPr>
          <w:rFonts w:cs="Arial"/>
          <w:b/>
        </w:rPr>
        <w:t>ής</w:t>
      </w:r>
      <w:r w:rsidRPr="00727A22">
        <w:rPr>
          <w:rFonts w:cs="Arial"/>
          <w:b/>
        </w:rPr>
        <w:t>):</w:t>
      </w:r>
      <w:r w:rsidRPr="00727A22">
        <w:rPr>
          <w:rFonts w:cs="Arial"/>
        </w:rPr>
        <w:t xml:space="preserve"> Κύριε </w:t>
      </w:r>
      <w:proofErr w:type="spellStart"/>
      <w:r w:rsidRPr="00727A22">
        <w:rPr>
          <w:rFonts w:cs="Arial"/>
        </w:rPr>
        <w:t>Μπογδάνο</w:t>
      </w:r>
      <w:proofErr w:type="spellEnd"/>
      <w:r w:rsidRPr="00727A22">
        <w:rPr>
          <w:rFonts w:cs="Arial"/>
        </w:rPr>
        <w:t xml:space="preserve"> ευχαριστούμε.</w:t>
      </w:r>
    </w:p>
    <w:p w:rsidR="003968AD" w:rsidRDefault="00356CEF" w:rsidP="00727A22">
      <w:pPr>
        <w:spacing w:after="0" w:line="271" w:lineRule="auto"/>
        <w:ind w:firstLine="720"/>
        <w:jc w:val="both"/>
        <w:rPr>
          <w:rFonts w:cs="Arial"/>
        </w:rPr>
      </w:pPr>
      <w:r w:rsidRPr="00727A22">
        <w:rPr>
          <w:rFonts w:cs="Arial"/>
        </w:rPr>
        <w:t xml:space="preserve">Να πω βέβαια, ότι η Επιτροπή μας, πράγματι είναι μια Επιτροπή που συνεδριάζει πολύ τακτικά. Δεν το λέω για να ευλογήσω τα γένια μας. Το λέω γιατί τα θέματα είναι, όπως ακριβώς είπατε, πολύ σημαντικά και δεν έχουμε την πολυτέλεια να συνεδριάζουμε κατά αραιά διαστήματα. Από την άλλη πλευρά, ειλικρινά είναι και υποδειγματική η συνεργασία πολλών στελεχών της Κυβέρνησης που ασχολούνται με το αντικείμενο της Επιτροπής μας. Χάρηκα, γιατί ο κ. Παναγιωτόπουλος ήταν παρών σε όλες τις συνεδριάσεις αυτής της Επιτροπής. Θα είναι εδώ φυσικά και στην β΄ ανάγνωση, ο κ. Υφυπουργός, ο Αρχηγός Πτέραρχος κ. Χριστοδούλου Αρχηγός </w:t>
      </w:r>
      <w:r w:rsidR="003968AD">
        <w:rPr>
          <w:rFonts w:cs="Arial"/>
        </w:rPr>
        <w:t>Α/</w:t>
      </w:r>
      <w:r w:rsidRPr="00727A22">
        <w:rPr>
          <w:rFonts w:cs="Arial"/>
        </w:rPr>
        <w:t>ΓΕΕΘΑ, οι Αρχηγοί των δύο κλάδων τους οποίους αφορά το παρόν νομοσχέδιο.</w:t>
      </w:r>
    </w:p>
    <w:p w:rsidR="00356CEF" w:rsidRPr="00727A22" w:rsidRDefault="00356CEF" w:rsidP="00727A22">
      <w:pPr>
        <w:spacing w:after="0" w:line="271" w:lineRule="auto"/>
        <w:ind w:firstLine="720"/>
        <w:jc w:val="both"/>
        <w:rPr>
          <w:rFonts w:cs="Arial"/>
        </w:rPr>
      </w:pPr>
      <w:r w:rsidRPr="00727A22">
        <w:rPr>
          <w:rFonts w:cs="Arial"/>
        </w:rPr>
        <w:t xml:space="preserve"> Έχω λοιπόν να πω, ότι αυτό θα συνεχίσει. Έχετε απόλυτο δίκιο. Μιλούσα σήμερα το πρωί σε ραδιόφωνο κλείνοντας και με ρωτούσαν την Παρασκευή το μήνυμα που θα στείλει η Βουλή των Ελλήνων, σε ένα νομοσχέδιο που αφορά στην αναβάθμιση των </w:t>
      </w:r>
      <w:r w:rsidRPr="00727A22">
        <w:rPr>
          <w:rFonts w:cs="Arial"/>
          <w:lang w:val="en-US"/>
        </w:rPr>
        <w:t>F</w:t>
      </w:r>
      <w:r w:rsidRPr="00727A22">
        <w:rPr>
          <w:rFonts w:cs="Arial"/>
        </w:rPr>
        <w:t xml:space="preserve">16, των πολεμικών μας αεροσκαφών, σε αυτήν τη δύσκολη συγκυρία, ποιο θα είναι; Πάλι αυτή η εικόνα της διαφωνίας, του ορυμαγδού κ.τ.λ., πολιτικά φυσικά και τους είπα ότι πιστεύω, απ' </w:t>
      </w:r>
      <w:r w:rsidRPr="00727A22">
        <w:rPr>
          <w:rFonts w:cs="Arial"/>
        </w:rPr>
        <w:lastRenderedPageBreak/>
        <w:t>ό,τι τουλάχιστον είδα, ότι συγκλίνουμε σε πολλά θέματα και βρίσκουμε κοινό τόπο. Όχι μόνο σε αυτό το νομοσχέδιο, γενικότερα.</w:t>
      </w:r>
    </w:p>
    <w:p w:rsidR="00356CEF" w:rsidRPr="00727A22" w:rsidRDefault="00356CEF" w:rsidP="00727A22">
      <w:pPr>
        <w:spacing w:after="0" w:line="271" w:lineRule="auto"/>
        <w:ind w:firstLine="720"/>
        <w:jc w:val="both"/>
        <w:rPr>
          <w:rFonts w:cs="Arial"/>
        </w:rPr>
      </w:pPr>
      <w:r w:rsidRPr="00727A22">
        <w:rPr>
          <w:rFonts w:cs="Arial"/>
        </w:rPr>
        <w:t xml:space="preserve">Θέλω λοιπόν να ξέρετε, ότι από την πλευρά μας, θα συνεχίσουμε. Απευθύνομαι σε σας κ. </w:t>
      </w:r>
      <w:proofErr w:type="spellStart"/>
      <w:r w:rsidRPr="00727A22">
        <w:rPr>
          <w:rFonts w:cs="Arial"/>
        </w:rPr>
        <w:t>Μπογδάνο</w:t>
      </w:r>
      <w:proofErr w:type="spellEnd"/>
      <w:r w:rsidRPr="00727A22">
        <w:rPr>
          <w:rFonts w:cs="Arial"/>
        </w:rPr>
        <w:t>, αλλά και σε όλα τα μέλη της Επιτροπής μας. Θα συνεχίσουμε με εντατικό ρυθμό. Θα οργανώσουμε αυτή τη συζήτηση</w:t>
      </w:r>
      <w:r w:rsidR="005B64AB">
        <w:rPr>
          <w:rFonts w:cs="Arial"/>
        </w:rPr>
        <w:t>,</w:t>
      </w:r>
      <w:r w:rsidRPr="00727A22">
        <w:rPr>
          <w:rFonts w:cs="Arial"/>
        </w:rPr>
        <w:t xml:space="preserve"> για τις Ένοπλες Δυνάμεις και παρακαλώ, τους εκπροσώπους των κομμάτων, να σκεφτούν και να ορίσουν και κάποιους εκπροσώπους. Βεβαίως, όλοι οι βουλευτές θα καταθέσουν, όσοι εκείνοι θέλουν, τις δικές τους προτάσεις, αλλά βεβαίως, κάποιος πρέπει να εκπροσωπεί από την πλευρά του και την παράταξη στην οποίαν ανήκει και συνολικά να μας πει τη θέση της παράταξής του, για τα ζητήματα των Ενόπλων Δυνάμεων.</w:t>
      </w:r>
    </w:p>
    <w:p w:rsidR="00356CEF" w:rsidRPr="00727A22" w:rsidRDefault="00356CEF" w:rsidP="00727A22">
      <w:pPr>
        <w:spacing w:after="0" w:line="271" w:lineRule="auto"/>
        <w:ind w:firstLine="720"/>
        <w:jc w:val="both"/>
        <w:rPr>
          <w:rFonts w:cs="Arial"/>
        </w:rPr>
      </w:pPr>
      <w:r w:rsidRPr="00727A22">
        <w:rPr>
          <w:rFonts w:cs="Arial"/>
        </w:rPr>
        <w:t xml:space="preserve">Θέλω επίσης να ξέρετε, ότι έχουμε δεσμευθεί για να καλέσουμε τις Ενώσεις Στρατιωτικών. Κύριε Υπουργέ, αυτή η συζήτηση που σήμερα πήγε να ξεκινήσει, αλλά δεν μπορούσαμε να τη συνεχίσουμε, την σταματήσαμε. Θα κάνουμε μια ειδική συζήτηση. Προτάθηκε από τον κ. Δαβάκη, για τα </w:t>
      </w:r>
      <w:r w:rsidR="005B64AB">
        <w:rPr>
          <w:rFonts w:cs="Arial"/>
        </w:rPr>
        <w:t>Σ</w:t>
      </w:r>
      <w:r w:rsidRPr="00727A22">
        <w:rPr>
          <w:rFonts w:cs="Arial"/>
        </w:rPr>
        <w:t xml:space="preserve">τρατιωτικά </w:t>
      </w:r>
      <w:r w:rsidR="005B64AB">
        <w:rPr>
          <w:rFonts w:cs="Arial"/>
        </w:rPr>
        <w:t>Ν</w:t>
      </w:r>
      <w:r w:rsidRPr="00727A22">
        <w:rPr>
          <w:rFonts w:cs="Arial"/>
        </w:rPr>
        <w:t>οσοκομεία, να οργανώσουμε μια ειδική συζήτηση, επειδή ακούστηκαν αρκετά θέματα και από σας, κύριε Μυλωνάκη και από τους υπόλοιπους. Θα οργανωθεί μια τέτοια συζήτηση.</w:t>
      </w:r>
    </w:p>
    <w:p w:rsidR="00356CEF" w:rsidRPr="00727A22" w:rsidRDefault="00356CEF" w:rsidP="00727A22">
      <w:pPr>
        <w:tabs>
          <w:tab w:val="left" w:pos="1853"/>
        </w:tabs>
        <w:spacing w:after="0" w:line="271" w:lineRule="auto"/>
        <w:ind w:firstLine="720"/>
        <w:jc w:val="both"/>
      </w:pPr>
      <w:r w:rsidRPr="00727A22">
        <w:t xml:space="preserve">Να ξέρετε, παίρνοντας αφορμή και από όσα είπαν οι εκπρόσωποι της ΕΑΒ, ότι θα ήταν σημαντικό, ενδεχομένως, μαζί με τις επισκέψεις που θα κάνουμε ως Επιτροπή σε κάποιους σχηματισμούς, στο Ναύσταθμο, στο </w:t>
      </w:r>
      <w:proofErr w:type="spellStart"/>
      <w:r w:rsidRPr="00727A22">
        <w:t>Τατόι</w:t>
      </w:r>
      <w:proofErr w:type="spellEnd"/>
      <w:r w:rsidRPr="00727A22">
        <w:t xml:space="preserve"> , στ</w:t>
      </w:r>
      <w:r w:rsidR="004E75EB">
        <w:t>ο</w:t>
      </w:r>
      <w:r w:rsidRPr="00727A22">
        <w:t xml:space="preserve"> ΑΤΑ, στην στρατιά, στο 3ο Σώμα Στρατού, σε κάποια νησιά ενδεχομένως, θα ήταν σημαντικό να πάμε να δούμε και από κοντά τα προβλήματα και στην ΕΑΒ, νομίζω ότι είναι πολύ σημαντικό να γνωρίζουμε.</w:t>
      </w:r>
    </w:p>
    <w:p w:rsidR="004E75EB" w:rsidRDefault="00356CEF" w:rsidP="00727A22">
      <w:pPr>
        <w:tabs>
          <w:tab w:val="left" w:pos="1853"/>
        </w:tabs>
        <w:spacing w:after="0" w:line="271" w:lineRule="auto"/>
        <w:ind w:firstLine="720"/>
        <w:jc w:val="both"/>
      </w:pPr>
      <w:r w:rsidRPr="00727A22">
        <w:t xml:space="preserve">ΑΘΑΝΑΣΙΟΣ ΔΑΒΑΚΗΣ: Το είχατε πει και στις προγραμματικές σας δηλώσεις ως Πρόεδρος. </w:t>
      </w:r>
    </w:p>
    <w:p w:rsidR="00356CEF" w:rsidRPr="00727A22" w:rsidRDefault="00D113F8" w:rsidP="00727A22">
      <w:pPr>
        <w:tabs>
          <w:tab w:val="left" w:pos="1853"/>
        </w:tabs>
        <w:spacing w:after="0" w:line="271" w:lineRule="auto"/>
        <w:ind w:firstLine="720"/>
        <w:jc w:val="both"/>
      </w:pPr>
      <w:r>
        <w:rPr>
          <w:b/>
        </w:rPr>
        <w:t xml:space="preserve">ΚΩΝΣΤΑΝΤΙΝΟΣ </w:t>
      </w:r>
      <w:r w:rsidR="00356CEF" w:rsidRPr="00D113F8">
        <w:rPr>
          <w:b/>
        </w:rPr>
        <w:t>ΓΚΙΟΥΛΕΚΑΣ</w:t>
      </w:r>
      <w:r>
        <w:rPr>
          <w:b/>
        </w:rPr>
        <w:t xml:space="preserve"> </w:t>
      </w:r>
      <w:r w:rsidR="00356CEF" w:rsidRPr="00D113F8">
        <w:rPr>
          <w:b/>
        </w:rPr>
        <w:t>(Πρόεδρος της Επιτροπής):</w:t>
      </w:r>
      <w:r w:rsidR="00356CEF" w:rsidRPr="00727A22">
        <w:t xml:space="preserve"> Κάνουμε έναν προγραμματισμό κλείνοντας σήμερα τη συνεδρίαση και θα ήθελα να σας αναγγείλω ότι σκέπτομαι να ζητήσω τη γνώμη όλων </w:t>
      </w:r>
      <w:r>
        <w:t>σας,</w:t>
      </w:r>
      <w:r w:rsidR="00356CEF" w:rsidRPr="00727A22">
        <w:t xml:space="preserve"> για να οργανώσουμε με το νέο έτος φυσικά, μια ημερίδα. Κύριε Υπουργέ, κύριε Αρχηγέ, αυτό το θέτω υπόψιν όλης της Επιτροπής και υπόψιν σας, μια ημερίδα με θέμα Δημογραφικό και Εθνική Άμυνα. Είναι πάρα πολύ σημαντικό, είναι ένα ζήτημα που πρέπει όλοι να δούμε πως θα το αντιμετωπίσουμε και νομίζω ότι η Επιτροπή είναι και η καθ’ ύλην αρμόδια Επιτροπή να οργανώσει μια τέτοια συζήτηση. </w:t>
      </w:r>
    </w:p>
    <w:p w:rsidR="00356CEF" w:rsidRPr="00727A22" w:rsidRDefault="00D113F8" w:rsidP="00D113F8">
      <w:pPr>
        <w:tabs>
          <w:tab w:val="left" w:pos="1853"/>
        </w:tabs>
        <w:spacing w:after="0" w:line="271" w:lineRule="auto"/>
        <w:jc w:val="both"/>
      </w:pPr>
      <w:r>
        <w:t xml:space="preserve">           </w:t>
      </w:r>
      <w:r w:rsidR="00356CEF" w:rsidRPr="00727A22">
        <w:t xml:space="preserve"> Επίσης, θα ήθελα απλώς να πω για την ιστορία του θέματος, διότι πρέπει να μιλάμε και για αυτά, στη συνοδεία  στρατιωτικός συνεργάτης του Αρχηγού του Γενικού Επιτελείου Αεροπορίας ήταν και κάποιος  στρατιωτικός </w:t>
      </w:r>
      <w:proofErr w:type="spellStart"/>
      <w:r w:rsidR="00356CEF" w:rsidRPr="00727A22">
        <w:t>ονόματι</w:t>
      </w:r>
      <w:proofErr w:type="spellEnd"/>
      <w:r w:rsidR="00356CEF" w:rsidRPr="00727A22">
        <w:t xml:space="preserve"> </w:t>
      </w:r>
      <w:proofErr w:type="spellStart"/>
      <w:r w:rsidR="00356CEF" w:rsidRPr="00727A22">
        <w:t>Σκάντζικας</w:t>
      </w:r>
      <w:proofErr w:type="spellEnd"/>
      <w:r w:rsidR="00356CEF" w:rsidRPr="00727A22">
        <w:t xml:space="preserve"> και επειδή το άκουσα θα ήθελα να σας πω ότι είναι ο εγγονός εκείνου του αεροπόρου, που μαζί με τον Πτέραρχο αργότερα, Σπυρίδωνα Διαμαντόπουλο, ήταν οι δύο Έλληνες αξιωματικοί</w:t>
      </w:r>
      <w:r>
        <w:t>,</w:t>
      </w:r>
      <w:r w:rsidR="00356CEF" w:rsidRPr="00727A22">
        <w:t xml:space="preserve"> που ήταν έγκλειστοι στο στρατόπεδο αιχμαλώτων </w:t>
      </w:r>
      <w:proofErr w:type="spellStart"/>
      <w:r w:rsidR="00356CEF" w:rsidRPr="00727A22">
        <w:t>Στάλαγκ</w:t>
      </w:r>
      <w:proofErr w:type="spellEnd"/>
      <w:r w:rsidR="00356CEF" w:rsidRPr="00727A22">
        <w:t xml:space="preserve"> 7, στη Γερμανία στον Β’ Παγκόσμιο πόλεμο. Ήταν ακριβώς αυτή η ταινία που έχουμε δει με τον  Στίβ Μακ Κουίν «Η μεγάλη απόδραση», που ήταν πραγματική ιστορία. Συμμετείχαν στο σκάψιμο των </w:t>
      </w:r>
      <w:proofErr w:type="spellStart"/>
      <w:r w:rsidR="00356CEF" w:rsidRPr="00727A22">
        <w:t>τούνελ</w:t>
      </w:r>
      <w:r>
        <w:t>ς</w:t>
      </w:r>
      <w:proofErr w:type="spellEnd"/>
      <w:r w:rsidR="00356CEF" w:rsidRPr="00727A22">
        <w:t xml:space="preserve"> και δυο Έλληνες αξιωματικοί, ο </w:t>
      </w:r>
      <w:proofErr w:type="spellStart"/>
      <w:r w:rsidR="00356CEF" w:rsidRPr="00727A22">
        <w:t>Σκάντζικας</w:t>
      </w:r>
      <w:proofErr w:type="spellEnd"/>
      <w:r w:rsidR="00356CEF" w:rsidRPr="00727A22">
        <w:t xml:space="preserve"> και ο Διαμαντόπουλος, όπου έριξαν κλήρο και ο Διαμαντόπουλος κληρώθηκε να μείνει μέσα και δεν δραπέτευσε και  έτσι διασώθηκε και όσοι τελικά </w:t>
      </w:r>
      <w:proofErr w:type="spellStart"/>
      <w:r w:rsidR="00356CEF" w:rsidRPr="00727A22">
        <w:t>απέδρασαν</w:t>
      </w:r>
      <w:proofErr w:type="spellEnd"/>
      <w:r w:rsidR="00356CEF" w:rsidRPr="00727A22">
        <w:t xml:space="preserve"> και ο </w:t>
      </w:r>
      <w:proofErr w:type="spellStart"/>
      <w:r w:rsidR="00356CEF" w:rsidRPr="00727A22">
        <w:t>Σκάντζικας</w:t>
      </w:r>
      <w:proofErr w:type="spellEnd"/>
      <w:r w:rsidR="00356CEF" w:rsidRPr="00727A22">
        <w:t xml:space="preserve">, συνελήφθησαν από τη Γκεστάπο και εκτελέσθηκαν. Και ήταν ο εγγονός του ήρωα εδώ. Απλώς το αναφέρω για την ιστορία, διότι η Επιτροπή μας ασχολείται και με τα θέματα της ιστορίας. </w:t>
      </w:r>
    </w:p>
    <w:p w:rsidR="00356CEF" w:rsidRPr="00727A22" w:rsidRDefault="00356CEF" w:rsidP="00727A22">
      <w:pPr>
        <w:tabs>
          <w:tab w:val="left" w:pos="1853"/>
        </w:tabs>
        <w:spacing w:after="0" w:line="271" w:lineRule="auto"/>
        <w:ind w:firstLine="720"/>
        <w:jc w:val="both"/>
      </w:pPr>
      <w:r w:rsidRPr="00727A22">
        <w:t xml:space="preserve">         Το λόγο έχει ο κ. Λαζαρίδης.</w:t>
      </w:r>
    </w:p>
    <w:p w:rsidR="00356CEF" w:rsidRPr="00727A22" w:rsidRDefault="00356CEF" w:rsidP="00727A22">
      <w:pPr>
        <w:tabs>
          <w:tab w:val="left" w:pos="1853"/>
        </w:tabs>
        <w:spacing w:after="0" w:line="271" w:lineRule="auto"/>
        <w:ind w:firstLine="720"/>
        <w:jc w:val="both"/>
      </w:pPr>
      <w:r w:rsidRPr="00727A22">
        <w:t xml:space="preserve"> </w:t>
      </w:r>
      <w:r w:rsidRPr="00727A22">
        <w:rPr>
          <w:b/>
        </w:rPr>
        <w:t>ΜΑΚΑΡΙΟΣ ΛΑΖΑΡΙΔΗΣ</w:t>
      </w:r>
      <w:r w:rsidR="00D113F8">
        <w:rPr>
          <w:b/>
        </w:rPr>
        <w:t xml:space="preserve"> </w:t>
      </w:r>
      <w:r w:rsidRPr="00727A22">
        <w:rPr>
          <w:b/>
        </w:rPr>
        <w:t>(Εισηγητής της Πλειοψηφίας):</w:t>
      </w:r>
      <w:r w:rsidRPr="00727A22">
        <w:t xml:space="preserve"> Κύριε Πρόεδρε, καταρχήν, μας έχετε εντυπωσιάσει με τις γνώσεις σας και εγώ θα έβαζα σε μια συζήτηση της Επιτροπής </w:t>
      </w:r>
      <w:r w:rsidRPr="00727A22">
        <w:lastRenderedPageBreak/>
        <w:t xml:space="preserve">και την εγχώρια </w:t>
      </w:r>
      <w:r w:rsidR="00D113F8">
        <w:t>Α</w:t>
      </w:r>
      <w:r w:rsidRPr="00727A22">
        <w:t xml:space="preserve">μυντική </w:t>
      </w:r>
      <w:r w:rsidR="00D113F8">
        <w:t>Β</w:t>
      </w:r>
      <w:r w:rsidRPr="00727A22">
        <w:t xml:space="preserve">ιομηχανία, με δεδομένο μάλιστα ότι στα σχέδια, όσο είμαι σε θέση να γνωρίζω και της Κυβέρνησης και προσωπικά του Υπουργού, είναι πραγματικά η ενίσχυση της.         </w:t>
      </w:r>
    </w:p>
    <w:p w:rsidR="00356CEF" w:rsidRPr="00727A22" w:rsidRDefault="00356CEF" w:rsidP="00727A22">
      <w:pPr>
        <w:tabs>
          <w:tab w:val="left" w:pos="1853"/>
        </w:tabs>
        <w:spacing w:after="0" w:line="271" w:lineRule="auto"/>
        <w:ind w:firstLine="720"/>
        <w:jc w:val="both"/>
      </w:pPr>
      <w:r w:rsidRPr="00727A22">
        <w:t xml:space="preserve">          Κύριε Πρόεδρε, επίσης θα πρέπει να σας πω κλείνοντας   πιο χαλαρά ότι αναθεωρώ την αρχική μου τοποθέτηση, ότι δεν θα μιλήσω την προσεχή Τετάρτη, αφού μίλησα σήμερα γιατί τελικά εγώ μίλησα λιγότερο από τους καλούς συναδέλφους, οι οποίοι δεν θα μιλούσαν σήμερα.</w:t>
      </w:r>
    </w:p>
    <w:p w:rsidR="00356CEF" w:rsidRPr="00727A22" w:rsidRDefault="00356CEF" w:rsidP="00727A22">
      <w:pPr>
        <w:tabs>
          <w:tab w:val="left" w:pos="1853"/>
        </w:tabs>
        <w:spacing w:after="0" w:line="271" w:lineRule="auto"/>
        <w:ind w:firstLine="720"/>
        <w:jc w:val="both"/>
      </w:pPr>
      <w:r w:rsidRPr="00727A22">
        <w:t xml:space="preserve"> </w:t>
      </w:r>
      <w:r w:rsidRPr="00727A22">
        <w:rPr>
          <w:b/>
        </w:rPr>
        <w:t>ΚΩΝΣΤΑΝΤΙΝΟΣ ΓΚΙΟΥΛΕΚΑΣ(Πρόεδρος της Επιτροπής):</w:t>
      </w:r>
      <w:r w:rsidRPr="00727A22">
        <w:t xml:space="preserve"> Κύριε Υπουργέ ευχαριστούμε, ευχαριστούμε και τους συνεργάτες σας που παρευρέθηκαν στη συνεδρίαση. </w:t>
      </w:r>
    </w:p>
    <w:p w:rsidR="00356CEF" w:rsidRPr="00727A22" w:rsidRDefault="00356CEF" w:rsidP="00727A22">
      <w:pPr>
        <w:spacing w:after="0" w:line="271" w:lineRule="auto"/>
        <w:ind w:firstLine="720"/>
        <w:jc w:val="both"/>
      </w:pPr>
      <w:r w:rsidRPr="00727A22">
        <w:t xml:space="preserve">Κυρίες και κύριοι συνάδελφοι, έληξε η συνεδρίαση. </w:t>
      </w:r>
    </w:p>
    <w:p w:rsidR="00356CEF" w:rsidRPr="00727A22" w:rsidRDefault="00356CEF" w:rsidP="00727A22">
      <w:pPr>
        <w:spacing w:after="0" w:line="271" w:lineRule="auto"/>
        <w:ind w:firstLine="720"/>
        <w:jc w:val="both"/>
      </w:pPr>
    </w:p>
    <w:p w:rsidR="00356CEF" w:rsidRPr="00727A22" w:rsidRDefault="00356CEF" w:rsidP="00727A22">
      <w:pPr>
        <w:spacing w:after="0" w:line="271" w:lineRule="auto"/>
        <w:ind w:firstLine="720"/>
        <w:jc w:val="both"/>
      </w:pPr>
      <w:r w:rsidRPr="00727A22">
        <w:t>Στο σημείο αυτό γίνεται η γ΄ ανάγνωση του καταλόγου των μελών των Επιτροπών. Παρόντες ήταν οι Βουλευτές κ.κ.:</w:t>
      </w:r>
      <w:r w:rsidR="007A6ABF" w:rsidRPr="00727A22">
        <w:rPr>
          <w:rFonts w:cs="Arial"/>
        </w:rPr>
        <w:t xml:space="preserve"> </w:t>
      </w:r>
      <w:proofErr w:type="spellStart"/>
      <w:r w:rsidR="007A6ABF" w:rsidRPr="00727A22">
        <w:rPr>
          <w:rFonts w:cs="Arial"/>
        </w:rPr>
        <w:t>Σκόνδρα</w:t>
      </w:r>
      <w:proofErr w:type="spellEnd"/>
      <w:r w:rsidR="007A6ABF" w:rsidRPr="00727A22">
        <w:rPr>
          <w:rFonts w:cs="Arial"/>
        </w:rPr>
        <w:t xml:space="preserve"> Ασημίνα, Γκίκας Στέφανος, Γκιουλέκας Κωνσταντίνος, Δαβάκης Αθανάσιος, Δημοσχάκης Αναστάσιος, Κεφαλογιάννη Όλγα, Λαζαρίδης Μακάριος, Μανωλάκος Νικόλαος, Μπογδάνος Κωνσταντίνος, Σενετάκης Μάξιμος,  </w:t>
      </w:r>
      <w:r w:rsidR="007A6ABF" w:rsidRPr="00727A22">
        <w:rPr>
          <w:rFonts w:cs="Arial,Bold"/>
          <w:bCs/>
        </w:rPr>
        <w:t>Αθανασίου Αθανάσιος (Νάσος), Βίτσας Δημήτριος,</w:t>
      </w:r>
      <w:r w:rsidR="002A68FF" w:rsidRPr="00727A22">
        <w:rPr>
          <w:rFonts w:cs="Arial,Bold"/>
          <w:bCs/>
        </w:rPr>
        <w:t xml:space="preserve"> Δρίτσας Θεόδωρος, Κατρούγκαλος Γεώργιος,</w:t>
      </w:r>
      <w:r w:rsidR="007A6ABF" w:rsidRPr="00727A22">
        <w:rPr>
          <w:rFonts w:cs="Arial,Bold"/>
          <w:bCs/>
        </w:rPr>
        <w:t xml:space="preserve"> </w:t>
      </w:r>
      <w:r w:rsidR="007A6ABF" w:rsidRPr="00727A22">
        <w:rPr>
          <w:rFonts w:cs="Arial"/>
        </w:rPr>
        <w:t xml:space="preserve"> Πουλάς Ανδρέας, Δελής Γιάννης, Παπαναστάσης Νικόλαος, Παφίλης Αθανάσιος, Μυλωνάκ</w:t>
      </w:r>
      <w:r w:rsidR="002A68FF" w:rsidRPr="00727A22">
        <w:rPr>
          <w:rFonts w:cs="Arial"/>
        </w:rPr>
        <w:t>ης Αντώνιος, και  Χήτας Κωνσταντίνος.</w:t>
      </w:r>
      <w:r w:rsidR="007A6ABF" w:rsidRPr="00727A22">
        <w:rPr>
          <w:rFonts w:cs="Arial"/>
        </w:rPr>
        <w:t xml:space="preserve"> </w:t>
      </w:r>
    </w:p>
    <w:p w:rsidR="00356CEF" w:rsidRPr="00727A22" w:rsidRDefault="00356CEF" w:rsidP="00727A22">
      <w:pPr>
        <w:spacing w:after="0" w:line="271" w:lineRule="auto"/>
        <w:ind w:firstLine="720"/>
        <w:jc w:val="both"/>
      </w:pPr>
    </w:p>
    <w:p w:rsidR="00356CEF" w:rsidRPr="00727A22" w:rsidRDefault="00356CEF" w:rsidP="00727A22">
      <w:pPr>
        <w:spacing w:after="0" w:line="271" w:lineRule="auto"/>
        <w:ind w:firstLine="720"/>
        <w:jc w:val="both"/>
      </w:pPr>
      <w:r w:rsidRPr="00727A22">
        <w:t xml:space="preserve">           Τέλος και περί ώρα 20:</w:t>
      </w:r>
      <w:r w:rsidR="002A68FF" w:rsidRPr="00727A22">
        <w:t>05</w:t>
      </w:r>
      <w:r w:rsidRPr="00727A22">
        <w:t xml:space="preserve">΄ λύθηκε η συνεδρίαση. </w:t>
      </w:r>
    </w:p>
    <w:p w:rsidR="00356CEF" w:rsidRPr="00727A22" w:rsidRDefault="00356CEF" w:rsidP="00727A22">
      <w:pPr>
        <w:spacing w:after="0" w:line="271" w:lineRule="auto"/>
        <w:ind w:firstLine="720"/>
        <w:jc w:val="both"/>
      </w:pPr>
    </w:p>
    <w:p w:rsidR="00356CEF" w:rsidRPr="00727A22" w:rsidRDefault="00356CEF" w:rsidP="00727A22">
      <w:pPr>
        <w:spacing w:after="0" w:line="271" w:lineRule="auto"/>
        <w:ind w:firstLine="720"/>
        <w:jc w:val="both"/>
      </w:pPr>
    </w:p>
    <w:p w:rsidR="00356CEF" w:rsidRPr="00727A22" w:rsidRDefault="00356CEF" w:rsidP="00727A22">
      <w:pPr>
        <w:spacing w:after="0" w:line="271" w:lineRule="auto"/>
        <w:ind w:firstLine="720"/>
        <w:jc w:val="both"/>
      </w:pPr>
    </w:p>
    <w:p w:rsidR="00356CEF" w:rsidRPr="00727A22" w:rsidRDefault="00356CEF" w:rsidP="00727A22">
      <w:pPr>
        <w:spacing w:after="0" w:line="271" w:lineRule="auto"/>
        <w:ind w:firstLine="720"/>
        <w:jc w:val="both"/>
      </w:pPr>
    </w:p>
    <w:p w:rsidR="00356CEF" w:rsidRPr="00727A22" w:rsidRDefault="00356CEF" w:rsidP="00727A22">
      <w:pPr>
        <w:spacing w:after="0" w:line="271" w:lineRule="auto"/>
        <w:ind w:firstLine="720"/>
        <w:jc w:val="both"/>
        <w:rPr>
          <w:b/>
        </w:rPr>
      </w:pPr>
      <w:r w:rsidRPr="00727A22">
        <w:t xml:space="preserve"> </w:t>
      </w:r>
      <w:r w:rsidRPr="00727A22">
        <w:rPr>
          <w:b/>
        </w:rPr>
        <w:t>Ο ΠΡΟΕΔΡΟΣ ΤΗΣ ΕΠΙΤΡΟΠΗΣ</w:t>
      </w:r>
      <w:r w:rsidRPr="00727A22">
        <w:rPr>
          <w:b/>
        </w:rPr>
        <w:tab/>
      </w:r>
      <w:r w:rsidRPr="00727A22">
        <w:rPr>
          <w:b/>
        </w:rPr>
        <w:tab/>
      </w:r>
      <w:r w:rsidRPr="00727A22">
        <w:rPr>
          <w:b/>
        </w:rPr>
        <w:tab/>
        <w:t xml:space="preserve">         Ο ΓΡΑΜΜΑΤΕΑΣ</w:t>
      </w:r>
    </w:p>
    <w:p w:rsidR="00356CEF" w:rsidRPr="00727A22" w:rsidRDefault="00356CEF" w:rsidP="00727A22">
      <w:pPr>
        <w:spacing w:after="0" w:line="271" w:lineRule="auto"/>
        <w:ind w:firstLine="720"/>
        <w:jc w:val="both"/>
        <w:rPr>
          <w:b/>
        </w:rPr>
      </w:pPr>
    </w:p>
    <w:p w:rsidR="00356CEF" w:rsidRPr="00727A22" w:rsidRDefault="00356CEF" w:rsidP="00727A22">
      <w:pPr>
        <w:spacing w:after="0" w:line="271" w:lineRule="auto"/>
        <w:ind w:firstLine="720"/>
        <w:jc w:val="both"/>
        <w:rPr>
          <w:rFonts w:cs="Arial"/>
        </w:rPr>
      </w:pPr>
      <w:r w:rsidRPr="00727A22">
        <w:rPr>
          <w:b/>
        </w:rPr>
        <w:t xml:space="preserve"> ΚΩΝΣΤΑΝΤΙΝΟΣ ΓΚΙΟΥΛΕΚΑΣ </w:t>
      </w:r>
      <w:r w:rsidRPr="00727A22">
        <w:rPr>
          <w:b/>
        </w:rPr>
        <w:tab/>
      </w:r>
      <w:r w:rsidRPr="00727A22">
        <w:rPr>
          <w:b/>
        </w:rPr>
        <w:tab/>
        <w:t xml:space="preserve">            ΑΝΑΣΤΑΣΙΟΣ ΧΑΤΖΗΒΑΣΙΛΕΙΟΥ</w:t>
      </w:r>
    </w:p>
    <w:sectPr w:rsidR="00356CEF" w:rsidRPr="00727A22">
      <w:headerReference w:type="default" r:id="rId17"/>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F57" w:rsidRDefault="00BB4F57">
      <w:pPr>
        <w:spacing w:after="0" w:line="240" w:lineRule="auto"/>
      </w:pPr>
      <w:r>
        <w:separator/>
      </w:r>
    </w:p>
  </w:endnote>
  <w:endnote w:type="continuationSeparator" w:id="0">
    <w:p w:rsidR="00BB4F57" w:rsidRDefault="00BB4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F57" w:rsidRPr="004B6F20" w:rsidRDefault="00BB4F57">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F57" w:rsidRDefault="00BB4F5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F57" w:rsidRPr="004B6F20" w:rsidRDefault="00BB4F57">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F57" w:rsidRDefault="00BB4F57">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F57" w:rsidRPr="004B6F20" w:rsidRDefault="00BB4F57">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F57" w:rsidRPr="004B6F20" w:rsidRDefault="00BB4F57">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F57" w:rsidRDefault="00BB4F57">
      <w:pPr>
        <w:spacing w:after="0" w:line="240" w:lineRule="auto"/>
      </w:pPr>
      <w:r>
        <w:separator/>
      </w:r>
    </w:p>
  </w:footnote>
  <w:footnote w:type="continuationSeparator" w:id="0">
    <w:p w:rsidR="00BB4F57" w:rsidRDefault="00BB4F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F57" w:rsidRPr="00C72CC9" w:rsidRDefault="00BB4F57" w:rsidP="007A6ABF">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F57" w:rsidRDefault="00BB4F5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F57" w:rsidRDefault="00BB4F5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F57" w:rsidRDefault="00BB4F57">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F57" w:rsidRPr="006037CF" w:rsidRDefault="00BB4F57">
    <w:pPr>
      <w:pStyle w:val="a3"/>
      <w:rPr>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F57" w:rsidRDefault="00BB4F57" w:rsidP="007A6ABF">
    <w:pPr>
      <w:pStyle w:val="a3"/>
      <w:tabs>
        <w:tab w:val="clear" w:pos="4153"/>
        <w:tab w:val="clear" w:pos="8306"/>
        <w:tab w:val="left" w:pos="1731"/>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CEF"/>
    <w:rsid w:val="00067898"/>
    <w:rsid w:val="0008373C"/>
    <w:rsid w:val="001D3A5B"/>
    <w:rsid w:val="001E0B98"/>
    <w:rsid w:val="0023564B"/>
    <w:rsid w:val="002A68FF"/>
    <w:rsid w:val="002D4EF3"/>
    <w:rsid w:val="00337BB6"/>
    <w:rsid w:val="00356CEF"/>
    <w:rsid w:val="00372D72"/>
    <w:rsid w:val="003968AD"/>
    <w:rsid w:val="00480696"/>
    <w:rsid w:val="004C1DB1"/>
    <w:rsid w:val="004E75EB"/>
    <w:rsid w:val="00566247"/>
    <w:rsid w:val="005B64AB"/>
    <w:rsid w:val="006129D7"/>
    <w:rsid w:val="00634855"/>
    <w:rsid w:val="006800C7"/>
    <w:rsid w:val="00684A9E"/>
    <w:rsid w:val="00727A22"/>
    <w:rsid w:val="007A6ABF"/>
    <w:rsid w:val="00882BA3"/>
    <w:rsid w:val="00990E64"/>
    <w:rsid w:val="009E6C33"/>
    <w:rsid w:val="00A667E4"/>
    <w:rsid w:val="00BB4F57"/>
    <w:rsid w:val="00BC4907"/>
    <w:rsid w:val="00BD2571"/>
    <w:rsid w:val="00C75E3A"/>
    <w:rsid w:val="00C82367"/>
    <w:rsid w:val="00C90AB6"/>
    <w:rsid w:val="00CB185B"/>
    <w:rsid w:val="00D113F8"/>
    <w:rsid w:val="00D300B3"/>
    <w:rsid w:val="00D351CF"/>
    <w:rsid w:val="00D84FD4"/>
    <w:rsid w:val="00E57E9A"/>
    <w:rsid w:val="00EB308A"/>
    <w:rsid w:val="00FB79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EE78B9-19A3-4F88-A7D2-8653A3A9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1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56CE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56CEF"/>
    <w:rPr>
      <w:rFonts w:ascii="Times New Roman" w:eastAsia="Times New Roman" w:hAnsi="Times New Roman" w:cs="Times New Roman"/>
      <w:sz w:val="24"/>
      <w:szCs w:val="24"/>
      <w:lang w:eastAsia="el-GR"/>
    </w:rPr>
  </w:style>
  <w:style w:type="paragraph" w:styleId="a4">
    <w:name w:val="footer"/>
    <w:basedOn w:val="a"/>
    <w:link w:val="Char0"/>
    <w:rsid w:val="00356CE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56CEF"/>
    <w:rPr>
      <w:rFonts w:ascii="Times New Roman" w:eastAsia="Times New Roman" w:hAnsi="Times New Roman" w:cs="Times New Roman"/>
      <w:sz w:val="24"/>
      <w:szCs w:val="24"/>
      <w:lang w:eastAsia="el-GR"/>
    </w:rPr>
  </w:style>
  <w:style w:type="paragraph" w:styleId="2">
    <w:name w:val="Body Text Indent 2"/>
    <w:basedOn w:val="a"/>
    <w:link w:val="2Char"/>
    <w:uiPriority w:val="99"/>
    <w:semiHidden/>
    <w:unhideWhenUsed/>
    <w:rsid w:val="009E6C33"/>
    <w:pPr>
      <w:spacing w:after="120" w:line="480" w:lineRule="auto"/>
      <w:ind w:left="283"/>
    </w:pPr>
  </w:style>
  <w:style w:type="character" w:customStyle="1" w:styleId="2Char">
    <w:name w:val="Σώμα κείμενου με εσοχή 2 Char"/>
    <w:basedOn w:val="a0"/>
    <w:link w:val="2"/>
    <w:uiPriority w:val="99"/>
    <w:semiHidden/>
    <w:rsid w:val="009E6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13471-8F5B-48AF-BDD0-29D6073F4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19</Pages>
  <Words>9413</Words>
  <Characters>50836</Characters>
  <Application>Microsoft Office Word</Application>
  <DocSecurity>0</DocSecurity>
  <Lines>423</Lines>
  <Paragraphs>120</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60129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Σπανού Μαρία</dc:creator>
  <cp:keywords/>
  <dc:description/>
  <cp:lastModifiedBy>Τασούλα Σταματίνα</cp:lastModifiedBy>
  <cp:revision>24</cp:revision>
  <dcterms:created xsi:type="dcterms:W3CDTF">2019-12-10T09:26:00Z</dcterms:created>
  <dcterms:modified xsi:type="dcterms:W3CDTF">2020-02-10T08:06:00Z</dcterms:modified>
</cp:coreProperties>
</file>